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0A11B" w14:textId="77777777" w:rsidR="00FA1AA7" w:rsidRPr="00905339" w:rsidRDefault="00905339" w:rsidP="00905339">
      <w:pPr>
        <w:rPr>
          <w:rFonts w:asciiTheme="minorHAnsi" w:hAnsiTheme="minorHAnsi"/>
          <w:color w:val="000000" w:themeColor="text1"/>
          <w:rtl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6BFDE" wp14:editId="39C23262">
                <wp:simplePos x="0" y="0"/>
                <wp:positionH relativeFrom="margin">
                  <wp:posOffset>4163877</wp:posOffset>
                </wp:positionH>
                <wp:positionV relativeFrom="paragraph">
                  <wp:posOffset>-653084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0E40" w14:textId="4573A666" w:rsidR="00905339" w:rsidRPr="00FB6831" w:rsidRDefault="00905339" w:rsidP="00B06E59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8E493E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1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6B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85pt;margin-top:-51.4pt;width:156.1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" filled="f" stroked="f">
                <v:textbox>
                  <w:txbxContent>
                    <w:p w14:paraId="7BB30E40" w14:textId="4573A666" w:rsidR="00905339" w:rsidRPr="00FB6831" w:rsidRDefault="00905339" w:rsidP="00B06E59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8E493E">
                        <w:rPr>
                          <w:rFonts w:cstheme="majorBidi"/>
                          <w:sz w:val="20"/>
                          <w:szCs w:val="20"/>
                        </w:rPr>
                        <w:t>1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178D5" w14:textId="77777777" w:rsidR="009531CD" w:rsidRPr="003F1F8C" w:rsidRDefault="009531CD" w:rsidP="009531C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Schedule </w:t>
      </w:r>
    </w:p>
    <w:p w14:paraId="3C0525C6" w14:textId="4B62A9D1" w:rsidR="00FA1AA7" w:rsidRDefault="008E493E" w:rsidP="00B06E59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August 2</w:t>
      </w:r>
      <w:r w:rsidRPr="008E493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nd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-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August</w:t>
      </w:r>
      <w:r w:rsidR="009531CD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7</w:t>
      </w:r>
      <w:r w:rsidR="009531CD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06E59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p w14:paraId="2319829B" w14:textId="77777777" w:rsidR="00DE1AAD" w:rsidRPr="00B06E59" w:rsidRDefault="00DE1AAD" w:rsidP="00B06E59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57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312"/>
        <w:gridCol w:w="4334"/>
        <w:gridCol w:w="1842"/>
        <w:gridCol w:w="1664"/>
      </w:tblGrid>
      <w:tr w:rsidR="008E493E" w:rsidRPr="003F1F8C" w14:paraId="1D1576B3" w14:textId="77777777" w:rsidTr="000C13DA">
        <w:trPr>
          <w:cantSplit/>
          <w:trHeight w:val="538"/>
        </w:trPr>
        <w:tc>
          <w:tcPr>
            <w:tcW w:w="1425" w:type="dxa"/>
            <w:shd w:val="pct5" w:color="auto" w:fill="FFFFFF"/>
            <w:vAlign w:val="center"/>
            <w:hideMark/>
          </w:tcPr>
          <w:p w14:paraId="2C86DEB8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312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D1B15C1" w14:textId="508011B0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334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231E6FF2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61B960CB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1664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FC32955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8E493E" w:rsidRPr="003F1F8C" w14:paraId="0528725F" w14:textId="77777777" w:rsidTr="00A1321A">
        <w:trPr>
          <w:cantSplit/>
          <w:trHeight w:val="757"/>
        </w:trPr>
        <w:tc>
          <w:tcPr>
            <w:tcW w:w="1425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08B56E70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Sunday,</w:t>
            </w:r>
          </w:p>
          <w:p w14:paraId="01B74788" w14:textId="177BAAF6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 w:hint="cs"/>
                <w:sz w:val="22"/>
                <w:szCs w:val="22"/>
                <w:lang w:eastAsia="fr-FR"/>
              </w:rPr>
              <w:t>A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ugust 2</w:t>
            </w:r>
            <w:r w:rsidR="00C83BE1"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n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d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152" w:type="dxa"/>
            <w:gridSpan w:val="4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196CFCBC" w14:textId="39F51DBC" w:rsidR="008E493E" w:rsidRPr="00EE06FC" w:rsidRDefault="008E493E" w:rsidP="00EE06FC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Independent Learning </w:t>
            </w:r>
          </w:p>
        </w:tc>
      </w:tr>
      <w:tr w:rsidR="00F17509" w:rsidRPr="00F17509" w14:paraId="0D8F4244" w14:textId="77777777" w:rsidTr="000C13DA">
        <w:trPr>
          <w:cantSplit/>
          <w:trHeight w:val="533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0FC892B0" w14:textId="7E5A6FFD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Monday, August 3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rd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02E46" w14:textId="295E3309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08:30-10:00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C0015" w14:textId="744AF050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Orientation Meeting and a Tour of the Base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BF880" w14:textId="46299992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664" w:type="dxa"/>
            <w:vMerge w:val="restart"/>
            <w:tcBorders>
              <w:left w:val="single" w:sz="4" w:space="0" w:color="000000"/>
            </w:tcBorders>
            <w:vAlign w:val="center"/>
          </w:tcPr>
          <w:p w14:paraId="19091C4C" w14:textId="77777777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17509" w:rsidRPr="00F17509" w14:paraId="6C229D95" w14:textId="77777777" w:rsidTr="000C13DA">
        <w:trPr>
          <w:cantSplit/>
          <w:trHeight w:val="533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4BEDD616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3AEA59" w14:textId="1E5476C0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10:30-12:00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D48CD" w14:textId="5B2B3256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Conversation with Chief Instructor and Executive Officer and introduction with the staff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1EACAE" w14:textId="44F54B9B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664" w:type="dxa"/>
            <w:vMerge/>
            <w:tcBorders>
              <w:left w:val="single" w:sz="4" w:space="0" w:color="000000"/>
            </w:tcBorders>
            <w:vAlign w:val="center"/>
          </w:tcPr>
          <w:p w14:paraId="32D33846" w14:textId="77777777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17509" w:rsidRPr="00F17509" w14:paraId="0A97C046" w14:textId="77777777" w:rsidTr="000C13DA">
        <w:trPr>
          <w:cantSplit/>
          <w:trHeight w:val="533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07045A43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77D01" w14:textId="5ACC8CBA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35FD6" w14:textId="6D7F78BC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Lunch with the INDC staff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071BB" w14:textId="28C91FF8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Dining Room</w:t>
            </w:r>
          </w:p>
        </w:tc>
        <w:tc>
          <w:tcPr>
            <w:tcW w:w="1664" w:type="dxa"/>
            <w:vMerge/>
            <w:tcBorders>
              <w:left w:val="single" w:sz="4" w:space="0" w:color="000000"/>
            </w:tcBorders>
            <w:vAlign w:val="center"/>
          </w:tcPr>
          <w:p w14:paraId="6067D65E" w14:textId="77777777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0D9D0DE4" w14:textId="77777777" w:rsidTr="000C13DA">
        <w:trPr>
          <w:cantSplit/>
          <w:trHeight w:val="541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63D98B1E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BAE1DB" w14:textId="6D6A29C6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13:00-16:15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74DE0" w14:textId="4B69D85D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Cultural Meeting-point - Col. Reuven Ben Shalom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F35081" w14:textId="069ACDC5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664" w:type="dxa"/>
            <w:vMerge/>
            <w:tcBorders>
              <w:left w:val="single" w:sz="4" w:space="0" w:color="000000"/>
            </w:tcBorders>
            <w:vAlign w:val="center"/>
          </w:tcPr>
          <w:p w14:paraId="136465AB" w14:textId="77777777" w:rsidR="00F17509" w:rsidRPr="00F17509" w:rsidRDefault="00F17509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7A08AD76" w14:textId="77777777" w:rsidTr="000C13DA">
        <w:trPr>
          <w:cantSplit/>
          <w:trHeight w:val="210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7CD13ED7" w14:textId="6E8727D5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Tuesday, August 4</w:t>
            </w:r>
            <w:r w:rsidR="00C83BE1"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="00C83BE1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64C9DA" w14:textId="6DE8289C" w:rsidR="008E493E" w:rsidRPr="00F17509" w:rsidRDefault="00471924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83BE1" w:rsidRPr="00F17509">
              <w:rPr>
                <w:rFonts w:asciiTheme="minorHAnsi" w:hAnsiTheme="minorHAnsi" w:cstheme="minorHAnsi"/>
                <w:sz w:val="22"/>
                <w:szCs w:val="22"/>
              </w:rPr>
              <w:t>7:00-</w:t>
            </w: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83BE1" w:rsidRPr="00F17509">
              <w:rPr>
                <w:rFonts w:asciiTheme="minorHAnsi" w:hAnsiTheme="minorHAnsi" w:cstheme="minorHAnsi"/>
                <w:sz w:val="22"/>
                <w:szCs w:val="22"/>
              </w:rPr>
              <w:t>8:00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A87" w14:textId="13B5D856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Morning Coffee at the beach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DEEF" w14:textId="541F64D4" w:rsidR="008E493E" w:rsidRPr="00336E1A" w:rsidRDefault="008E493E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664" w:type="dxa"/>
            <w:vMerge w:val="restart"/>
            <w:tcBorders>
              <w:left w:val="single" w:sz="4" w:space="0" w:color="auto"/>
            </w:tcBorders>
            <w:vAlign w:val="center"/>
          </w:tcPr>
          <w:p w14:paraId="40D15DAF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1AE445F2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61C5DE76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7B348A74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736A7A5E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3A17B40F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17935CFF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7C644E48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6548D8C9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101E6B57" w14:textId="2F1C21C9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007428DF" w14:textId="77777777" w:rsidTr="000C13D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39F3854C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D9125" w14:textId="1CD18479" w:rsidR="008E493E" w:rsidRPr="00F17509" w:rsidRDefault="008E493E" w:rsidP="00F17509">
            <w:pPr>
              <w:jc w:val="center"/>
              <w:rPr>
                <w:rFonts w:asciiTheme="minorHAnsi" w:hAnsiTheme="minorHAnsi" w:cstheme="minorBid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08:30-10:00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1ECC" w14:textId="57130B4D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The History of the Land of Israel- Prof</w:t>
            </w:r>
            <w:r w:rsidR="00C83BE1" w:rsidRPr="00F1750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essor</w:t>
            </w:r>
            <w:r w:rsidRPr="00F1750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Yossi Ben </w:t>
            </w:r>
            <w:proofErr w:type="spellStart"/>
            <w:r w:rsidRPr="00F1750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Artzi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303C" w14:textId="7BD4B76F" w:rsidR="008E493E" w:rsidRPr="00336E1A" w:rsidRDefault="00AE351F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387F2326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181EB4F1" w14:textId="77777777" w:rsidTr="000C13D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0350B21B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CD670A" w14:textId="1842ECE7" w:rsidR="008E493E" w:rsidRPr="00F17509" w:rsidRDefault="008E493E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10:30-12:00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B691" w14:textId="3F766673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Geography of the Land of Israel- Prof</w:t>
            </w:r>
            <w:r w:rsidR="00C83BE1"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essor</w:t>
            </w: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Yossi Ben </w:t>
            </w:r>
            <w:proofErr w:type="spellStart"/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Artzi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8A6" w14:textId="2A8E185C" w:rsidR="008E493E" w:rsidRPr="00336E1A" w:rsidRDefault="00AE351F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2D7261CD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4A9A60E4" w14:textId="77777777" w:rsidTr="000C13D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6D102F41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F1C92D" w14:textId="0E527CBD" w:rsidR="008E493E" w:rsidRPr="00F17509" w:rsidRDefault="008E493E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12:00-13:00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0DC" w14:textId="2EE3BD6F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Lunch with ISMO Desk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CFF" w14:textId="46DC3699" w:rsidR="008E493E" w:rsidRPr="00336E1A" w:rsidRDefault="00AE351F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Dining Room</w:t>
            </w: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6C2B0CE3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62532F38" w14:textId="77777777" w:rsidTr="000C13D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1F83F18F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D6AF8D" w14:textId="3B9C32D0" w:rsidR="008E493E" w:rsidRPr="00F17509" w:rsidRDefault="008E493E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13:00-14:15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7B53" w14:textId="2EC2A5E0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Israel's Military History - Dr. </w:t>
            </w:r>
            <w:proofErr w:type="spellStart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Yagil</w:t>
            </w:r>
            <w:proofErr w:type="spellEnd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Henkin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2DD1" w14:textId="28493ECA" w:rsidR="008E493E" w:rsidRPr="00336E1A" w:rsidRDefault="00AE351F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52F37EC5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1EFC83A3" w14:textId="77777777" w:rsidTr="000C13D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2C476783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5AE335" w14:textId="7011CC54" w:rsidR="008E493E" w:rsidRPr="00F17509" w:rsidRDefault="008E493E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14:45-16:15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B4132" w14:textId="3C45233E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Beit </w:t>
            </w:r>
            <w:proofErr w:type="spellStart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Hatfutsot</w:t>
            </w:r>
            <w:proofErr w:type="spellEnd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 - Jewish Tradition- Dr</w:t>
            </w:r>
            <w:r w:rsidR="00C83BE1" w:rsidRPr="00F175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 Noga Brenner Sami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F5EB4" w14:textId="77777777" w:rsidR="008E493E" w:rsidRPr="00336E1A" w:rsidRDefault="008E493E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  <w:p w14:paraId="0B839B69" w14:textId="1CFA9C28" w:rsidR="008E493E" w:rsidRPr="00336E1A" w:rsidRDefault="00AE351F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052CB1A5" w14:textId="77777777" w:rsidR="008E493E" w:rsidRPr="00336E1A" w:rsidRDefault="008E493E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  <w:p w14:paraId="5F90E5F1" w14:textId="495685CB" w:rsidR="008E493E" w:rsidRPr="00336E1A" w:rsidRDefault="008E493E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54D23307" w14:textId="77777777" w:rsidR="008E493E" w:rsidRPr="00F17509" w:rsidRDefault="008E493E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554D660A" w14:textId="77777777" w:rsidTr="000C13DA">
        <w:trPr>
          <w:cantSplit/>
          <w:trHeight w:val="603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651B866F" w14:textId="520FF802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Wednesday, August 5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014DAD" w14:textId="33305C00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08:30-10:00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E1A2" w14:textId="2CD3CD08" w:rsidR="00F17509" w:rsidRPr="00F17509" w:rsidRDefault="00F17509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IDF Structure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BA06" w14:textId="4EF0BAD0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664" w:type="dxa"/>
            <w:vMerge w:val="restart"/>
            <w:tcBorders>
              <w:left w:val="single" w:sz="4" w:space="0" w:color="auto"/>
            </w:tcBorders>
            <w:vAlign w:val="center"/>
          </w:tcPr>
          <w:p w14:paraId="2F0E5E88" w14:textId="77777777" w:rsidR="00F17509" w:rsidRPr="00F17509" w:rsidRDefault="00F17509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7CE0B3DD" w14:textId="77777777" w:rsidTr="000C13D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646D5CCA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8DA72B" w14:textId="61463FB1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10:30-12:00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0B25" w14:textId="212206E1" w:rsidR="00F17509" w:rsidRPr="00F17509" w:rsidRDefault="00F17509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The Israeli-Palestinian Conflict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5B8E" w14:textId="77777777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  <w:p w14:paraId="664E2EA0" w14:textId="77777777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4FDF3AD8" w14:textId="77777777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41E15758" w14:textId="77777777" w:rsidR="00F17509" w:rsidRPr="00F17509" w:rsidRDefault="00F17509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2AFFF2C3" w14:textId="77777777" w:rsidTr="000C13D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5E4FC148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B6D3A7" w14:textId="5F066561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81B" w14:textId="01E2EAAB" w:rsidR="00F17509" w:rsidRPr="00F17509" w:rsidRDefault="00F17509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Lunch with INDC alumni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56DD" w14:textId="33E2E141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Dining Room</w:t>
            </w: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5FED3B11" w14:textId="77777777" w:rsidR="00F17509" w:rsidRPr="00F17509" w:rsidRDefault="00F17509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10FA9D88" w14:textId="77777777" w:rsidTr="000C13DA">
        <w:trPr>
          <w:cantSplit/>
          <w:trHeight w:val="493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15C12DA8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015648" w14:textId="136C32A7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13:00-14:15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D03C" w14:textId="1A8A13E6" w:rsidR="00F17509" w:rsidRPr="00F17509" w:rsidRDefault="00F17509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Intercultural meeting - Osnat Lautman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9A5F" w14:textId="77777777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  <w:p w14:paraId="4EB21E14" w14:textId="77777777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00DC83F7" w14:textId="77777777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26BF3901" w14:textId="77777777" w:rsidR="00F17509" w:rsidRPr="00F17509" w:rsidRDefault="00F17509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18418646" w14:textId="77777777" w:rsidTr="000C13D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7C61A8F4" w14:textId="77777777" w:rsidR="00F17509" w:rsidRPr="00ED5C21" w:rsidRDefault="00F17509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99B9E9D" w14:textId="111D8A34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14:45-16:15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BE2E" w14:textId="7E69CB08" w:rsidR="00F17509" w:rsidRPr="00F17509" w:rsidRDefault="00F17509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The Political System - Dr. Doron Navot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8D0DD" w14:textId="77777777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  <w:p w14:paraId="78B181D4" w14:textId="77777777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6D2CE00C" w14:textId="77777777" w:rsidR="00F17509" w:rsidRPr="00336E1A" w:rsidRDefault="00F17509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6D9C1794" w14:textId="77777777" w:rsidR="00F17509" w:rsidRPr="00F17509" w:rsidRDefault="00F17509" w:rsidP="00F17509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0C13DA" w:rsidRPr="003F1F8C" w14:paraId="7737BC53" w14:textId="1B6B0CB5" w:rsidTr="000C13DA">
        <w:trPr>
          <w:cantSplit/>
          <w:trHeight w:val="207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71AEE4C4" w14:textId="49AA58A4" w:rsidR="000C13DA" w:rsidRPr="00ED5C21" w:rsidRDefault="000C13DA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Thursday, August 6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E5F6BF" w14:textId="181F35D3" w:rsidR="000C13DA" w:rsidRPr="000C13DA" w:rsidRDefault="000C13DA" w:rsidP="000C13DA">
            <w:pPr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07:30-08:30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FD5" w14:textId="6E737CE8" w:rsidR="000C13DA" w:rsidRPr="000C13DA" w:rsidRDefault="000C13D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Reception and Breakfast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68AE" w14:textId="740EA1EB" w:rsidR="000C13D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Cafeteria and Library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FD380" w14:textId="77777777" w:rsidR="00164BE7" w:rsidRDefault="00164BE7" w:rsidP="00164BE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164BE7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Uniform: </w:t>
            </w:r>
          </w:p>
          <w:p w14:paraId="74D34BB3" w14:textId="29E3C596" w:rsidR="000C13DA" w:rsidRPr="00164BE7" w:rsidRDefault="00164BE7" w:rsidP="00164BE7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164BE7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B Class</w:t>
            </w:r>
          </w:p>
        </w:tc>
      </w:tr>
      <w:tr w:rsidR="00336E1A" w:rsidRPr="003F1F8C" w14:paraId="5BC845CC" w14:textId="77777777" w:rsidTr="00A15238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78887E70" w14:textId="77777777" w:rsidR="00336E1A" w:rsidRPr="00ED5C21" w:rsidRDefault="00336E1A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6776D7" w14:textId="486B3FE0" w:rsidR="00336E1A" w:rsidRPr="000C13DA" w:rsidRDefault="00336E1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08:30-09:15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DC2A" w14:textId="6EB1D2B4" w:rsidR="00336E1A" w:rsidRPr="000C13DA" w:rsidRDefault="00336E1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Opening Discussion – Commandant / MG </w:t>
            </w:r>
            <w:proofErr w:type="spellStart"/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Itai</w:t>
            </w:r>
            <w:proofErr w:type="spellEnd"/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Veruv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90ABB" w14:textId="6510C633" w:rsidR="00336E1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Plenum</w:t>
            </w: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329D68BF" w14:textId="77777777" w:rsidR="00336E1A" w:rsidRPr="003F1F8C" w:rsidRDefault="00336E1A" w:rsidP="000C13D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36E1A" w:rsidRPr="003F1F8C" w14:paraId="3D27FDE0" w14:textId="77777777" w:rsidTr="004363C3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0E3121E7" w14:textId="77777777" w:rsidR="00336E1A" w:rsidRPr="00ED5C21" w:rsidRDefault="00336E1A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EE4568" w14:textId="1DBD8961" w:rsidR="00336E1A" w:rsidRPr="000C13DA" w:rsidRDefault="00336E1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09:15-10:00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59E3" w14:textId="1A97740E" w:rsidR="00336E1A" w:rsidRPr="000C13DA" w:rsidRDefault="00336E1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Opening Discussion – Chief Instructor / Mrs. </w:t>
            </w:r>
            <w:proofErr w:type="spellStart"/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Merav</w:t>
            </w:r>
            <w:proofErr w:type="spellEnd"/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Zafary-Odiz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A084B" w14:textId="77777777" w:rsidR="00336E1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168D133E" w14:textId="77777777" w:rsidR="00336E1A" w:rsidRPr="003F1F8C" w:rsidRDefault="00336E1A" w:rsidP="000C13D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36E1A" w:rsidRPr="003F1F8C" w14:paraId="774661AE" w14:textId="77777777" w:rsidTr="00987266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26B19887" w14:textId="77777777" w:rsidR="00336E1A" w:rsidRPr="00ED5C21" w:rsidRDefault="00336E1A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3538E1" w14:textId="62A25E96" w:rsidR="00336E1A" w:rsidRPr="000C13DA" w:rsidRDefault="00336E1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10:00-10:30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CE4E" w14:textId="6C8E76D9" w:rsidR="00336E1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Presentation of Academic Study Program – Prof. Yossi Ben </w:t>
            </w:r>
            <w:proofErr w:type="spellStart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Artzi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E5383" w14:textId="77777777" w:rsidR="00336E1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1EF6A5E1" w14:textId="77777777" w:rsidR="00336E1A" w:rsidRPr="003F1F8C" w:rsidRDefault="00336E1A" w:rsidP="000C13D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36E1A" w:rsidRPr="003F1F8C" w14:paraId="254C52B3" w14:textId="77777777" w:rsidTr="00987266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58BD5C43" w14:textId="77777777" w:rsidR="00336E1A" w:rsidRPr="00ED5C21" w:rsidRDefault="00336E1A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894935" w14:textId="1FE4A77C" w:rsidR="00336E1A" w:rsidRPr="000C13DA" w:rsidRDefault="00336E1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11:00-12:15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7268" w14:textId="2FABFC7D" w:rsidR="00336E1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Guest Speaker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FF3D" w14:textId="77777777" w:rsidR="00336E1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69B37996" w14:textId="77777777" w:rsidR="00336E1A" w:rsidRPr="003F1F8C" w:rsidRDefault="00336E1A" w:rsidP="000C13D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C13DA" w:rsidRPr="003F1F8C" w14:paraId="08EE0B24" w14:textId="77777777" w:rsidTr="000C13DA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40BEB542" w14:textId="77777777" w:rsidR="000C13DA" w:rsidRPr="00ED5C21" w:rsidRDefault="000C13DA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F3C8A80" w14:textId="6440D220" w:rsidR="000C13DA" w:rsidRPr="000C13DA" w:rsidRDefault="000C13DA" w:rsidP="000C13D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0C13D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12:15-13:15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A556D" w14:textId="1E53885E" w:rsidR="000C13D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Lunch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BF311" w14:textId="27E6A276" w:rsidR="000C13DA" w:rsidRPr="00336E1A" w:rsidRDefault="00336E1A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Dining Room</w:t>
            </w:r>
          </w:p>
        </w:tc>
        <w:tc>
          <w:tcPr>
            <w:tcW w:w="1664" w:type="dxa"/>
            <w:vMerge/>
            <w:tcBorders>
              <w:left w:val="single" w:sz="4" w:space="0" w:color="auto"/>
            </w:tcBorders>
            <w:vAlign w:val="center"/>
          </w:tcPr>
          <w:p w14:paraId="1A389D0F" w14:textId="77777777" w:rsidR="000C13DA" w:rsidRPr="003F1F8C" w:rsidRDefault="000C13DA" w:rsidP="000C13D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E493E" w:rsidRPr="003F1F8C" w14:paraId="3A45E65F" w14:textId="77777777" w:rsidTr="000C13DA">
        <w:trPr>
          <w:cantSplit/>
          <w:trHeight w:val="771"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  <w:hideMark/>
          </w:tcPr>
          <w:p w14:paraId="5852D3DD" w14:textId="77777777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Friday,</w:t>
            </w:r>
          </w:p>
          <w:p w14:paraId="7C96A258" w14:textId="27176558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July 7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152" w:type="dxa"/>
            <w:gridSpan w:val="4"/>
            <w:tcBorders>
              <w:left w:val="single" w:sz="4" w:space="0" w:color="000000"/>
            </w:tcBorders>
            <w:vAlign w:val="center"/>
          </w:tcPr>
          <w:p w14:paraId="39DEFABD" w14:textId="38890EA0" w:rsidR="008E493E" w:rsidRPr="00AE351F" w:rsidRDefault="008E493E" w:rsidP="0027750D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  <w:r w:rsidRPr="00AE351F">
              <w:rPr>
                <w:rFonts w:asciiTheme="minorHAnsi" w:hAnsiTheme="minorHAnsi" w:cs="Guttman Yad"/>
                <w:b/>
                <w:bCs/>
                <w:color w:val="000000" w:themeColor="text1"/>
                <w:sz w:val="32"/>
                <w:szCs w:val="32"/>
              </w:rPr>
              <w:t>Shabbat Shalom!</w:t>
            </w:r>
          </w:p>
        </w:tc>
      </w:tr>
    </w:tbl>
    <w:p w14:paraId="1B15BE52" w14:textId="5683DD26" w:rsidR="00C31D4C" w:rsidRPr="00905339" w:rsidRDefault="00336E1A" w:rsidP="00336E1A">
      <w:pPr>
        <w:rPr>
          <w:rFonts w:asciiTheme="minorHAnsi" w:hAnsiTheme="minorHAnsi"/>
          <w:color w:val="000000" w:themeColor="text1"/>
          <w:rtl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69AD3" wp14:editId="21F4AD30">
                <wp:simplePos x="0" y="0"/>
                <wp:positionH relativeFrom="margin">
                  <wp:posOffset>4197350</wp:posOffset>
                </wp:positionH>
                <wp:positionV relativeFrom="paragraph">
                  <wp:posOffset>-561263</wp:posOffset>
                </wp:positionV>
                <wp:extent cx="2049145" cy="361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21E7B" w14:textId="18AA1B42" w:rsidR="00B06E59" w:rsidRPr="00FB6831" w:rsidRDefault="00B06E59" w:rsidP="00B06E59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8E493E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9AD3" id="Text Box 1" o:spid="_x0000_s1027" type="#_x0000_t202" style="position:absolute;left:0;text-align:left;margin-left:330.5pt;margin-top:-44.2pt;width:161.3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" filled="f" stroked="f">
                <v:textbox>
                  <w:txbxContent>
                    <w:p w14:paraId="0E221E7B" w14:textId="18AA1B42" w:rsidR="00B06E59" w:rsidRPr="00FB6831" w:rsidRDefault="00B06E59" w:rsidP="00B06E59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8E493E">
                        <w:rPr>
                          <w:rFonts w:cstheme="majorBidi"/>
                          <w:sz w:val="20"/>
                          <w:szCs w:val="20"/>
                        </w:rPr>
                        <w:t>2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5F3E2" w14:textId="29BC75FB" w:rsidR="008E493E" w:rsidRPr="003F1F8C" w:rsidRDefault="00B06E59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Schedule</w:t>
      </w:r>
    </w:p>
    <w:p w14:paraId="168FB089" w14:textId="47FDC739" w:rsidR="00B06E59" w:rsidRDefault="00BB64BE" w:rsidP="00043E55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August 9</w:t>
      </w:r>
      <w:r w:rsidRPr="00BB64B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43E55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–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August </w:t>
      </w:r>
      <w:r w:rsidR="00043E55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1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4</w:t>
      </w:r>
      <w:r w:rsidR="00B06E59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06E59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</w:t>
      </w:r>
      <w:r w:rsidR="00DE1AAD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0</w:t>
      </w:r>
    </w:p>
    <w:p w14:paraId="6DD0AFB2" w14:textId="79F11F45" w:rsidR="00DE1AAD" w:rsidRDefault="00DE1AAD" w:rsidP="00043E55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</w:p>
    <w:p w14:paraId="32499194" w14:textId="77777777" w:rsidR="00DE1AAD" w:rsidRPr="00B06E59" w:rsidRDefault="00DE1AAD" w:rsidP="00043E5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253"/>
        <w:gridCol w:w="14"/>
        <w:gridCol w:w="1458"/>
        <w:gridCol w:w="2072"/>
      </w:tblGrid>
      <w:tr w:rsidR="00B06E59" w:rsidRPr="003F1F8C" w14:paraId="79A6E8DE" w14:textId="77777777" w:rsidTr="00BB64BE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1742960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40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006404CC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67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818AD13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58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05B476C4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072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773CFC45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B06E59" w:rsidRPr="003F1F8C" w14:paraId="106A1035" w14:textId="77777777" w:rsidTr="0040029C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0B15B7B6" w14:textId="4797ABAC" w:rsidR="00B06E59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Sunday</w:t>
            </w:r>
            <w:r w:rsidR="00D66197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,</w:t>
            </w:r>
            <w:r w:rsidR="00BB64BE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August 9</w:t>
            </w:r>
            <w:r w:rsidR="00BB64BE"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="00BB64BE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5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5B3578B6" w14:textId="48DBF284" w:rsidR="00B06E59" w:rsidRDefault="00B06E59" w:rsidP="0040029C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905339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Independent Learning </w:t>
            </w:r>
          </w:p>
          <w:p w14:paraId="2D64D5C7" w14:textId="3CEF918F" w:rsidR="00CB1F94" w:rsidRPr="00CB1F94" w:rsidRDefault="00CB1F94" w:rsidP="00CB1F94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3F1F8C" w14:paraId="7BC2086E" w14:textId="77777777" w:rsidTr="0040029C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439E309A" w14:textId="20A1C2FF" w:rsidR="008E493E" w:rsidRPr="00ED5C21" w:rsidRDefault="008E493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Monday</w:t>
            </w:r>
            <w:r w:rsidR="00D66197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,</w:t>
            </w:r>
            <w:r w:rsidR="00BB64BE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August 10</w:t>
            </w:r>
            <w:r w:rsidR="00BB64BE"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="00BB64BE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5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26BB553F" w14:textId="240AB69A" w:rsidR="008E493E" w:rsidRPr="00905339" w:rsidRDefault="008E493E" w:rsidP="0040029C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8E493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Jerusalem Tour</w:t>
            </w:r>
          </w:p>
        </w:tc>
      </w:tr>
      <w:tr w:rsidR="00BB64BE" w:rsidRPr="003F1F8C" w14:paraId="51848484" w14:textId="77777777" w:rsidTr="00BB64BE">
        <w:trPr>
          <w:cantSplit/>
          <w:trHeight w:val="5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74C0E593" w14:textId="0DD32A4F" w:rsidR="00BB64BE" w:rsidRPr="00ED5C21" w:rsidRDefault="00BB64B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Tuesday</w:t>
            </w:r>
            <w:r w:rsidR="00D66197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,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August 11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43396" w14:textId="26A6DF4B" w:rsidR="00BB64BE" w:rsidRPr="00336E1A" w:rsidRDefault="00BB64BE" w:rsidP="00BB64B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08:30-10:00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ABCCA6" w14:textId="3751A462" w:rsidR="00BB64BE" w:rsidRPr="00336E1A" w:rsidRDefault="00BB64BE" w:rsidP="00BB64B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Settlement in Israel - Prof</w:t>
            </w:r>
            <w:r w:rsidR="00C83BE1"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essor</w:t>
            </w: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Yossi Ben-Artzi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6B6E7" w14:textId="0F18C648" w:rsidR="00BB64BE" w:rsidRPr="00336E1A" w:rsidRDefault="00D66197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2072" w:type="dxa"/>
            <w:vMerge w:val="restart"/>
            <w:tcBorders>
              <w:left w:val="single" w:sz="4" w:space="0" w:color="000000"/>
            </w:tcBorders>
            <w:vAlign w:val="center"/>
          </w:tcPr>
          <w:p w14:paraId="7533710A" w14:textId="10F02F73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29615800" w14:textId="77777777" w:rsidTr="00BB64BE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3DCADC4" w14:textId="77777777" w:rsidR="00BB64BE" w:rsidRPr="00ED5C21" w:rsidRDefault="00BB64B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033509" w14:textId="6D568F8C" w:rsidR="00BB64BE" w:rsidRPr="00336E1A" w:rsidRDefault="00BB64BE" w:rsidP="00BB64B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10:30-12:00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66546" w14:textId="7A8E74B9" w:rsidR="00BB64BE" w:rsidRPr="00336E1A" w:rsidRDefault="00BB64BE" w:rsidP="00BB64B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Geography in the Northern Region - Prof</w:t>
            </w:r>
            <w:r w:rsidR="00C83BE1"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essor</w:t>
            </w: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Yossi Ben-Artzi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80173" w14:textId="14E422D3" w:rsidR="00BB64BE" w:rsidRPr="00336E1A" w:rsidRDefault="00D66197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579C7C81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223F3FF6" w14:textId="77777777" w:rsidTr="00BB64BE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1679CA80" w14:textId="77777777" w:rsidR="00BB64BE" w:rsidRPr="00ED5C21" w:rsidRDefault="00BB64B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5A4373" w14:textId="738329EF" w:rsidR="00BB64BE" w:rsidRPr="00336E1A" w:rsidRDefault="00BB64BE" w:rsidP="00BB64B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12:00-13:00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A8065" w14:textId="60C84C77" w:rsidR="00BB64BE" w:rsidRPr="00336E1A" w:rsidRDefault="00BB64BE" w:rsidP="00BB64B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Lunch with INDC Alumni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C98EE" w14:textId="2AD3F0D1" w:rsidR="00BB64BE" w:rsidRPr="00336E1A" w:rsidRDefault="00AE351F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Dining Room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4203AE37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359DCF12" w14:textId="77777777" w:rsidTr="00BB64BE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F857AE2" w14:textId="77777777" w:rsidR="00BB64BE" w:rsidRPr="00ED5C21" w:rsidRDefault="00BB64B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82AFB" w14:textId="59FE91A1" w:rsidR="00BB64BE" w:rsidRPr="00336E1A" w:rsidRDefault="00BB64BE" w:rsidP="00BB64B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13:00-14:15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5DB31" w14:textId="69177D43" w:rsidR="00BB64BE" w:rsidRPr="00336E1A" w:rsidRDefault="00BB64BE" w:rsidP="00BB64B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Israeli Society - Dr. Neri Horowitz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6B1F5" w14:textId="63AD92C3" w:rsidR="00BB64BE" w:rsidRPr="00336E1A" w:rsidRDefault="00D66197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73F5BE98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02DF9A89" w14:textId="77777777" w:rsidTr="00BB64BE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021DB724" w14:textId="77777777" w:rsidR="00BB64BE" w:rsidRPr="00ED5C21" w:rsidRDefault="00BB64B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78C23" w14:textId="40121659" w:rsidR="00BB64BE" w:rsidRPr="00336E1A" w:rsidRDefault="00BB64BE" w:rsidP="00BB64B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14:45-16:15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97ED10" w14:textId="35C48B6F" w:rsidR="00BB64BE" w:rsidRPr="00336E1A" w:rsidRDefault="00BB64BE" w:rsidP="00BB64B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Israeli Culture - </w:t>
            </w:r>
            <w:proofErr w:type="spellStart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Ziv</w:t>
            </w:r>
            <w:proofErr w:type="spellEnd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Nevo</w:t>
            </w:r>
            <w:proofErr w:type="spellEnd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Coleman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6E6131" w14:textId="092B782A" w:rsidR="00BB64BE" w:rsidRPr="00336E1A" w:rsidRDefault="00D66197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31938199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4613124E" w14:textId="77777777" w:rsidTr="00BB64BE">
        <w:trPr>
          <w:cantSplit/>
          <w:trHeight w:val="533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14:paraId="79B0BD03" w14:textId="790ADF47" w:rsidR="00BB64BE" w:rsidRPr="00ED5C21" w:rsidRDefault="00BB64B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Wednesday August 12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016E7" w14:textId="29C4C85B" w:rsidR="00BB64BE" w:rsidRPr="00336E1A" w:rsidRDefault="00BB64BE" w:rsidP="00BB64B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08:30-10:00</w:t>
            </w:r>
          </w:p>
        </w:tc>
        <w:tc>
          <w:tcPr>
            <w:tcW w:w="42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B444D" w14:textId="29739EFD" w:rsidR="00BB64BE" w:rsidRPr="00336E1A" w:rsidRDefault="00BB64BE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Hebrew lesson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839E81" w14:textId="77777777" w:rsidR="00D66197" w:rsidRPr="00336E1A" w:rsidRDefault="00D66197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34C83A81" w14:textId="77777777" w:rsidR="00BB64BE" w:rsidRPr="00336E1A" w:rsidRDefault="00BB64BE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2072" w:type="dxa"/>
            <w:vMerge w:val="restart"/>
            <w:tcBorders>
              <w:left w:val="single" w:sz="4" w:space="0" w:color="000000"/>
            </w:tcBorders>
            <w:vAlign w:val="center"/>
          </w:tcPr>
          <w:p w14:paraId="00793C83" w14:textId="592AEC95" w:rsidR="00BB64BE" w:rsidRPr="00CB581B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078CEBF0" w14:textId="77777777" w:rsidTr="00BB64BE">
        <w:trPr>
          <w:cantSplit/>
          <w:trHeight w:val="54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4B21453" w14:textId="77777777" w:rsidR="00BB64BE" w:rsidRPr="00ED5C21" w:rsidRDefault="00BB64B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29F3A" w14:textId="2D178076" w:rsidR="00BB64BE" w:rsidRPr="00336E1A" w:rsidRDefault="00BB64BE" w:rsidP="00BB64B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10:30-12:00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33D34" w14:textId="0E18ED92" w:rsidR="00BB64BE" w:rsidRPr="00336E1A" w:rsidRDefault="00BB64BE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Hebrew lesson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64AB54" w14:textId="77777777" w:rsidR="00D66197" w:rsidRPr="00336E1A" w:rsidRDefault="00D66197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192FB229" w14:textId="77777777" w:rsidR="00BB64BE" w:rsidRPr="00336E1A" w:rsidRDefault="00BB64BE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55D28032" w14:textId="77777777" w:rsidR="00BB64BE" w:rsidRPr="003F1F8C" w:rsidRDefault="00BB64BE" w:rsidP="00BB64BE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439BB5CA" w14:textId="77777777" w:rsidTr="00BB64BE">
        <w:trPr>
          <w:cantSplit/>
          <w:trHeight w:val="54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4440DA2" w14:textId="77777777" w:rsidR="00BB64BE" w:rsidRPr="00ED5C21" w:rsidRDefault="00BB64B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BE994" w14:textId="3C85AEE5" w:rsidR="00BB64BE" w:rsidRPr="00336E1A" w:rsidRDefault="00BB64BE" w:rsidP="00BB64B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12:00-13:00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C918F" w14:textId="2EE6E7B2" w:rsidR="00BB64BE" w:rsidRPr="00336E1A" w:rsidRDefault="00BB64BE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Lunch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8D6AB" w14:textId="1FCA5134" w:rsidR="00BB64BE" w:rsidRPr="00336E1A" w:rsidRDefault="00D66197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Dining Room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1550460A" w14:textId="77777777" w:rsidR="00BB64BE" w:rsidRPr="003F1F8C" w:rsidRDefault="00BB64BE" w:rsidP="00BB64BE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6ED7AE9C" w14:textId="77777777" w:rsidTr="00BB64BE">
        <w:trPr>
          <w:cantSplit/>
          <w:trHeight w:val="67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799DD26" w14:textId="77777777" w:rsidR="00BB64BE" w:rsidRPr="00ED5C21" w:rsidRDefault="00BB64B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5E1AE" w14:textId="02F5CD7B" w:rsidR="00BB64BE" w:rsidRPr="00336E1A" w:rsidRDefault="00BB64BE" w:rsidP="00BB64B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13:00-14:15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FB91C" w14:textId="40D28414" w:rsidR="00BB64BE" w:rsidRPr="00336E1A" w:rsidRDefault="00BB64BE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Summary of Program until now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31D2F" w14:textId="77777777" w:rsidR="00D66197" w:rsidRPr="00336E1A" w:rsidRDefault="00D66197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671D4C66" w14:textId="77777777" w:rsidR="00BB64BE" w:rsidRPr="00336E1A" w:rsidRDefault="00BB64BE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6A08CE1A" w14:textId="77777777" w:rsidR="00BB64BE" w:rsidRPr="003F1F8C" w:rsidRDefault="00BB64BE" w:rsidP="00BB64BE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410B745D" w14:textId="77777777" w:rsidTr="00BB64BE">
        <w:trPr>
          <w:cantSplit/>
          <w:trHeight w:val="67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352777A" w14:textId="77777777" w:rsidR="00BB64BE" w:rsidRPr="00ED5C21" w:rsidRDefault="00BB64B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BE773B" w14:textId="520D4DD8" w:rsidR="00BB64BE" w:rsidRPr="00336E1A" w:rsidRDefault="00BB64BE" w:rsidP="00BB64B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14:45-16:15 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F11290" w14:textId="6AF5221F" w:rsidR="00BB64BE" w:rsidRPr="00336E1A" w:rsidRDefault="00BB64BE" w:rsidP="00BB64BE">
            <w:pPr>
              <w:bidi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Departure to Masada and Dead Sea Tour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0DA802" w14:textId="77777777" w:rsidR="00D66197" w:rsidRPr="00336E1A" w:rsidRDefault="00D66197" w:rsidP="00D661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4161E92B" w14:textId="77777777" w:rsidR="00BB64BE" w:rsidRPr="00336E1A" w:rsidRDefault="00BB64BE" w:rsidP="00BB64B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643ADBB4" w14:textId="77777777" w:rsidR="00BB64BE" w:rsidRPr="003F1F8C" w:rsidRDefault="00BB64BE" w:rsidP="00BB64BE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A36EC" w:rsidRPr="003F1F8C" w14:paraId="58E90FE5" w14:textId="77777777" w:rsidTr="0040029C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6F7BE3CE" w14:textId="3124AB0B" w:rsidR="005A36EC" w:rsidRPr="00ED5C21" w:rsidRDefault="00BB64B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Thursday</w:t>
            </w:r>
            <w:r w:rsidR="00D66197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,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August 13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14:paraId="7EDF55BC" w14:textId="08900F25" w:rsidR="005A36EC" w:rsidRPr="003F1F8C" w:rsidRDefault="00BB64BE" w:rsidP="005A36EC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Masada and Dead Sea Tour</w:t>
            </w:r>
          </w:p>
        </w:tc>
      </w:tr>
      <w:tr w:rsidR="005A36EC" w:rsidRPr="003F1F8C" w14:paraId="426E1DDD" w14:textId="77777777" w:rsidTr="0040029C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14:paraId="0013B51D" w14:textId="7D767C77" w:rsidR="005A36EC" w:rsidRPr="00ED5C21" w:rsidRDefault="005A36EC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Friday</w:t>
            </w:r>
            <w:r w:rsidR="00D66197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,</w:t>
            </w:r>
          </w:p>
          <w:p w14:paraId="0F17C2C0" w14:textId="66C28F66" w:rsidR="005A36EC" w:rsidRPr="00ED5C21" w:rsidRDefault="005A36EC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="00BB64BE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August 14</w:t>
            </w:r>
            <w:r w:rsidR="00BB64BE"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="00BB64BE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14:paraId="1D96EF7C" w14:textId="74F72EF5" w:rsidR="00BB64BE" w:rsidRPr="00BB64BE" w:rsidRDefault="005A36EC" w:rsidP="00BB64BE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157C894B" w14:textId="10B07A04" w:rsidR="00A3722A" w:rsidRDefault="00A3722A" w:rsidP="00A3722A">
      <w:pPr>
        <w:rPr>
          <w:rFonts w:asciiTheme="minorHAnsi" w:hAnsiTheme="minorHAnsi"/>
          <w:color w:val="000000" w:themeColor="text1"/>
        </w:rPr>
      </w:pPr>
    </w:p>
    <w:p w14:paraId="36F980E4" w14:textId="2F99F21C" w:rsidR="00BB64BE" w:rsidRDefault="00BB64BE" w:rsidP="00A3722A">
      <w:pPr>
        <w:rPr>
          <w:rFonts w:asciiTheme="minorHAnsi" w:hAnsiTheme="minorHAnsi"/>
          <w:color w:val="000000" w:themeColor="text1"/>
        </w:rPr>
      </w:pPr>
    </w:p>
    <w:p w14:paraId="3FE9FB2E" w14:textId="0E55F9D7" w:rsidR="00336E1A" w:rsidRDefault="00336E1A" w:rsidP="00A3722A">
      <w:pPr>
        <w:rPr>
          <w:rFonts w:asciiTheme="minorHAnsi" w:hAnsiTheme="minorHAnsi"/>
          <w:color w:val="000000" w:themeColor="text1"/>
        </w:rPr>
      </w:pPr>
    </w:p>
    <w:p w14:paraId="135E76B0" w14:textId="29FBFFA7" w:rsidR="00336E1A" w:rsidRDefault="00336E1A" w:rsidP="00A3722A">
      <w:pPr>
        <w:rPr>
          <w:rFonts w:asciiTheme="minorHAnsi" w:hAnsiTheme="minorHAnsi"/>
          <w:color w:val="000000" w:themeColor="text1"/>
        </w:rPr>
      </w:pPr>
    </w:p>
    <w:p w14:paraId="61B54932" w14:textId="02C5E45A" w:rsidR="00336E1A" w:rsidRDefault="00336E1A" w:rsidP="00A3722A">
      <w:pPr>
        <w:rPr>
          <w:rFonts w:asciiTheme="minorHAnsi" w:hAnsiTheme="minorHAnsi"/>
          <w:color w:val="000000" w:themeColor="text1"/>
        </w:rPr>
      </w:pPr>
    </w:p>
    <w:p w14:paraId="7CD5F45C" w14:textId="77777777" w:rsidR="00336E1A" w:rsidRDefault="00336E1A" w:rsidP="00A3722A">
      <w:pPr>
        <w:rPr>
          <w:rFonts w:asciiTheme="minorHAnsi" w:hAnsiTheme="minorHAnsi"/>
          <w:color w:val="000000" w:themeColor="text1"/>
        </w:rPr>
      </w:pPr>
    </w:p>
    <w:p w14:paraId="4F3ED393" w14:textId="33EDCD16" w:rsidR="00BB64BE" w:rsidRDefault="00BB64BE" w:rsidP="00A3722A">
      <w:pPr>
        <w:rPr>
          <w:rFonts w:asciiTheme="minorHAnsi" w:hAnsiTheme="minorHAnsi"/>
          <w:color w:val="000000" w:themeColor="text1"/>
        </w:rPr>
      </w:pPr>
    </w:p>
    <w:p w14:paraId="1F7FD66F" w14:textId="231AC90F" w:rsidR="00BB64BE" w:rsidRDefault="00BB64BE" w:rsidP="00A3722A">
      <w:pPr>
        <w:rPr>
          <w:rFonts w:asciiTheme="minorHAnsi" w:hAnsiTheme="minorHAnsi"/>
          <w:color w:val="000000" w:themeColor="text1"/>
        </w:rPr>
      </w:pPr>
    </w:p>
    <w:p w14:paraId="270DED5D" w14:textId="516AFFB2" w:rsidR="00D66197" w:rsidRDefault="00336E1A" w:rsidP="00DE1AAD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2BB95" wp14:editId="56E5E1CB">
                <wp:simplePos x="0" y="0"/>
                <wp:positionH relativeFrom="margin">
                  <wp:posOffset>4063365</wp:posOffset>
                </wp:positionH>
                <wp:positionV relativeFrom="paragraph">
                  <wp:posOffset>-524701</wp:posOffset>
                </wp:positionV>
                <wp:extent cx="2181225" cy="47625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46879" w14:textId="0C557868" w:rsidR="00C31D4C" w:rsidRPr="00FB6831" w:rsidRDefault="00C31D4C" w:rsidP="00C31D4C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3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2BB95" id="_x0000_s1028" type="#_x0000_t202" style="position:absolute;left:0;text-align:left;margin-left:319.95pt;margin-top:-41.3pt;width:171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" filled="f" stroked="f">
                <v:textbox>
                  <w:txbxContent>
                    <w:p w14:paraId="67B46879" w14:textId="0C557868" w:rsidR="00C31D4C" w:rsidRPr="00FB6831" w:rsidRDefault="00C31D4C" w:rsidP="00C31D4C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3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B18BC8" w14:textId="708FA2F2" w:rsidR="00C31D4C" w:rsidRPr="003F1F8C" w:rsidRDefault="00C31D4C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Schedule</w:t>
      </w:r>
    </w:p>
    <w:p w14:paraId="244C6162" w14:textId="1F99D3DB" w:rsidR="00C31D4C" w:rsidRDefault="00C31D4C" w:rsidP="00C31D4C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August 16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– August 21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st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p w14:paraId="6B612BA8" w14:textId="0E231618" w:rsidR="00DE1AAD" w:rsidRDefault="00DE1AAD" w:rsidP="00C31D4C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</w:p>
    <w:p w14:paraId="73135701" w14:textId="77777777" w:rsidR="00DE1AAD" w:rsidRPr="00B06E59" w:rsidRDefault="00DE1AAD" w:rsidP="00C31D4C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372"/>
        <w:gridCol w:w="37"/>
        <w:gridCol w:w="4253"/>
        <w:gridCol w:w="14"/>
        <w:gridCol w:w="9"/>
        <w:gridCol w:w="1449"/>
        <w:gridCol w:w="107"/>
        <w:gridCol w:w="1965"/>
      </w:tblGrid>
      <w:tr w:rsidR="00C31D4C" w:rsidRPr="003F1F8C" w14:paraId="31A84E65" w14:textId="77777777" w:rsidTr="005E08AB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140AB65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409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8FBFD69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67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06357612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58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BFF4A9C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072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BDE13BF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C31D4C" w:rsidRPr="003F1F8C" w14:paraId="5439FA3A" w14:textId="77777777" w:rsidTr="005E08AB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0D44186" w14:textId="5104240E" w:rsidR="00C31D4C" w:rsidRPr="00ED5C21" w:rsidRDefault="00C31D4C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Sunday, August 16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09E27A70" w14:textId="77777777" w:rsidR="00C31D4C" w:rsidRDefault="00C31D4C" w:rsidP="005E08AB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905339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Independent Learning </w:t>
            </w:r>
          </w:p>
          <w:p w14:paraId="507FDC79" w14:textId="77777777" w:rsidR="00C31D4C" w:rsidRPr="00CB1F94" w:rsidRDefault="00C31D4C" w:rsidP="005E08AB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</w:tr>
      <w:tr w:rsidR="00C31D4C" w:rsidRPr="003F1F8C" w14:paraId="51656C4E" w14:textId="77777777" w:rsidTr="005E08AB">
        <w:trPr>
          <w:cantSplit/>
          <w:trHeight w:val="5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0DEC9505" w14:textId="26E80B6C" w:rsidR="00C31D4C" w:rsidRPr="00ED5C21" w:rsidRDefault="00C31D4C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Monday, August 17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DA7D9" w14:textId="77777777" w:rsidR="00C31D4C" w:rsidRPr="00336E1A" w:rsidRDefault="00C31D4C" w:rsidP="005E08AB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08:30-10:00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BD1CAB" w14:textId="77777777" w:rsidR="00C31D4C" w:rsidRPr="00336E1A" w:rsidRDefault="00C31D4C" w:rsidP="005E08AB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Hebrew lesson</w:t>
            </w:r>
          </w:p>
        </w:tc>
        <w:tc>
          <w:tcPr>
            <w:tcW w:w="147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018C69" w14:textId="77777777" w:rsidR="00C31D4C" w:rsidRPr="00336E1A" w:rsidRDefault="00C31D4C" w:rsidP="005E08AB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2072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14746C24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602A04F7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AF8D443" w14:textId="77777777" w:rsidR="00C31D4C" w:rsidRPr="00ED5C21" w:rsidRDefault="00C31D4C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3E5B4" w14:textId="77777777" w:rsidR="00C31D4C" w:rsidRPr="00336E1A" w:rsidRDefault="00C31D4C" w:rsidP="005E08AB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10:30-12:00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022A8" w14:textId="77777777" w:rsidR="00C31D4C" w:rsidRPr="00336E1A" w:rsidRDefault="00C31D4C" w:rsidP="005E08AB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Hebrew lesson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E28AD" w14:textId="77777777" w:rsidR="00C31D4C" w:rsidRPr="00336E1A" w:rsidRDefault="00C31D4C" w:rsidP="005E08AB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F6B3DAD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74227C2B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70D5FE1" w14:textId="77777777" w:rsidR="00C31D4C" w:rsidRPr="00ED5C21" w:rsidRDefault="00C31D4C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42702" w14:textId="77777777" w:rsidR="00C31D4C" w:rsidRPr="00336E1A" w:rsidRDefault="00C31D4C" w:rsidP="005E08AB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12:00-13:00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9639F" w14:textId="77777777" w:rsidR="00C31D4C" w:rsidRPr="00336E1A" w:rsidRDefault="00C31D4C" w:rsidP="005E08AB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Lunch 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FBA2F" w14:textId="218F3D27" w:rsidR="00C31D4C" w:rsidRPr="00336E1A" w:rsidRDefault="00C31D4C" w:rsidP="005E08AB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Dining Room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1B465473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6AE0437D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A0266E5" w14:textId="77777777" w:rsidR="00C31D4C" w:rsidRPr="00ED5C21" w:rsidRDefault="00C31D4C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240F8" w14:textId="77777777" w:rsidR="00C31D4C" w:rsidRPr="00336E1A" w:rsidRDefault="00C31D4C" w:rsidP="005E08AB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13:00-14:15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F36BDF" w14:textId="27836BB9" w:rsidR="00C31D4C" w:rsidRPr="00336E1A" w:rsidRDefault="00C31D4C" w:rsidP="005E08AB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The Arab Society in Israel - Muhammad </w:t>
            </w:r>
            <w:proofErr w:type="spellStart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Dawarshe</w:t>
            </w:r>
            <w:proofErr w:type="spellEnd"/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E1490" w14:textId="77777777" w:rsidR="00C31D4C" w:rsidRPr="00336E1A" w:rsidRDefault="00C31D4C" w:rsidP="005E08AB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FE7CE40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0CA234CD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88A153C" w14:textId="77777777" w:rsidR="00C31D4C" w:rsidRPr="00ED5C21" w:rsidRDefault="00C31D4C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5D7E55" w14:textId="77777777" w:rsidR="00C31D4C" w:rsidRPr="00336E1A" w:rsidRDefault="00C31D4C" w:rsidP="005E08AB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14:45-16:15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44D0F" w14:textId="105D4256" w:rsidR="00C31D4C" w:rsidRPr="00336E1A" w:rsidRDefault="00C31D4C" w:rsidP="005E08AB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Summary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D0B8B" w14:textId="77777777" w:rsidR="00C31D4C" w:rsidRPr="00336E1A" w:rsidRDefault="00C31D4C" w:rsidP="005E08AB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1F40BE32" w14:textId="77777777" w:rsidR="00C31D4C" w:rsidRPr="00336E1A" w:rsidRDefault="00C31D4C" w:rsidP="005E08AB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11CD50D2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13DC6393" w14:textId="77777777" w:rsidTr="005E08AB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45D04BE7" w14:textId="2F0AFC03" w:rsidR="00C31D4C" w:rsidRPr="00ED5C21" w:rsidRDefault="00C31D4C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Tuesday, August 18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14:paraId="62FCB5EE" w14:textId="13C67BFD" w:rsidR="00C31D4C" w:rsidRPr="003F1F8C" w:rsidRDefault="00C31D4C" w:rsidP="005E08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Eilat</w:t>
            </w:r>
            <w:proofErr w:type="spellEnd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and </w:t>
            </w:r>
            <w:proofErr w:type="spellStart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Arava</w:t>
            </w:r>
            <w:proofErr w:type="spellEnd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Tour</w:t>
            </w:r>
          </w:p>
        </w:tc>
      </w:tr>
      <w:tr w:rsidR="00C31D4C" w:rsidRPr="003F1F8C" w14:paraId="3E845006" w14:textId="77777777" w:rsidTr="005E08AB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08E4B867" w14:textId="5372C765" w:rsidR="00C31D4C" w:rsidRPr="00ED5C21" w:rsidRDefault="00C31D4C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Wednesday, August 19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14:paraId="4982EB29" w14:textId="24839B54" w:rsidR="00C31D4C" w:rsidRPr="00C31D4C" w:rsidRDefault="00C31D4C" w:rsidP="00C31D4C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proofErr w:type="spellStart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Eilat</w:t>
            </w:r>
            <w:proofErr w:type="spellEnd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and </w:t>
            </w:r>
            <w:proofErr w:type="spellStart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Arava</w:t>
            </w:r>
            <w:proofErr w:type="spellEnd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Tour</w:t>
            </w:r>
          </w:p>
        </w:tc>
      </w:tr>
      <w:tr w:rsidR="00DC00AB" w:rsidRPr="003F1F8C" w14:paraId="64A74478" w14:textId="5FDC6158" w:rsidTr="009B004A">
        <w:trPr>
          <w:cantSplit/>
          <w:trHeight w:val="59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6BE43F7D" w14:textId="75585264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Thursday, August 20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 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649B51" w14:textId="433731CF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08:30-10:00</w:t>
            </w:r>
          </w:p>
        </w:tc>
        <w:tc>
          <w:tcPr>
            <w:tcW w:w="43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295" w14:textId="2E024669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Dealing with </w:t>
            </w:r>
            <w:proofErr w:type="spellStart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Covid</w:t>
            </w:r>
            <w:proofErr w:type="spellEnd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- Dr. </w:t>
            </w:r>
            <w:proofErr w:type="spellStart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Shelman</w:t>
            </w:r>
            <w:proofErr w:type="spellEnd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Asher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2218" w14:textId="656F9D7E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965" w:type="dxa"/>
            <w:vMerge w:val="restart"/>
            <w:tcBorders>
              <w:left w:val="single" w:sz="4" w:space="0" w:color="auto"/>
            </w:tcBorders>
            <w:vAlign w:val="center"/>
          </w:tcPr>
          <w:p w14:paraId="248F4F34" w14:textId="77777777" w:rsidR="00DC00AB" w:rsidRPr="00C83BE1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  <w:tr w:rsidR="00DC00AB" w:rsidRPr="003F1F8C" w14:paraId="624A2DC2" w14:textId="4A6FCC3D" w:rsidTr="009B004A">
        <w:trPr>
          <w:cantSplit/>
          <w:trHeight w:val="49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D1543DA" w14:textId="77777777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D8E15A" w14:textId="57BCBD19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10:30-12:00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A355" w14:textId="4E6A7859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Dealing with Terror - Dana </w:t>
            </w:r>
            <w:proofErr w:type="spellStart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Benvenisti</w:t>
            </w:r>
            <w:proofErr w:type="spellEnd"/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8DDD" w14:textId="68E0CF2F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14:paraId="3DFB13A1" w14:textId="777777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DC00AB" w:rsidRPr="003F1F8C" w14:paraId="3765EBE4" w14:textId="77777777" w:rsidTr="005A5574">
        <w:trPr>
          <w:cantSplit/>
          <w:trHeight w:val="49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D4AB588" w14:textId="77777777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22F13B" w14:textId="1F0C0D77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12:00-13:00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4192" w14:textId="21100614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Lunch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4F69" w14:textId="2B85C4B4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Dining Room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14:paraId="01085307" w14:textId="777777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DC00AB" w:rsidRPr="003F1F8C" w14:paraId="434CAA32" w14:textId="77777777" w:rsidTr="00772DD6">
        <w:trPr>
          <w:cantSplit/>
          <w:trHeight w:val="49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1879293C" w14:textId="77777777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2F9080" w14:textId="15693CDC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13:00-14:15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70F" w14:textId="7EC5E409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Geo-Strategic Challenges</w:t>
            </w:r>
            <w:r w:rsidRPr="00336E1A"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E55" w14:textId="202A1A0F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14:paraId="11429B4E" w14:textId="777777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DC00AB" w:rsidRPr="003F1F8C" w14:paraId="20B54414" w14:textId="77777777" w:rsidTr="00772DD6">
        <w:trPr>
          <w:cantSplit/>
          <w:trHeight w:val="49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5E915706" w14:textId="77777777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8C46237" w14:textId="2FCA94C1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14:45-16:15 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89412" w14:textId="7BFDA322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Israeli Foreign Relations - Amir Maimon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56A4F" w14:textId="0A3686DF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14:paraId="66DBFE3C" w14:textId="777777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DC00AB" w:rsidRPr="003F1F8C" w14:paraId="1DD9144C" w14:textId="77777777" w:rsidTr="005E08AB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72AC3B95" w14:textId="77777777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Friday</w:t>
            </w:r>
          </w:p>
          <w:p w14:paraId="1B3B3CAE" w14:textId="585DCB53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 August 21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st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14:paraId="4A93A977" w14:textId="6FD3A08F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641C9BE5" w14:textId="389589EA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5BD8BB29" w14:textId="2490F5FA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683948BE" w14:textId="4F952555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737B3693" w14:textId="45D7EEA7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07EB5E87" w14:textId="6B961D0F" w:rsidR="00336E1A" w:rsidRDefault="00336E1A" w:rsidP="00D6479B">
      <w:pPr>
        <w:rPr>
          <w:rFonts w:asciiTheme="minorHAnsi" w:hAnsiTheme="minorHAnsi"/>
          <w:color w:val="000000" w:themeColor="text1"/>
        </w:rPr>
      </w:pPr>
    </w:p>
    <w:p w14:paraId="78E5B53E" w14:textId="77777777" w:rsidR="00336E1A" w:rsidRDefault="00336E1A" w:rsidP="00D6479B">
      <w:pPr>
        <w:rPr>
          <w:rFonts w:asciiTheme="minorHAnsi" w:hAnsiTheme="minorHAnsi"/>
          <w:color w:val="000000" w:themeColor="text1"/>
        </w:rPr>
      </w:pPr>
    </w:p>
    <w:p w14:paraId="13DC9B94" w14:textId="0ADC95D6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42CC09AA" w14:textId="36F8C4E4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756A6DC4" w14:textId="3C4251F0" w:rsidR="00DE1AAD" w:rsidRPr="00DC00AB" w:rsidRDefault="00DE1AAD" w:rsidP="00DC00AB">
      <w:pPr>
        <w:rPr>
          <w:rFonts w:asciiTheme="minorHAnsi" w:hAnsiTheme="minorHAnsi"/>
          <w:color w:val="000000" w:themeColor="text1"/>
        </w:rPr>
      </w:pPr>
    </w:p>
    <w:p w14:paraId="5716FCCF" w14:textId="574E36C2" w:rsidR="00DE1AAD" w:rsidRDefault="00DC00AB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62BD2" wp14:editId="75D25837">
                <wp:simplePos x="0" y="0"/>
                <wp:positionH relativeFrom="margin">
                  <wp:posOffset>4147820</wp:posOffset>
                </wp:positionH>
                <wp:positionV relativeFrom="paragraph">
                  <wp:posOffset>-596824</wp:posOffset>
                </wp:positionV>
                <wp:extent cx="2068195" cy="41910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A2A5C" w14:textId="612576FA" w:rsidR="00D6479B" w:rsidRPr="00FB6831" w:rsidRDefault="00D6479B" w:rsidP="00D6479B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902DEE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4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62BD2" id="_x0000_s1029" type="#_x0000_t202" style="position:absolute;left:0;text-align:left;margin-left:326.6pt;margin-top:-47pt;width:162.8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" filled="f" stroked="f">
                <v:textbox>
                  <w:txbxContent>
                    <w:p w14:paraId="089A2A5C" w14:textId="612576FA" w:rsidR="00D6479B" w:rsidRPr="00FB6831" w:rsidRDefault="00D6479B" w:rsidP="00D6479B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902DEE">
                        <w:rPr>
                          <w:rFonts w:cstheme="majorBidi"/>
                          <w:sz w:val="20"/>
                          <w:szCs w:val="20"/>
                        </w:rPr>
                        <w:t>4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A77AE" w14:textId="0F01E766" w:rsidR="00DE1AAD" w:rsidRPr="003F1F8C" w:rsidRDefault="00D6479B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Schedul</w:t>
      </w:r>
      <w:r w:rsidR="00DE1AAD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e</w:t>
      </w:r>
    </w:p>
    <w:p w14:paraId="7D6BCCE8" w14:textId="7A39D297" w:rsidR="00D6479B" w:rsidRDefault="00D6479B" w:rsidP="00D6479B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August </w:t>
      </w:r>
      <w:r w:rsidR="00D66197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23</w:t>
      </w:r>
      <w:r w:rsidR="00D66197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rd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– August </w:t>
      </w:r>
      <w:r w:rsidR="00D66197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27</w:t>
      </w: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p w14:paraId="5B66A7DB" w14:textId="77777777" w:rsidR="00DE1AAD" w:rsidRPr="00B06E59" w:rsidRDefault="00DE1AAD" w:rsidP="00D6479B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367"/>
        <w:gridCol w:w="42"/>
        <w:gridCol w:w="4253"/>
        <w:gridCol w:w="14"/>
        <w:gridCol w:w="23"/>
        <w:gridCol w:w="1428"/>
        <w:gridCol w:w="2079"/>
      </w:tblGrid>
      <w:tr w:rsidR="00D6479B" w:rsidRPr="003F1F8C" w14:paraId="5895129B" w14:textId="77777777" w:rsidTr="00C5185D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BA0CD61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409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52F3C7B2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67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6D40E01D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51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6CE29A50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07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C46F0EA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D6479B" w:rsidRPr="003F1F8C" w14:paraId="365FFE45" w14:textId="77777777" w:rsidTr="005E08AB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9F796BA" w14:textId="214E18E1" w:rsidR="00D6479B" w:rsidRPr="00ED5C21" w:rsidRDefault="00D6479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Sunday, August 23</w:t>
            </w:r>
            <w:r w:rsidR="00902DEE"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rd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="00902DEE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7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5A5E5647" w14:textId="77777777" w:rsidR="00D6479B" w:rsidRDefault="00D6479B" w:rsidP="005E08AB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905339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Independent Learning </w:t>
            </w:r>
          </w:p>
          <w:p w14:paraId="7020D388" w14:textId="77777777" w:rsidR="00D6479B" w:rsidRPr="00CB1F94" w:rsidRDefault="00D6479B" w:rsidP="005E08AB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</w:tr>
      <w:tr w:rsidR="00D6479B" w:rsidRPr="003F1F8C" w14:paraId="7C7E748D" w14:textId="77777777" w:rsidTr="005E08AB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AA6C45" w14:textId="4C1D2E87" w:rsidR="00D6479B" w:rsidRPr="00ED5C21" w:rsidRDefault="00D6479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Monday, August 24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7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74084651" w14:textId="4311659B" w:rsidR="00D6479B" w:rsidRPr="00905339" w:rsidRDefault="00D6479B" w:rsidP="005E08AB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D6479B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North Tour</w:t>
            </w:r>
          </w:p>
        </w:tc>
      </w:tr>
      <w:tr w:rsidR="00902DEE" w:rsidRPr="003F1F8C" w14:paraId="62BAEF50" w14:textId="77777777" w:rsidTr="00C5185D">
        <w:trPr>
          <w:cantSplit/>
          <w:trHeight w:val="5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1A4A516B" w14:textId="168ED321" w:rsidR="00902DEE" w:rsidRPr="00ED5C21" w:rsidRDefault="00902DE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Tuesday, August 25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223A7" w14:textId="46FFF4D7" w:rsidR="00902DEE" w:rsidRPr="00336E1A" w:rsidRDefault="00902DEE" w:rsidP="00902DE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08:30-10:00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E96D6" w14:textId="302F22F6" w:rsidR="00902DEE" w:rsidRPr="00336E1A" w:rsidRDefault="00902DEE" w:rsidP="00902DE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Hebrew lesson</w:t>
            </w:r>
          </w:p>
        </w:tc>
        <w:tc>
          <w:tcPr>
            <w:tcW w:w="146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D4910" w14:textId="51FC4E6C" w:rsidR="00902DEE" w:rsidRPr="00336E1A" w:rsidRDefault="00902DEE" w:rsidP="00902DE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2079" w:type="dxa"/>
            <w:vMerge w:val="restart"/>
            <w:tcBorders>
              <w:left w:val="single" w:sz="4" w:space="0" w:color="000000"/>
            </w:tcBorders>
            <w:vAlign w:val="center"/>
          </w:tcPr>
          <w:p w14:paraId="3CD8C2EE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02DEE" w:rsidRPr="003F1F8C" w14:paraId="10822ED3" w14:textId="77777777" w:rsidTr="00C5185D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87BBB83" w14:textId="77777777" w:rsidR="00902DEE" w:rsidRPr="00ED5C21" w:rsidRDefault="00902DE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55632" w14:textId="6AFA9010" w:rsidR="00902DEE" w:rsidRPr="00336E1A" w:rsidRDefault="00902DEE" w:rsidP="00902DE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10:30-12:00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8B28C" w14:textId="146A1FAA" w:rsidR="00902DEE" w:rsidRPr="00336E1A" w:rsidRDefault="00902DEE" w:rsidP="00902DE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Hebrew lesson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6A4C2" w14:textId="19C0F7AA" w:rsidR="00902DEE" w:rsidRPr="00336E1A" w:rsidRDefault="00902DEE" w:rsidP="00902DE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2079" w:type="dxa"/>
            <w:vMerge/>
            <w:tcBorders>
              <w:left w:val="single" w:sz="4" w:space="0" w:color="000000"/>
            </w:tcBorders>
            <w:vAlign w:val="center"/>
          </w:tcPr>
          <w:p w14:paraId="6CABA913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02DEE" w:rsidRPr="003F1F8C" w14:paraId="0BC43694" w14:textId="77777777" w:rsidTr="00C5185D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D4AFDEF" w14:textId="77777777" w:rsidR="00902DEE" w:rsidRPr="00ED5C21" w:rsidRDefault="00902DE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CBD3F" w14:textId="1EF22162" w:rsidR="00902DEE" w:rsidRPr="00336E1A" w:rsidRDefault="00902DEE" w:rsidP="00902DE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12:00-13:00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F50ACE" w14:textId="464D8896" w:rsidR="00902DEE" w:rsidRPr="00336E1A" w:rsidRDefault="00902DEE" w:rsidP="00902DE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Lunch 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C507D" w14:textId="0413895D" w:rsidR="00902DEE" w:rsidRPr="00336E1A" w:rsidRDefault="00902DEE" w:rsidP="00902DE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Dining Room</w:t>
            </w:r>
          </w:p>
        </w:tc>
        <w:tc>
          <w:tcPr>
            <w:tcW w:w="2079" w:type="dxa"/>
            <w:vMerge/>
            <w:tcBorders>
              <w:left w:val="single" w:sz="4" w:space="0" w:color="000000"/>
            </w:tcBorders>
            <w:vAlign w:val="center"/>
          </w:tcPr>
          <w:p w14:paraId="0E98821C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02DEE" w:rsidRPr="003F1F8C" w14:paraId="22F52CE7" w14:textId="77777777" w:rsidTr="00C5185D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016E8D68" w14:textId="77777777" w:rsidR="00902DEE" w:rsidRPr="00ED5C21" w:rsidRDefault="00902DE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386C2" w14:textId="364CA17A" w:rsidR="00902DEE" w:rsidRPr="00336E1A" w:rsidRDefault="00902DEE" w:rsidP="00902DE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13:00-14:15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C567E5" w14:textId="5D667E9B" w:rsidR="00902DEE" w:rsidRPr="00336E1A" w:rsidRDefault="00902DEE" w:rsidP="00902DE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Iran - Professor Meir </w:t>
            </w:r>
            <w:proofErr w:type="spellStart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Litbik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2F69A2" w14:textId="1AE9F653" w:rsidR="00902DEE" w:rsidRPr="00336E1A" w:rsidRDefault="00902DEE" w:rsidP="00902DE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</w:tc>
        <w:tc>
          <w:tcPr>
            <w:tcW w:w="2079" w:type="dxa"/>
            <w:vMerge/>
            <w:tcBorders>
              <w:left w:val="single" w:sz="4" w:space="0" w:color="000000"/>
            </w:tcBorders>
            <w:vAlign w:val="center"/>
          </w:tcPr>
          <w:p w14:paraId="7DF45F33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02DEE" w:rsidRPr="003F1F8C" w14:paraId="1ACAA43E" w14:textId="77777777" w:rsidTr="00C5185D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2C859AF" w14:textId="77777777" w:rsidR="00902DEE" w:rsidRPr="00ED5C21" w:rsidRDefault="00902DE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55827" w14:textId="65F4B667" w:rsidR="00902DEE" w:rsidRPr="00336E1A" w:rsidRDefault="00902DEE" w:rsidP="00902DE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14:45-16:15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3B83E" w14:textId="323CB674" w:rsidR="00902DEE" w:rsidRPr="00336E1A" w:rsidRDefault="00902DEE" w:rsidP="00902DE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Israel's Security Challenges - COL Guy </w:t>
            </w:r>
            <w:proofErr w:type="spellStart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Yitzhaki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C76FB" w14:textId="77777777" w:rsidR="00902DEE" w:rsidRPr="00336E1A" w:rsidRDefault="00902DEE" w:rsidP="00902DEE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73B007D3" w14:textId="6DBD3C3A" w:rsidR="00D66197" w:rsidRPr="00336E1A" w:rsidRDefault="00D66197" w:rsidP="00D66197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</w:tcBorders>
            <w:vAlign w:val="center"/>
          </w:tcPr>
          <w:p w14:paraId="432919AC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6479B" w:rsidRPr="003F1F8C" w14:paraId="2E24EFD2" w14:textId="77777777" w:rsidTr="005E08AB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69670E87" w14:textId="0046438D" w:rsidR="00D6479B" w:rsidRPr="00ED5C21" w:rsidRDefault="00902DE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Wednesday, August 26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7"/>
            <w:tcBorders>
              <w:left w:val="single" w:sz="4" w:space="0" w:color="000000"/>
            </w:tcBorders>
            <w:vAlign w:val="center"/>
          </w:tcPr>
          <w:p w14:paraId="31A55119" w14:textId="78F62C95" w:rsidR="00D6479B" w:rsidRPr="003F1F8C" w:rsidRDefault="00902DEE" w:rsidP="005E08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Air Force Tour in </w:t>
            </w:r>
            <w:proofErr w:type="spellStart"/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Hatzerim</w:t>
            </w:r>
            <w:proofErr w:type="spellEnd"/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+ Sderot</w:t>
            </w:r>
          </w:p>
        </w:tc>
      </w:tr>
      <w:tr w:rsidR="00DC00AB" w:rsidRPr="003F1F8C" w14:paraId="13D26F53" w14:textId="682DF72F" w:rsidTr="00C5185D">
        <w:trPr>
          <w:cantSplit/>
          <w:trHeight w:val="356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14:paraId="759BD9AE" w14:textId="229A324B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Thursday, August 27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AEFE7" w14:textId="61617ECD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08:30-10:00</w:t>
            </w:r>
          </w:p>
        </w:tc>
        <w:tc>
          <w:tcPr>
            <w:tcW w:w="4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ACB4" w14:textId="47BE973B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Israeli Communications - </w:t>
            </w:r>
            <w:proofErr w:type="spellStart"/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Ofir</w:t>
            </w:r>
            <w:proofErr w:type="spellEnd"/>
            <w:r w:rsidRPr="00336E1A"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  <w:t xml:space="preserve"> </w:t>
            </w: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Reichman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3787" w14:textId="77777777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62AB19F7" w14:textId="77777777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079" w:type="dxa"/>
            <w:vMerge w:val="restart"/>
            <w:tcBorders>
              <w:left w:val="single" w:sz="4" w:space="0" w:color="auto"/>
            </w:tcBorders>
            <w:vAlign w:val="center"/>
          </w:tcPr>
          <w:p w14:paraId="4670AD53" w14:textId="77777777" w:rsidR="00DC00AB" w:rsidRPr="00C83BE1" w:rsidRDefault="00DC00AB" w:rsidP="00DC00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23A88CF2" w14:textId="77777777" w:rsidTr="00C5185D">
        <w:trPr>
          <w:cantSplit/>
          <w:trHeight w:val="37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2AD521D2" w14:textId="77777777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7F4AB5" w14:textId="744A6832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10:30-12:00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E4B" w14:textId="75BC8EE4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Hezbollah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7CD3" w14:textId="77777777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7099A33B" w14:textId="77777777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</w:tcBorders>
            <w:vAlign w:val="center"/>
          </w:tcPr>
          <w:p w14:paraId="51181348" w14:textId="77777777" w:rsidR="00DC00AB" w:rsidRPr="00C83BE1" w:rsidRDefault="00DC00AB" w:rsidP="00DC00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7938B28D" w14:textId="77777777" w:rsidTr="00C5185D">
        <w:trPr>
          <w:cantSplit/>
          <w:trHeight w:val="37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2A5F3AA8" w14:textId="77777777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59FDAC" w14:textId="658C2B51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12:00-13:00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83A0" w14:textId="5DC2C693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Festive Lunch - Commandant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90A7" w14:textId="3586BA62" w:rsidR="00DC00AB" w:rsidRPr="00336E1A" w:rsidRDefault="00DC00AB" w:rsidP="00A546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Dining Room</w:t>
            </w:r>
          </w:p>
        </w:tc>
        <w:tc>
          <w:tcPr>
            <w:tcW w:w="2079" w:type="dxa"/>
            <w:vMerge/>
            <w:tcBorders>
              <w:left w:val="single" w:sz="4" w:space="0" w:color="auto"/>
            </w:tcBorders>
            <w:vAlign w:val="center"/>
          </w:tcPr>
          <w:p w14:paraId="2BF53681" w14:textId="77777777" w:rsidR="00DC00AB" w:rsidRPr="00C83BE1" w:rsidRDefault="00DC00AB" w:rsidP="00DC00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4CAC0D7C" w14:textId="77777777" w:rsidTr="00C5185D">
        <w:trPr>
          <w:cantSplit/>
          <w:trHeight w:val="37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2D8C274A" w14:textId="77777777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C08FD" w14:textId="4D66A4A8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13:00-14:15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BA36" w14:textId="1448D816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Teams' Website Guidance</w:t>
            </w:r>
            <w:r w:rsidRPr="00336E1A"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  <w:t xml:space="preserve">'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5432" w14:textId="77777777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55D17D76" w14:textId="77777777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</w:tcBorders>
            <w:vAlign w:val="center"/>
          </w:tcPr>
          <w:p w14:paraId="60C6FB85" w14:textId="77777777" w:rsidR="00DC00AB" w:rsidRPr="00C83BE1" w:rsidRDefault="00DC00AB" w:rsidP="00DC00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179F62AE" w14:textId="77777777" w:rsidTr="00C5185D">
        <w:trPr>
          <w:cantSplit/>
          <w:trHeight w:val="37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72AAA961" w14:textId="77777777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830EE25" w14:textId="3020F732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14:45-16:15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CB751" w14:textId="49967FEF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Summary and Feedback</w:t>
            </w:r>
            <w:r w:rsidRPr="00336E1A"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809E0" w14:textId="77777777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336E1A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Library</w:t>
            </w:r>
          </w:p>
          <w:p w14:paraId="568168E7" w14:textId="77777777" w:rsidR="00DC00AB" w:rsidRPr="00336E1A" w:rsidRDefault="00DC00AB" w:rsidP="00336E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</w:tcBorders>
            <w:vAlign w:val="center"/>
          </w:tcPr>
          <w:p w14:paraId="3DA254E3" w14:textId="77777777" w:rsidR="00DC00AB" w:rsidRPr="00C83BE1" w:rsidRDefault="00DC00AB" w:rsidP="00DC00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6217EA84" w14:textId="77777777" w:rsidTr="005E08AB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14:paraId="5A11068E" w14:textId="77777777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Friday</w:t>
            </w:r>
          </w:p>
          <w:p w14:paraId="5A35696C" w14:textId="10883853" w:rsidR="00DC00AB" w:rsidRPr="00ED5C21" w:rsidRDefault="00DC00A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 August 14</w:t>
            </w:r>
            <w:r w:rsidRPr="00662D89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662D8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7"/>
            <w:tcBorders>
              <w:left w:val="single" w:sz="4" w:space="0" w:color="000000"/>
            </w:tcBorders>
            <w:vAlign w:val="center"/>
          </w:tcPr>
          <w:p w14:paraId="4E1A4D65" w14:textId="77777777" w:rsidR="00DC00AB" w:rsidRPr="00BB64BE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4A8CA717" w14:textId="77777777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10F2EEBB" w14:textId="5C22BE34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52BD3973" w14:textId="1F6701D6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4DBE4163" w14:textId="0CA90B42" w:rsidR="00336E1A" w:rsidRDefault="00336E1A" w:rsidP="00D6479B">
      <w:pPr>
        <w:rPr>
          <w:rFonts w:asciiTheme="minorHAnsi" w:hAnsiTheme="minorHAnsi"/>
          <w:color w:val="000000" w:themeColor="text1"/>
        </w:rPr>
      </w:pPr>
    </w:p>
    <w:p w14:paraId="4C21ABA8" w14:textId="42C32D37" w:rsidR="00A5461E" w:rsidRDefault="00A5461E" w:rsidP="00D6479B">
      <w:pPr>
        <w:rPr>
          <w:rFonts w:asciiTheme="minorHAnsi" w:hAnsiTheme="minorHAnsi"/>
          <w:color w:val="000000" w:themeColor="text1"/>
        </w:rPr>
      </w:pPr>
    </w:p>
    <w:p w14:paraId="54AA6102" w14:textId="77777777" w:rsidR="00A5461E" w:rsidRDefault="00A5461E" w:rsidP="00D6479B">
      <w:pPr>
        <w:rPr>
          <w:rFonts w:asciiTheme="minorHAnsi" w:hAnsiTheme="minorHAnsi"/>
          <w:color w:val="000000" w:themeColor="text1"/>
        </w:rPr>
      </w:pPr>
    </w:p>
    <w:p w14:paraId="1194D55D" w14:textId="15C9FB0C" w:rsidR="00336E1A" w:rsidRDefault="00336E1A" w:rsidP="00D6479B">
      <w:pPr>
        <w:rPr>
          <w:rFonts w:asciiTheme="minorHAnsi" w:hAnsiTheme="minorHAnsi"/>
          <w:color w:val="000000" w:themeColor="text1"/>
        </w:rPr>
      </w:pPr>
    </w:p>
    <w:p w14:paraId="28021FF9" w14:textId="77777777" w:rsidR="00336E1A" w:rsidRDefault="00336E1A" w:rsidP="00D6479B">
      <w:pPr>
        <w:rPr>
          <w:rFonts w:asciiTheme="minorHAnsi" w:hAnsiTheme="minorHAnsi"/>
          <w:color w:val="000000" w:themeColor="text1"/>
        </w:rPr>
      </w:pPr>
    </w:p>
    <w:p w14:paraId="4051CF7D" w14:textId="6F987FA7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1D91B8AB" w14:textId="047FB581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3ACBC8B0" w14:textId="21D4C94C" w:rsidR="00C31D4C" w:rsidRDefault="00C31D4C" w:rsidP="00A1321A">
      <w:pPr>
        <w:rPr>
          <w:rFonts w:asciiTheme="minorHAnsi" w:hAnsiTheme="minorHAnsi"/>
          <w:color w:val="000000" w:themeColor="text1"/>
        </w:rPr>
      </w:pPr>
    </w:p>
    <w:p w14:paraId="6DB9772F" w14:textId="7B3B3914" w:rsidR="00D6479B" w:rsidRDefault="00A1321A" w:rsidP="008E706D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5690F" wp14:editId="363D7487">
                <wp:simplePos x="0" y="0"/>
                <wp:positionH relativeFrom="margin">
                  <wp:posOffset>4076065</wp:posOffset>
                </wp:positionH>
                <wp:positionV relativeFrom="paragraph">
                  <wp:posOffset>-562408</wp:posOffset>
                </wp:positionV>
                <wp:extent cx="2163445" cy="5334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38D6D" w14:textId="02DC0EBC" w:rsidR="00BB64BE" w:rsidRPr="00FB6831" w:rsidRDefault="00BB64BE" w:rsidP="00BB64BE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D6479B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5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5690F" id="Text Box 3" o:spid="_x0000_s1030" type="#_x0000_t202" style="position:absolute;left:0;text-align:left;margin-left:320.95pt;margin-top:-44.3pt;width:170.3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" filled="f" stroked="f">
                <v:textbox>
                  <w:txbxContent>
                    <w:p w14:paraId="73438D6D" w14:textId="02DC0EBC" w:rsidR="00BB64BE" w:rsidRPr="00FB6831" w:rsidRDefault="00BB64BE" w:rsidP="00BB64BE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D6479B">
                        <w:rPr>
                          <w:rFonts w:cstheme="majorBidi"/>
                          <w:sz w:val="20"/>
                          <w:szCs w:val="20"/>
                        </w:rPr>
                        <w:t>5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813CD" w14:textId="072ED582" w:rsidR="00BB64BE" w:rsidRPr="003F1F8C" w:rsidRDefault="00C31D4C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Schedul</w:t>
      </w:r>
      <w:r w:rsidR="00DE1AAD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e</w:t>
      </w:r>
    </w:p>
    <w:p w14:paraId="650C9A34" w14:textId="3B38B459" w:rsidR="00BB64BE" w:rsidRDefault="00D6479B" w:rsidP="00BB64BE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August</w:t>
      </w:r>
      <w:r w:rsidR="00BB64B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30</w:t>
      </w:r>
      <w:r w:rsidR="00BB64BE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B64BE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BB64B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–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September 4</w:t>
      </w:r>
      <w:r w:rsidR="00BB64BE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B64B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p w14:paraId="17FF634A" w14:textId="77777777" w:rsidR="00DE1AAD" w:rsidRPr="00B06E59" w:rsidRDefault="00DE1AAD" w:rsidP="00BB64BE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367"/>
        <w:gridCol w:w="4230"/>
        <w:gridCol w:w="1440"/>
        <w:gridCol w:w="2169"/>
      </w:tblGrid>
      <w:tr w:rsidR="00BB64BE" w:rsidRPr="003F1F8C" w14:paraId="48DF618D" w14:textId="77777777" w:rsidTr="005E08AB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F84B66D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367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1573EE7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3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5B14EC72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4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CBFCB06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16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74DC7773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BB64BE" w:rsidRPr="003F1F8C" w14:paraId="6DFD7E95" w14:textId="77777777" w:rsidTr="005E08AB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6555838C" w14:textId="248FA743" w:rsidR="00BB64BE" w:rsidRPr="00ED5C21" w:rsidRDefault="00D6479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Sunday, August 30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14:paraId="1CA48135" w14:textId="272EA92B" w:rsidR="00BB64BE" w:rsidRPr="00272035" w:rsidRDefault="00BB64BE" w:rsidP="00272035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  <w:rtl/>
              </w:rPr>
            </w:pP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Independent Preparation for Course</w:t>
            </w:r>
          </w:p>
        </w:tc>
      </w:tr>
      <w:tr w:rsidR="00BB64BE" w:rsidRPr="003F1F8C" w14:paraId="50DAB676" w14:textId="77777777" w:rsidTr="005E08AB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1097D2BB" w14:textId="2F07C64C" w:rsidR="00BB64BE" w:rsidRPr="00ED5C21" w:rsidRDefault="00D6479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Monday, August 31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st</w:t>
            </w:r>
            <w:r w:rsid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14:paraId="2B7C0BBA" w14:textId="2C879965" w:rsidR="00BB64BE" w:rsidRPr="00BB64BE" w:rsidRDefault="00BB64BE" w:rsidP="00272035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Independent Preparation for Course</w:t>
            </w:r>
          </w:p>
        </w:tc>
      </w:tr>
      <w:tr w:rsidR="00BB64BE" w:rsidRPr="003F1F8C" w14:paraId="75A9429F" w14:textId="77777777" w:rsidTr="002B73CA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</w:tcPr>
          <w:p w14:paraId="44C226B0" w14:textId="08487676" w:rsidR="00BB64BE" w:rsidRPr="00ED5C21" w:rsidRDefault="00D6479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Tuesday, September </w:t>
            </w:r>
            <w:r w:rsid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st</w:t>
            </w:r>
            <w:r w:rsid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</w:tcPr>
          <w:p w14:paraId="6752FC63" w14:textId="326369C6" w:rsidR="00BB64BE" w:rsidRPr="00BB64BE" w:rsidRDefault="00BB64BE" w:rsidP="00272035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Independent Preparation for Course</w:t>
            </w:r>
          </w:p>
        </w:tc>
      </w:tr>
      <w:tr w:rsidR="00BB64BE" w:rsidRPr="003F1F8C" w14:paraId="7E4B33F6" w14:textId="77777777" w:rsidTr="002B73CA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</w:tcPr>
          <w:p w14:paraId="08AC1C98" w14:textId="5EF531A8" w:rsidR="00D6479B" w:rsidRPr="00ED5C21" w:rsidRDefault="00D6479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Wednesday, September 2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nd</w:t>
            </w:r>
            <w:r w:rsid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</w:tcPr>
          <w:p w14:paraId="4DD1A246" w14:textId="2A940ECD" w:rsidR="00BB64BE" w:rsidRPr="00BB64BE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Opening Day </w:t>
            </w:r>
            <w:r w:rsidR="00C83BE1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–</w:t>
            </w: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 48</w:t>
            </w:r>
            <w:r w:rsidR="00C83BE1" w:rsidRPr="00C83BE1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  <w:vertAlign w:val="superscript"/>
              </w:rPr>
              <w:t>th</w:t>
            </w: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 Class</w:t>
            </w:r>
          </w:p>
        </w:tc>
      </w:tr>
      <w:tr w:rsidR="00D6479B" w:rsidRPr="003F1F8C" w14:paraId="0874554A" w14:textId="77777777" w:rsidTr="002B73CA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</w:tcPr>
          <w:p w14:paraId="60D33EF3" w14:textId="7F7EDAFC" w:rsidR="00D6479B" w:rsidRPr="00ED5C21" w:rsidRDefault="00D6479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Thursday, September 3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rd</w:t>
            </w:r>
            <w:r w:rsid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</w:tcPr>
          <w:p w14:paraId="2322C88C" w14:textId="60CE5131" w:rsidR="00D6479B" w:rsidRPr="00BB64BE" w:rsidRDefault="00D6479B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To Be Determined</w:t>
            </w:r>
          </w:p>
        </w:tc>
      </w:tr>
      <w:tr w:rsidR="00BB64BE" w:rsidRPr="003F1F8C" w14:paraId="71FA1FDE" w14:textId="77777777" w:rsidTr="00272035">
        <w:trPr>
          <w:cantSplit/>
          <w:trHeight w:val="96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14:paraId="30EDFA0A" w14:textId="574C1C6F" w:rsidR="00BB64BE" w:rsidRPr="00ED5C21" w:rsidRDefault="00BB64BE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Friday</w:t>
            </w:r>
            <w:r w:rsidR="00D6479B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,</w:t>
            </w:r>
          </w:p>
          <w:p w14:paraId="349E184B" w14:textId="757456B3" w:rsidR="00BB64BE" w:rsidRPr="00ED5C21" w:rsidRDefault="00D6479B" w:rsidP="00ED5C21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  <w:lang w:eastAsia="fr-FR"/>
              </w:rPr>
            </w:pPr>
            <w:r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September 4</w:t>
            </w:r>
            <w:r w:rsidR="00BB64BE" w:rsidRPr="00ED5C21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fr-FR"/>
              </w:rPr>
              <w:t>th</w:t>
            </w:r>
            <w:r w:rsid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="00BB64BE" w:rsidRPr="00ED5C21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14:paraId="3016B3BD" w14:textId="77777777" w:rsidR="00BB64BE" w:rsidRPr="00905339" w:rsidRDefault="00BB64BE" w:rsidP="005E08AB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778638F2" w14:textId="77777777" w:rsidR="00BB64BE" w:rsidRPr="003F1F8C" w:rsidRDefault="00BB64BE" w:rsidP="008E706D">
      <w:pPr>
        <w:rPr>
          <w:rFonts w:asciiTheme="minorHAnsi" w:hAnsiTheme="minorHAnsi"/>
          <w:color w:val="000000" w:themeColor="text1"/>
          <w:rtl/>
        </w:rPr>
      </w:pPr>
    </w:p>
    <w:sectPr w:rsidR="00BB64BE" w:rsidRPr="003F1F8C" w:rsidSect="002016A6">
      <w:headerReference w:type="default" r:id="rId8"/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FBDC8" w14:textId="77777777" w:rsidR="00073BB0" w:rsidRDefault="00073BB0" w:rsidP="00905339">
      <w:r>
        <w:separator/>
      </w:r>
    </w:p>
  </w:endnote>
  <w:endnote w:type="continuationSeparator" w:id="0">
    <w:p w14:paraId="1816087B" w14:textId="77777777" w:rsidR="00073BB0" w:rsidRDefault="00073BB0" w:rsidP="0090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altName w:val="Arial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ED4D5" w14:textId="77777777" w:rsidR="00073BB0" w:rsidRDefault="00073BB0" w:rsidP="00905339">
      <w:r>
        <w:separator/>
      </w:r>
    </w:p>
  </w:footnote>
  <w:footnote w:type="continuationSeparator" w:id="0">
    <w:p w14:paraId="504FD440" w14:textId="77777777" w:rsidR="00073BB0" w:rsidRDefault="00073BB0" w:rsidP="0090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766B" w14:textId="77777777" w:rsidR="00905339" w:rsidRPr="00905339" w:rsidRDefault="00073BB0" w:rsidP="00905339">
    <w:pPr>
      <w:tabs>
        <w:tab w:val="center" w:pos="5233"/>
      </w:tabs>
      <w:bidi w:val="0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 w14:anchorId="16373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pt;margin-top:-9.35pt;width:32.9pt;height:42.45pt;z-index:251659264;mso-position-horizontal-relative:text;mso-position-vertical-relative:text" wrapcoords="-85 0 -85 21534 21600 21534 21600 0 -85 0">
          <v:imagedata r:id="rId1" o:title=""/>
          <w10:wrap anchorx="page"/>
        </v:shape>
        <o:OLEObject Type="Embed" ProgID="MSPhotoEd.3" ShapeID="_x0000_s2049" DrawAspect="Content" ObjectID="_1657428912" r:id="rId2"/>
      </w:object>
    </w:r>
    <w:r w:rsidR="00905339">
      <w:rPr>
        <w:rFonts w:asciiTheme="majorBidi" w:hAnsiTheme="majorBidi" w:cstheme="majorBidi"/>
      </w:rPr>
      <w:t>UNCLASSIFIED</w:t>
    </w:r>
  </w:p>
  <w:p w14:paraId="5715CA86" w14:textId="77777777" w:rsidR="00905339" w:rsidRDefault="00905339">
    <w:pPr>
      <w:pStyle w:val="Header"/>
    </w:pPr>
    <w:r>
      <w:rPr>
        <w:rFonts w:asciiTheme="majorBidi" w:hAnsiTheme="majorBidi" w:cstheme="majorBidi"/>
        <w:noProof/>
        <w:lang w:eastAsia="en-US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5FAE129F" wp14:editId="340D423E">
              <wp:simplePos x="0" y="0"/>
              <wp:positionH relativeFrom="margin">
                <wp:posOffset>-284480</wp:posOffset>
              </wp:positionH>
              <wp:positionV relativeFrom="paragraph">
                <wp:posOffset>127000</wp:posOffset>
              </wp:positionV>
              <wp:extent cx="6116320" cy="0"/>
              <wp:effectExtent l="0" t="19050" r="3683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7C1D5" id="Straight Connector 4" o:spid="_x0000_s1026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22.4pt,10pt" to="459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" strokecolor="black [3040]" strokeweight="2.2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90697C"/>
    <w:multiLevelType w:val="hybridMultilevel"/>
    <w:tmpl w:val="6046D8B4"/>
    <w:lvl w:ilvl="0" w:tplc="26A4DDDE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B7"/>
    <w:rsid w:val="00000262"/>
    <w:rsid w:val="00001669"/>
    <w:rsid w:val="00003265"/>
    <w:rsid w:val="000034FA"/>
    <w:rsid w:val="00004D6C"/>
    <w:rsid w:val="00005EC7"/>
    <w:rsid w:val="0000761B"/>
    <w:rsid w:val="000104F6"/>
    <w:rsid w:val="00010D12"/>
    <w:rsid w:val="00011ADA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3E55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2E2C"/>
    <w:rsid w:val="0007351D"/>
    <w:rsid w:val="00073BB0"/>
    <w:rsid w:val="0007458F"/>
    <w:rsid w:val="00074EFD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4EF5"/>
    <w:rsid w:val="000A6B17"/>
    <w:rsid w:val="000A72E3"/>
    <w:rsid w:val="000A7401"/>
    <w:rsid w:val="000A7828"/>
    <w:rsid w:val="000B0878"/>
    <w:rsid w:val="000B0F46"/>
    <w:rsid w:val="000B157C"/>
    <w:rsid w:val="000B18EB"/>
    <w:rsid w:val="000B2C7B"/>
    <w:rsid w:val="000B6C30"/>
    <w:rsid w:val="000B73E4"/>
    <w:rsid w:val="000B7BF3"/>
    <w:rsid w:val="000C13DA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65F"/>
    <w:rsid w:val="000F07C2"/>
    <w:rsid w:val="000F3783"/>
    <w:rsid w:val="000F45ED"/>
    <w:rsid w:val="000F585F"/>
    <w:rsid w:val="000F6C3F"/>
    <w:rsid w:val="000F6CAD"/>
    <w:rsid w:val="0010005D"/>
    <w:rsid w:val="00101950"/>
    <w:rsid w:val="001030AA"/>
    <w:rsid w:val="00103F56"/>
    <w:rsid w:val="00104382"/>
    <w:rsid w:val="00105653"/>
    <w:rsid w:val="001063EB"/>
    <w:rsid w:val="00106994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5594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4BE7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87440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6DF"/>
    <w:rsid w:val="001D2A73"/>
    <w:rsid w:val="001D3A35"/>
    <w:rsid w:val="001D4AA0"/>
    <w:rsid w:val="001D6CD3"/>
    <w:rsid w:val="001D7244"/>
    <w:rsid w:val="001D7B0A"/>
    <w:rsid w:val="001E09AE"/>
    <w:rsid w:val="001E0D56"/>
    <w:rsid w:val="001E2A1B"/>
    <w:rsid w:val="001E342D"/>
    <w:rsid w:val="001E4DD8"/>
    <w:rsid w:val="001E5E5C"/>
    <w:rsid w:val="001E69EC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708"/>
    <w:rsid w:val="00264C02"/>
    <w:rsid w:val="0026657B"/>
    <w:rsid w:val="00266C7A"/>
    <w:rsid w:val="002672D5"/>
    <w:rsid w:val="0027073B"/>
    <w:rsid w:val="00271EFA"/>
    <w:rsid w:val="00272035"/>
    <w:rsid w:val="0027267B"/>
    <w:rsid w:val="00272D30"/>
    <w:rsid w:val="002730AC"/>
    <w:rsid w:val="00275D10"/>
    <w:rsid w:val="00276551"/>
    <w:rsid w:val="0027750D"/>
    <w:rsid w:val="002802DC"/>
    <w:rsid w:val="002810A2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C97"/>
    <w:rsid w:val="002A0952"/>
    <w:rsid w:val="002A0D46"/>
    <w:rsid w:val="002A2979"/>
    <w:rsid w:val="002A376D"/>
    <w:rsid w:val="002B01B2"/>
    <w:rsid w:val="002B17A9"/>
    <w:rsid w:val="002B1C2B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616C"/>
    <w:rsid w:val="002E7B2B"/>
    <w:rsid w:val="002E7CC8"/>
    <w:rsid w:val="002F0625"/>
    <w:rsid w:val="002F070D"/>
    <w:rsid w:val="002F1DEB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006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6E1A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67703"/>
    <w:rsid w:val="00371476"/>
    <w:rsid w:val="00380297"/>
    <w:rsid w:val="003808EB"/>
    <w:rsid w:val="00382ADE"/>
    <w:rsid w:val="003842AB"/>
    <w:rsid w:val="003845A3"/>
    <w:rsid w:val="003865B4"/>
    <w:rsid w:val="003869D2"/>
    <w:rsid w:val="00386B53"/>
    <w:rsid w:val="00386D24"/>
    <w:rsid w:val="003870FA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0361"/>
    <w:rsid w:val="003D03EC"/>
    <w:rsid w:val="003D0DCD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1F8C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5F20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157"/>
    <w:rsid w:val="00454C2F"/>
    <w:rsid w:val="0045510E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0D17"/>
    <w:rsid w:val="004713A4"/>
    <w:rsid w:val="0047192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1833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79E"/>
    <w:rsid w:val="004A4B78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138E"/>
    <w:rsid w:val="004E38E0"/>
    <w:rsid w:val="004E4EEF"/>
    <w:rsid w:val="004E7D20"/>
    <w:rsid w:val="004F025D"/>
    <w:rsid w:val="004F1023"/>
    <w:rsid w:val="004F185D"/>
    <w:rsid w:val="004F1C08"/>
    <w:rsid w:val="004F1CA1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5D41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CA8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6FE1"/>
    <w:rsid w:val="0059775F"/>
    <w:rsid w:val="0059782B"/>
    <w:rsid w:val="00597FD6"/>
    <w:rsid w:val="005A2F0B"/>
    <w:rsid w:val="005A36EC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C58FC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963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2D89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52B1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E5D01"/>
    <w:rsid w:val="006F10D2"/>
    <w:rsid w:val="006F469A"/>
    <w:rsid w:val="006F4F5E"/>
    <w:rsid w:val="0070160A"/>
    <w:rsid w:val="007017ED"/>
    <w:rsid w:val="007021B8"/>
    <w:rsid w:val="007041A2"/>
    <w:rsid w:val="00704D90"/>
    <w:rsid w:val="00705797"/>
    <w:rsid w:val="00705D7E"/>
    <w:rsid w:val="00706564"/>
    <w:rsid w:val="0070710C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21F1A"/>
    <w:rsid w:val="007226AE"/>
    <w:rsid w:val="00722C77"/>
    <w:rsid w:val="00722EF1"/>
    <w:rsid w:val="00724AAE"/>
    <w:rsid w:val="007258BD"/>
    <w:rsid w:val="00726335"/>
    <w:rsid w:val="007264F8"/>
    <w:rsid w:val="00726859"/>
    <w:rsid w:val="00726895"/>
    <w:rsid w:val="00726F21"/>
    <w:rsid w:val="00730698"/>
    <w:rsid w:val="00730A8E"/>
    <w:rsid w:val="00732122"/>
    <w:rsid w:val="00733384"/>
    <w:rsid w:val="00733821"/>
    <w:rsid w:val="00733990"/>
    <w:rsid w:val="00734C81"/>
    <w:rsid w:val="00735AB8"/>
    <w:rsid w:val="00736C7C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5EC"/>
    <w:rsid w:val="00782FB1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69BF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0B4"/>
    <w:rsid w:val="007C7358"/>
    <w:rsid w:val="007C7C30"/>
    <w:rsid w:val="007D1652"/>
    <w:rsid w:val="007D2118"/>
    <w:rsid w:val="007D6DA6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0CA8"/>
    <w:rsid w:val="00803D15"/>
    <w:rsid w:val="00803D55"/>
    <w:rsid w:val="00805B50"/>
    <w:rsid w:val="00807AE8"/>
    <w:rsid w:val="0081009A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27BB9"/>
    <w:rsid w:val="008306F9"/>
    <w:rsid w:val="00830A04"/>
    <w:rsid w:val="00830CC0"/>
    <w:rsid w:val="00830D40"/>
    <w:rsid w:val="00832658"/>
    <w:rsid w:val="008328D5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C76"/>
    <w:rsid w:val="00851F9D"/>
    <w:rsid w:val="00853673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83F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93E"/>
    <w:rsid w:val="008E4F1B"/>
    <w:rsid w:val="008E5698"/>
    <w:rsid w:val="008E588A"/>
    <w:rsid w:val="008E58D3"/>
    <w:rsid w:val="008E5F28"/>
    <w:rsid w:val="008E6767"/>
    <w:rsid w:val="008E684E"/>
    <w:rsid w:val="008E6DF1"/>
    <w:rsid w:val="008E706D"/>
    <w:rsid w:val="008F0009"/>
    <w:rsid w:val="008F002E"/>
    <w:rsid w:val="008F1144"/>
    <w:rsid w:val="008F3A99"/>
    <w:rsid w:val="008F54A1"/>
    <w:rsid w:val="008F7AB2"/>
    <w:rsid w:val="0090111C"/>
    <w:rsid w:val="009029A0"/>
    <w:rsid w:val="00902DEE"/>
    <w:rsid w:val="00903E05"/>
    <w:rsid w:val="009045CD"/>
    <w:rsid w:val="009048C6"/>
    <w:rsid w:val="00905183"/>
    <w:rsid w:val="009052A5"/>
    <w:rsid w:val="00905339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65D7"/>
    <w:rsid w:val="00917693"/>
    <w:rsid w:val="00920202"/>
    <w:rsid w:val="00920A68"/>
    <w:rsid w:val="00920A6A"/>
    <w:rsid w:val="00920EA2"/>
    <w:rsid w:val="00920F62"/>
    <w:rsid w:val="009215BE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461B"/>
    <w:rsid w:val="00945A25"/>
    <w:rsid w:val="0095084D"/>
    <w:rsid w:val="009517E4"/>
    <w:rsid w:val="00952F7F"/>
    <w:rsid w:val="009531CD"/>
    <w:rsid w:val="0095476D"/>
    <w:rsid w:val="00955CFF"/>
    <w:rsid w:val="00960DC8"/>
    <w:rsid w:val="00962797"/>
    <w:rsid w:val="00963351"/>
    <w:rsid w:val="00964DD8"/>
    <w:rsid w:val="009662BC"/>
    <w:rsid w:val="00967816"/>
    <w:rsid w:val="00967AEA"/>
    <w:rsid w:val="00970A17"/>
    <w:rsid w:val="00972BD1"/>
    <w:rsid w:val="00972DA0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A73D4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496A"/>
    <w:rsid w:val="00A05B6C"/>
    <w:rsid w:val="00A07740"/>
    <w:rsid w:val="00A0780B"/>
    <w:rsid w:val="00A1321A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6D11"/>
    <w:rsid w:val="00A3722A"/>
    <w:rsid w:val="00A3730B"/>
    <w:rsid w:val="00A40376"/>
    <w:rsid w:val="00A4097B"/>
    <w:rsid w:val="00A41227"/>
    <w:rsid w:val="00A420D1"/>
    <w:rsid w:val="00A429BF"/>
    <w:rsid w:val="00A43352"/>
    <w:rsid w:val="00A44D26"/>
    <w:rsid w:val="00A44F2A"/>
    <w:rsid w:val="00A45BA8"/>
    <w:rsid w:val="00A46095"/>
    <w:rsid w:val="00A5048F"/>
    <w:rsid w:val="00A519C8"/>
    <w:rsid w:val="00A5461E"/>
    <w:rsid w:val="00A55788"/>
    <w:rsid w:val="00A57FAD"/>
    <w:rsid w:val="00A60AAC"/>
    <w:rsid w:val="00A60EE9"/>
    <w:rsid w:val="00A61153"/>
    <w:rsid w:val="00A61ED3"/>
    <w:rsid w:val="00A62748"/>
    <w:rsid w:val="00A6482B"/>
    <w:rsid w:val="00A66103"/>
    <w:rsid w:val="00A67675"/>
    <w:rsid w:val="00A676B2"/>
    <w:rsid w:val="00A67F6E"/>
    <w:rsid w:val="00A72320"/>
    <w:rsid w:val="00A72C7C"/>
    <w:rsid w:val="00A7323D"/>
    <w:rsid w:val="00A74F28"/>
    <w:rsid w:val="00A75E17"/>
    <w:rsid w:val="00A77ADB"/>
    <w:rsid w:val="00A77D2A"/>
    <w:rsid w:val="00A8068A"/>
    <w:rsid w:val="00A835DC"/>
    <w:rsid w:val="00A83BC1"/>
    <w:rsid w:val="00A85FF6"/>
    <w:rsid w:val="00A91514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3CF5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351F"/>
    <w:rsid w:val="00AE55C3"/>
    <w:rsid w:val="00AE697E"/>
    <w:rsid w:val="00AE7213"/>
    <w:rsid w:val="00AF304B"/>
    <w:rsid w:val="00AF3FE1"/>
    <w:rsid w:val="00AF4193"/>
    <w:rsid w:val="00AF6022"/>
    <w:rsid w:val="00B03146"/>
    <w:rsid w:val="00B06257"/>
    <w:rsid w:val="00B06E59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949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1974"/>
    <w:rsid w:val="00B53126"/>
    <w:rsid w:val="00B54C2F"/>
    <w:rsid w:val="00B567E8"/>
    <w:rsid w:val="00B56DE1"/>
    <w:rsid w:val="00B573E1"/>
    <w:rsid w:val="00B612D1"/>
    <w:rsid w:val="00B61696"/>
    <w:rsid w:val="00B61CCE"/>
    <w:rsid w:val="00B62324"/>
    <w:rsid w:val="00B639B6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680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64BE"/>
    <w:rsid w:val="00BB750F"/>
    <w:rsid w:val="00BC0D7D"/>
    <w:rsid w:val="00BC103B"/>
    <w:rsid w:val="00BC1731"/>
    <w:rsid w:val="00BC48A0"/>
    <w:rsid w:val="00BC61E1"/>
    <w:rsid w:val="00BC6476"/>
    <w:rsid w:val="00BD03CD"/>
    <w:rsid w:val="00BD19C2"/>
    <w:rsid w:val="00BD2E3F"/>
    <w:rsid w:val="00BD33CC"/>
    <w:rsid w:val="00BD388C"/>
    <w:rsid w:val="00BD6067"/>
    <w:rsid w:val="00BD6BDF"/>
    <w:rsid w:val="00BD756D"/>
    <w:rsid w:val="00BE0201"/>
    <w:rsid w:val="00BE39DA"/>
    <w:rsid w:val="00BE521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29A4"/>
    <w:rsid w:val="00C13315"/>
    <w:rsid w:val="00C15472"/>
    <w:rsid w:val="00C15E50"/>
    <w:rsid w:val="00C17320"/>
    <w:rsid w:val="00C17ABB"/>
    <w:rsid w:val="00C17ED3"/>
    <w:rsid w:val="00C2089C"/>
    <w:rsid w:val="00C20FA5"/>
    <w:rsid w:val="00C2125F"/>
    <w:rsid w:val="00C21D38"/>
    <w:rsid w:val="00C2213C"/>
    <w:rsid w:val="00C22796"/>
    <w:rsid w:val="00C22855"/>
    <w:rsid w:val="00C23879"/>
    <w:rsid w:val="00C24CFE"/>
    <w:rsid w:val="00C278F2"/>
    <w:rsid w:val="00C313DA"/>
    <w:rsid w:val="00C31D4C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3597"/>
    <w:rsid w:val="00C4538A"/>
    <w:rsid w:val="00C45849"/>
    <w:rsid w:val="00C45C64"/>
    <w:rsid w:val="00C4650B"/>
    <w:rsid w:val="00C46FA4"/>
    <w:rsid w:val="00C50908"/>
    <w:rsid w:val="00C5185D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38FE"/>
    <w:rsid w:val="00C83BE1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1F94"/>
    <w:rsid w:val="00CB2EED"/>
    <w:rsid w:val="00CB3DB8"/>
    <w:rsid w:val="00CB4882"/>
    <w:rsid w:val="00CB581B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112B"/>
    <w:rsid w:val="00D02183"/>
    <w:rsid w:val="00D02E25"/>
    <w:rsid w:val="00D03108"/>
    <w:rsid w:val="00D0449E"/>
    <w:rsid w:val="00D04773"/>
    <w:rsid w:val="00D0493A"/>
    <w:rsid w:val="00D04AC2"/>
    <w:rsid w:val="00D100C6"/>
    <w:rsid w:val="00D12F20"/>
    <w:rsid w:val="00D145BB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479B"/>
    <w:rsid w:val="00D65D0E"/>
    <w:rsid w:val="00D66197"/>
    <w:rsid w:val="00D72318"/>
    <w:rsid w:val="00D73151"/>
    <w:rsid w:val="00D73252"/>
    <w:rsid w:val="00D74476"/>
    <w:rsid w:val="00D756C2"/>
    <w:rsid w:val="00D7570F"/>
    <w:rsid w:val="00D763C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58C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0AB"/>
    <w:rsid w:val="00DC06D6"/>
    <w:rsid w:val="00DC09F6"/>
    <w:rsid w:val="00DC1941"/>
    <w:rsid w:val="00DC1DFE"/>
    <w:rsid w:val="00DC28AA"/>
    <w:rsid w:val="00DC31D5"/>
    <w:rsid w:val="00DC4AEF"/>
    <w:rsid w:val="00DC512B"/>
    <w:rsid w:val="00DC60D0"/>
    <w:rsid w:val="00DC61C7"/>
    <w:rsid w:val="00DC6DFD"/>
    <w:rsid w:val="00DC71D4"/>
    <w:rsid w:val="00DD0C7C"/>
    <w:rsid w:val="00DD189F"/>
    <w:rsid w:val="00DD2FD1"/>
    <w:rsid w:val="00DD3487"/>
    <w:rsid w:val="00DD3C2B"/>
    <w:rsid w:val="00DD4E33"/>
    <w:rsid w:val="00DD640B"/>
    <w:rsid w:val="00DD6C50"/>
    <w:rsid w:val="00DE1AAD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61CA"/>
    <w:rsid w:val="00E176F8"/>
    <w:rsid w:val="00E20275"/>
    <w:rsid w:val="00E20472"/>
    <w:rsid w:val="00E20CE8"/>
    <w:rsid w:val="00E21EAA"/>
    <w:rsid w:val="00E22482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84F"/>
    <w:rsid w:val="00E72D05"/>
    <w:rsid w:val="00E75442"/>
    <w:rsid w:val="00E761D3"/>
    <w:rsid w:val="00E763BC"/>
    <w:rsid w:val="00E80857"/>
    <w:rsid w:val="00E80E3C"/>
    <w:rsid w:val="00E81023"/>
    <w:rsid w:val="00E81860"/>
    <w:rsid w:val="00E846C9"/>
    <w:rsid w:val="00E85EAA"/>
    <w:rsid w:val="00E8660D"/>
    <w:rsid w:val="00E867EF"/>
    <w:rsid w:val="00E86963"/>
    <w:rsid w:val="00E93210"/>
    <w:rsid w:val="00E93C5E"/>
    <w:rsid w:val="00E93F31"/>
    <w:rsid w:val="00E944E8"/>
    <w:rsid w:val="00E95BD6"/>
    <w:rsid w:val="00E95C58"/>
    <w:rsid w:val="00E96237"/>
    <w:rsid w:val="00E9765A"/>
    <w:rsid w:val="00E979D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431"/>
    <w:rsid w:val="00EC7C99"/>
    <w:rsid w:val="00ED0315"/>
    <w:rsid w:val="00ED1A0E"/>
    <w:rsid w:val="00ED4DE0"/>
    <w:rsid w:val="00ED5C21"/>
    <w:rsid w:val="00ED66B2"/>
    <w:rsid w:val="00ED66F0"/>
    <w:rsid w:val="00ED683C"/>
    <w:rsid w:val="00ED7382"/>
    <w:rsid w:val="00EE0448"/>
    <w:rsid w:val="00EE06FC"/>
    <w:rsid w:val="00EE0FF7"/>
    <w:rsid w:val="00EE1391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1F5A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17509"/>
    <w:rsid w:val="00F23E0B"/>
    <w:rsid w:val="00F304AA"/>
    <w:rsid w:val="00F31A18"/>
    <w:rsid w:val="00F32BA8"/>
    <w:rsid w:val="00F32CF5"/>
    <w:rsid w:val="00F41113"/>
    <w:rsid w:val="00F46729"/>
    <w:rsid w:val="00F47D01"/>
    <w:rsid w:val="00F5030C"/>
    <w:rsid w:val="00F506E4"/>
    <w:rsid w:val="00F50D0B"/>
    <w:rsid w:val="00F50EF1"/>
    <w:rsid w:val="00F52DE4"/>
    <w:rsid w:val="00F5570E"/>
    <w:rsid w:val="00F56854"/>
    <w:rsid w:val="00F56F4A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1AA7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6DEB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D5E84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9066F9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Normal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D2A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D2A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9053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339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NoSpacing">
    <w:name w:val="No Spacing"/>
    <w:uiPriority w:val="1"/>
    <w:qFormat/>
    <w:rsid w:val="002775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6A95-FB99-47EB-A225-A400EFE8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665</Words>
  <Characters>3796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IDF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אהרון אייבל</cp:lastModifiedBy>
  <cp:revision>9</cp:revision>
  <cp:lastPrinted>2019-07-02T08:58:00Z</cp:lastPrinted>
  <dcterms:created xsi:type="dcterms:W3CDTF">2020-07-27T13:09:00Z</dcterms:created>
  <dcterms:modified xsi:type="dcterms:W3CDTF">2020-07-28T05:09:00Z</dcterms:modified>
</cp:coreProperties>
</file>