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A3" w:rsidRPr="000621FD" w:rsidRDefault="00B8733D" w:rsidP="003863F3">
      <w:pPr>
        <w:bidi w:val="0"/>
        <w:rPr>
          <w:rFonts w:asciiTheme="minorHAnsi" w:hAnsiTheme="minorHAnsi"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asciiTheme="minorHAnsi" w:hAnsiTheme="minorHAnsi" w:cs="David"/>
          <w:b/>
          <w:bCs/>
          <w:noProof/>
          <w:color w:val="000000" w:themeColor="text1"/>
          <w:u w:val="single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57.25pt;margin-top:9.15pt;width:32.9pt;height:42.45pt;z-index:251749376" wrapcoords="-85 0 -85 21534 21600 21534 21600 0 -85 0">
            <v:imagedata r:id="rId6" o:title=""/>
            <w10:wrap anchorx="page"/>
          </v:shape>
          <o:OLEObject Type="Embed" ProgID="MSPhotoEd.3" ShapeID="_x0000_s1032" DrawAspect="Content" ObjectID="_1611579617" r:id="rId7"/>
        </w:object>
      </w:r>
    </w:p>
    <w:p w:rsidR="000621FD" w:rsidRPr="000621FD" w:rsidRDefault="000621FD" w:rsidP="003863F3">
      <w:pPr>
        <w:pStyle w:val="a3"/>
        <w:pBdr>
          <w:bottom w:val="double" w:sz="4" w:space="3" w:color="auto"/>
        </w:pBdr>
        <w:tabs>
          <w:tab w:val="clear" w:pos="4819"/>
        </w:tabs>
        <w:jc w:val="center"/>
        <w:rPr>
          <w:rFonts w:asciiTheme="minorHAnsi" w:hAnsiTheme="minorHAnsi" w:cs="David"/>
          <w:color w:val="000000" w:themeColor="text1"/>
          <w:lang w:eastAsia="en-US"/>
        </w:rPr>
      </w:pPr>
      <w:bookmarkStart w:id="0" w:name="_GoBack"/>
      <w:r w:rsidRPr="000621FD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bookmarkEnd w:id="0"/>
    <w:p w:rsidR="006D38A3" w:rsidRPr="000621FD" w:rsidRDefault="00D21E23" w:rsidP="003863F3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  <w:r>
        <w:rPr>
          <w:rFonts w:asciiTheme="minorHAnsi" w:hAnsiTheme="minorHAnsi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88900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FD" w:rsidRPr="000621FD" w:rsidRDefault="000621FD" w:rsidP="0094186C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  <w:t xml:space="preserve">Week No. </w:t>
                            </w:r>
                            <w:r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94186C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2pt;margin-top:7pt;width:156.1pt;height:44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" filled="f" stroked="f">
                <v:textbox>
                  <w:txbxContent>
                    <w:p w:rsidR="000621FD" w:rsidRPr="000621FD" w:rsidRDefault="000621FD" w:rsidP="0094186C">
                      <w:pPr>
                        <w:bidi w:val="0"/>
                        <w:jc w:val="both"/>
                        <w:rPr>
                          <w:rFonts w:asciiTheme="minorHAnsi" w:hAnsiTheme="minorHAnsi" w:cstheme="majorBidi"/>
                          <w:sz w:val="20"/>
                          <w:szCs w:val="20"/>
                          <w:rtl/>
                        </w:rPr>
                      </w:pP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  <w:t xml:space="preserve">Week No. </w:t>
                      </w:r>
                      <w:r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2</w:t>
                      </w:r>
                      <w:r w:rsidR="0094186C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5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D38A3" w:rsidRPr="000621FD"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6D38A3" w:rsidRPr="000621FD" w:rsidRDefault="006D38A3" w:rsidP="003863F3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</w:p>
    <w:p w:rsidR="000621FD" w:rsidRDefault="000621FD" w:rsidP="003863F3">
      <w:pPr>
        <w:pStyle w:val="a5"/>
        <w:bidi w:val="0"/>
        <w:spacing w:before="0" w:after="40"/>
        <w:rPr>
          <w:rFonts w:asciiTheme="minorHAnsi" w:hAnsiTheme="minorHAnsi" w:cs="Guttman Yad-Brush"/>
          <w:color w:val="000000" w:themeColor="text1"/>
          <w:sz w:val="28"/>
          <w:szCs w:val="28"/>
        </w:rPr>
      </w:pPr>
    </w:p>
    <w:p w:rsidR="000621FD" w:rsidRPr="000621FD" w:rsidRDefault="000621FD" w:rsidP="003863F3">
      <w:pPr>
        <w:bidi w:val="0"/>
      </w:pPr>
    </w:p>
    <w:p w:rsidR="000621FD" w:rsidRPr="000621FD" w:rsidRDefault="0094186C" w:rsidP="003863F3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>February 17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  <w:vertAlign w:val="superscript"/>
        </w:rPr>
        <w:t>th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 - February 22</w:t>
      </w:r>
      <w:r w:rsidRPr="0094186C">
        <w:rPr>
          <w:rFonts w:asciiTheme="minorHAnsi" w:hAnsiTheme="minorHAnsi" w:cs="David"/>
          <w:b/>
          <w:bCs/>
          <w:color w:val="000000" w:themeColor="text1"/>
          <w:sz w:val="40"/>
          <w:szCs w:val="40"/>
          <w:vertAlign w:val="superscript"/>
        </w:rPr>
        <w:t>nd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 2019</w:t>
      </w:r>
    </w:p>
    <w:p w:rsidR="006D38A3" w:rsidRPr="000621FD" w:rsidRDefault="006D38A3" w:rsidP="003863F3">
      <w:pPr>
        <w:bidi w:val="0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0"/>
        <w:gridCol w:w="9"/>
        <w:gridCol w:w="5725"/>
        <w:gridCol w:w="1276"/>
        <w:gridCol w:w="796"/>
      </w:tblGrid>
      <w:tr w:rsidR="006D38A3" w:rsidRPr="000621FD" w:rsidTr="00E17C84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6D38A3" w:rsidRPr="000621FD" w:rsidRDefault="009B4976" w:rsidP="00E17C8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09" w:type="dxa"/>
            <w:gridSpan w:val="2"/>
            <w:shd w:val="pct5" w:color="auto" w:fill="FFFFFF"/>
            <w:vAlign w:val="center"/>
            <w:hideMark/>
          </w:tcPr>
          <w:p w:rsidR="006D38A3" w:rsidRPr="000621FD" w:rsidRDefault="009B4976" w:rsidP="00E17C8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725" w:type="dxa"/>
            <w:shd w:val="pct5" w:color="auto" w:fill="FFFFFF"/>
            <w:vAlign w:val="center"/>
            <w:hideMark/>
          </w:tcPr>
          <w:p w:rsidR="006D38A3" w:rsidRPr="000621FD" w:rsidRDefault="009B4976" w:rsidP="00E17C8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Subject </w:t>
            </w:r>
          </w:p>
        </w:tc>
        <w:tc>
          <w:tcPr>
            <w:tcW w:w="1276" w:type="dxa"/>
            <w:shd w:val="pct5" w:color="auto" w:fill="FFFFFF"/>
            <w:vAlign w:val="center"/>
            <w:hideMark/>
          </w:tcPr>
          <w:p w:rsidR="006D38A3" w:rsidRPr="000621FD" w:rsidRDefault="00906B27" w:rsidP="00E17C8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Location</w:t>
            </w:r>
            <w:r w:rsidR="009B4976"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6" w:type="dxa"/>
            <w:shd w:val="pct5" w:color="auto" w:fill="FFFFFF"/>
            <w:vAlign w:val="center"/>
            <w:hideMark/>
          </w:tcPr>
          <w:p w:rsidR="006D38A3" w:rsidRPr="000621FD" w:rsidRDefault="009B4976" w:rsidP="00E17C8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</w:pPr>
            <w:r w:rsidRPr="00D56661">
              <w:rPr>
                <w:rFonts w:asciiTheme="minorHAnsi" w:hAnsiTheme="minorHAnsi" w:cs="David"/>
                <w:b/>
                <w:bCs/>
                <w:color w:val="000000" w:themeColor="text1"/>
                <w:sz w:val="16"/>
                <w:szCs w:val="16"/>
              </w:rPr>
              <w:t>Remarks</w:t>
            </w:r>
          </w:p>
        </w:tc>
      </w:tr>
      <w:tr w:rsidR="000621FD" w:rsidRPr="000621FD" w:rsidTr="00E17C84">
        <w:trPr>
          <w:cantSplit/>
          <w:trHeight w:val="83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0621FD" w:rsidRPr="000621FD" w:rsidRDefault="000621FD" w:rsidP="00E17C84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Sunday</w:t>
            </w:r>
          </w:p>
          <w:p w:rsidR="000621FD" w:rsidRPr="000621FD" w:rsidRDefault="0094186C" w:rsidP="00E17C84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17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="000621FD" w:rsidRPr="000621FD"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1FD" w:rsidRPr="000621FD" w:rsidRDefault="000621FD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  <w:t>Research and Writing</w:t>
            </w:r>
          </w:p>
        </w:tc>
      </w:tr>
      <w:tr w:rsidR="00E17C84" w:rsidRPr="000621FD" w:rsidTr="00E17C84">
        <w:trPr>
          <w:cantSplit/>
          <w:trHeight w:val="639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 xml:space="preserve">February 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>18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0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C84" w:rsidRPr="009B1340" w:rsidRDefault="00E17C84" w:rsidP="00E17C84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8:30-12:00</w:t>
            </w:r>
          </w:p>
        </w:tc>
        <w:tc>
          <w:tcPr>
            <w:tcW w:w="57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Israeli Society / Dr. </w:t>
            </w:r>
            <w:proofErr w:type="spellStart"/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Neri</w:t>
            </w:r>
            <w:proofErr w:type="spellEnd"/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Horowitz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7C84" w:rsidRPr="000621FD" w:rsidTr="00E17C84">
        <w:trPr>
          <w:cantSplit/>
          <w:trHeight w:val="56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C84" w:rsidRPr="009B1340" w:rsidRDefault="00E17C84" w:rsidP="00E17C84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C84" w:rsidRPr="009B1340" w:rsidRDefault="001316E2" w:rsidP="001316E2">
            <w:pPr>
              <w:bidi w:val="0"/>
              <w:jc w:val="center"/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INDC Dining Hall</w:t>
            </w:r>
          </w:p>
        </w:tc>
        <w:tc>
          <w:tcPr>
            <w:tcW w:w="796" w:type="dxa"/>
            <w:vMerge/>
            <w:tcBorders>
              <w:lef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7C84" w:rsidRPr="000621FD" w:rsidTr="00E17C84">
        <w:trPr>
          <w:cantSplit/>
          <w:trHeight w:val="74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7C84" w:rsidRPr="009B1340" w:rsidRDefault="00E17C84" w:rsidP="00E17C84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According to group leaders' schedules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 xml:space="preserve">Preparing for the </w:t>
            </w:r>
            <w:r w:rsidR="001316E2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>simulation / group prep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Team Rooms</w:t>
            </w:r>
          </w:p>
        </w:tc>
        <w:tc>
          <w:tcPr>
            <w:tcW w:w="796" w:type="dxa"/>
            <w:vMerge/>
            <w:tcBorders>
              <w:lef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7C84" w:rsidRPr="000621FD" w:rsidTr="00E17C84">
        <w:trPr>
          <w:cantSplit/>
          <w:trHeight w:val="543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11:30 –12:00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Preparation for the simulation - a briefing for the acting /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Col. (Res.)  Yehuda </w:t>
            </w:r>
            <w:proofErr w:type="spellStart"/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Yochananoff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7C84" w:rsidRPr="000621FD" w:rsidTr="00E17C84">
        <w:trPr>
          <w:cantSplit/>
          <w:trHeight w:val="52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12:00 –13:00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INDC</w:t>
            </w: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ining Hall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7C84" w:rsidRPr="000621FD" w:rsidTr="00E17C84">
        <w:trPr>
          <w:cantSplit/>
          <w:trHeight w:val="50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13:00 –14:30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>Preparing</w:t>
            </w:r>
            <w:r w:rsidR="001316E2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 xml:space="preserve"> for the simulation / group prep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7C84" w:rsidRPr="000621FD" w:rsidTr="00E17C84">
        <w:trPr>
          <w:cantSplit/>
          <w:trHeight w:val="51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14:30 –19:00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Preparing for the simulation / presenting the strategy and the group-based offset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C84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7C84" w:rsidRPr="000621FD" w:rsidTr="00E17C84">
        <w:trPr>
          <w:cantSplit/>
          <w:trHeight w:val="376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Wednesday </w:t>
            </w:r>
          </w:p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20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–12:00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Strategic Experience No. 2</w:t>
            </w:r>
          </w:p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Political security simulation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E17C84" w:rsidRPr="000621FD" w:rsidTr="00E17C84">
        <w:trPr>
          <w:cantSplit/>
          <w:trHeight w:val="56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12:00 –13:00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NDC</w:t>
            </w: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ining Hall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E17C84" w:rsidRPr="000621FD" w:rsidTr="00E17C84">
        <w:trPr>
          <w:cantSplit/>
          <w:trHeight w:val="360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According to group leaders' schedules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1316E2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 xml:space="preserve">Preparing for the simulation / group </w:t>
            </w:r>
            <w:r w:rsidR="001316E2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>prep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E17C84" w:rsidRPr="000621FD" w:rsidTr="00E17C84">
        <w:trPr>
          <w:cantSplit/>
          <w:trHeight w:val="30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Thursday</w:t>
            </w:r>
          </w:p>
          <w:p w:rsidR="00E17C84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vertAlign w:val="superscript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21</w:t>
            </w:r>
            <w:r w:rsidRPr="00E77FD4"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</w:p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2"/>
                <w:szCs w:val="22"/>
                <w:rtl/>
              </w:rPr>
              <w:t xml:space="preserve">08:30 </w:t>
            </w: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  <w:t>–</w:t>
            </w:r>
            <w:r w:rsidRPr="009B1340">
              <w:rPr>
                <w:rFonts w:asciiTheme="minorHAnsi" w:hAnsiTheme="minorHAnsi" w:cs="David" w:hint="cs"/>
                <w:color w:val="000000" w:themeColor="text1"/>
                <w:sz w:val="22"/>
                <w:szCs w:val="22"/>
                <w:rtl/>
              </w:rPr>
              <w:t xml:space="preserve"> 10:00</w:t>
            </w:r>
          </w:p>
        </w:tc>
        <w:tc>
          <w:tcPr>
            <w:tcW w:w="57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Preparing</w:t>
            </w:r>
            <w:r w:rsidR="001316E2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for the simulation / group prep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17C84" w:rsidRPr="000621FD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7C84" w:rsidRPr="000621FD" w:rsidTr="00E17C84">
        <w:trPr>
          <w:cantSplit/>
          <w:trHeight w:val="83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2"/>
                <w:szCs w:val="22"/>
                <w:rtl/>
              </w:rPr>
              <w:t xml:space="preserve">10:30 </w:t>
            </w: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  <w:t>–</w:t>
            </w:r>
            <w:r w:rsidRPr="009B1340">
              <w:rPr>
                <w:rFonts w:asciiTheme="minorHAnsi" w:hAnsiTheme="minorHAnsi" w:cs="David" w:hint="cs"/>
                <w:color w:val="000000" w:themeColor="text1"/>
                <w:sz w:val="22"/>
                <w:szCs w:val="22"/>
                <w:rtl/>
              </w:rPr>
              <w:t xml:space="preserve"> 12:00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Preparing for the simulation - conversation with former US Ambassador / Mr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. Dan Shapiro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lenum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E17C84" w:rsidRPr="000621FD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7C84" w:rsidRPr="000621FD" w:rsidTr="00E17C84">
        <w:trPr>
          <w:cantSplit/>
          <w:trHeight w:val="1171"/>
        </w:trPr>
        <w:tc>
          <w:tcPr>
            <w:tcW w:w="1498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According to group leaders' schedules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>Preparing for the simulation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17C84" w:rsidRPr="009B1340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7C84" w:rsidRPr="000621FD" w:rsidTr="00E17C84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:rsidR="00E17C84" w:rsidRPr="000621FD" w:rsidRDefault="00E17C84" w:rsidP="00E17C8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22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 xml:space="preserve">nd 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E17C84" w:rsidRPr="000621FD" w:rsidRDefault="00E17C84" w:rsidP="00E17C84">
            <w:pPr>
              <w:bidi w:val="0"/>
              <w:spacing w:before="40" w:after="40"/>
              <w:jc w:val="center"/>
              <w:rPr>
                <w:rFonts w:asciiTheme="minorHAnsi" w:hAnsiTheme="minorHAnsi" w:cs="Cambri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SHABBAT SHALOM</w:t>
            </w:r>
            <w:r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!</w:t>
            </w: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6D38A3" w:rsidRPr="000621FD" w:rsidRDefault="006D38A3" w:rsidP="003863F3">
      <w:pPr>
        <w:bidi w:val="0"/>
        <w:rPr>
          <w:rFonts w:asciiTheme="minorHAnsi" w:hAnsiTheme="minorHAnsi"/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-14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0"/>
        <w:gridCol w:w="9"/>
        <w:gridCol w:w="5583"/>
        <w:gridCol w:w="1418"/>
        <w:gridCol w:w="796"/>
      </w:tblGrid>
      <w:tr w:rsidR="00794A26" w:rsidRPr="000621FD" w:rsidTr="00CB6414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794A26" w:rsidRPr="000621FD" w:rsidRDefault="00794A26" w:rsidP="00CB641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09" w:type="dxa"/>
            <w:gridSpan w:val="2"/>
            <w:shd w:val="pct5" w:color="auto" w:fill="FFFFFF"/>
            <w:vAlign w:val="center"/>
            <w:hideMark/>
          </w:tcPr>
          <w:p w:rsidR="00794A26" w:rsidRPr="000621FD" w:rsidRDefault="00794A26" w:rsidP="00CB641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583" w:type="dxa"/>
            <w:shd w:val="pct5" w:color="auto" w:fill="FFFFFF"/>
            <w:vAlign w:val="center"/>
            <w:hideMark/>
          </w:tcPr>
          <w:p w:rsidR="00794A26" w:rsidRPr="000621FD" w:rsidRDefault="00794A26" w:rsidP="00CB641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Subject 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CB641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796" w:type="dxa"/>
            <w:tcBorders>
              <w:left w:val="doub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CB641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</w:pPr>
            <w:r w:rsidRPr="00D56661">
              <w:rPr>
                <w:rFonts w:asciiTheme="minorHAnsi" w:hAnsiTheme="minorHAnsi" w:cs="David"/>
                <w:b/>
                <w:bCs/>
                <w:color w:val="000000" w:themeColor="text1"/>
                <w:sz w:val="16"/>
                <w:szCs w:val="16"/>
              </w:rPr>
              <w:t>Remarks</w:t>
            </w:r>
          </w:p>
        </w:tc>
      </w:tr>
      <w:tr w:rsidR="001316E2" w:rsidRPr="000621FD" w:rsidTr="00CB6414">
        <w:trPr>
          <w:cantSplit/>
          <w:trHeight w:val="823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Sunday</w:t>
            </w:r>
          </w:p>
          <w:p w:rsidR="001316E2" w:rsidRPr="000621FD" w:rsidRDefault="001316E2" w:rsidP="00CB6414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24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316E2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–09:00</w:t>
            </w:r>
          </w:p>
        </w:tc>
        <w:tc>
          <w:tcPr>
            <w:tcW w:w="5592" w:type="dxa"/>
            <w:gridSpan w:val="2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6E2" w:rsidRPr="001316E2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Opening briefing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</w:p>
        </w:tc>
      </w:tr>
      <w:tr w:rsidR="001316E2" w:rsidRPr="000621FD" w:rsidTr="00CB6414">
        <w:trPr>
          <w:cantSplit/>
          <w:trHeight w:val="823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316E2" w:rsidRPr="008A60AA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09:00 –16:15</w:t>
            </w:r>
          </w:p>
        </w:tc>
        <w:tc>
          <w:tcPr>
            <w:tcW w:w="5592" w:type="dxa"/>
            <w:gridSpan w:val="2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Strategic Experience No. 2</w:t>
            </w:r>
          </w:p>
          <w:p w:rsidR="001316E2" w:rsidRPr="003863F3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Political security simulation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</w:p>
        </w:tc>
      </w:tr>
      <w:tr w:rsidR="00CB6414" w:rsidRPr="000621FD" w:rsidTr="00CB6414">
        <w:trPr>
          <w:cantSplit/>
          <w:trHeight w:val="1206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25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09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–09:00</w:t>
            </w:r>
          </w:p>
        </w:tc>
        <w:tc>
          <w:tcPr>
            <w:tcW w:w="5583" w:type="dxa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B6414" w:rsidRPr="001316E2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Opening briefing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4" w:rsidRPr="003863F3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B6414" w:rsidRPr="000621FD" w:rsidTr="00CB6414">
        <w:trPr>
          <w:cantSplit/>
          <w:trHeight w:val="1206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6414" w:rsidRPr="008A60AA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09:00 –16:15</w:t>
            </w:r>
          </w:p>
        </w:tc>
        <w:tc>
          <w:tcPr>
            <w:tcW w:w="5583" w:type="dxa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B6414" w:rsidRPr="003863F3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Strategic Experience No. 2</w:t>
            </w:r>
          </w:p>
          <w:p w:rsidR="00CB6414" w:rsidRPr="003863F3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Political Security S</w:t>
            </w: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imulation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316E2" w:rsidRPr="000621FD" w:rsidTr="00CB6414">
        <w:trPr>
          <w:cantSplit/>
          <w:trHeight w:val="954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Tuesday</w:t>
            </w:r>
          </w:p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26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–13:00</w:t>
            </w:r>
          </w:p>
        </w:tc>
        <w:tc>
          <w:tcPr>
            <w:tcW w:w="5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Strategic Experience No. 2 – Unveiling </w:t>
            </w:r>
          </w:p>
          <w:p w:rsidR="001316E2" w:rsidRPr="003863F3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316E2" w:rsidRPr="000621FD" w:rsidTr="00CB6414">
        <w:trPr>
          <w:cantSplit/>
          <w:trHeight w:val="110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18:30 –22:00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INDC Simulation Summary Evening – With Spouses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IDF Hall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316E2" w:rsidRPr="000621FD" w:rsidTr="00CB6414">
        <w:trPr>
          <w:cantSplit/>
          <w:trHeight w:val="138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Wednesday </w:t>
            </w:r>
          </w:p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27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316E2" w:rsidRPr="009B1340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08:30 </w:t>
            </w: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–</w:t>
            </w:r>
            <w:r w:rsidR="00CB6414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B6414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 xml:space="preserve">Preparation for </w:t>
            </w:r>
            <w:r w:rsidR="00CB6414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 xml:space="preserve">the </w:t>
            </w:r>
            <w:r w:rsidRPr="00CB6414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Europe Trip</w:t>
            </w:r>
            <w:r w:rsidR="00CB6414" w:rsidRPr="00CB6414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 xml:space="preserve"> – Introduction to NATO</w:t>
            </w: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B6414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/ INDC Participants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316E2" w:rsidRPr="009B1340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CB6414" w:rsidRPr="000621FD" w:rsidTr="00CB6414">
        <w:trPr>
          <w:cantSplit/>
          <w:trHeight w:val="52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10:30-12:00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4" w:rsidRPr="003863F3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CB6414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Preparation for Europe Trip –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The European Union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CB6414" w:rsidRPr="000621FD" w:rsidTr="004A095D">
        <w:trPr>
          <w:cantSplit/>
          <w:trHeight w:val="44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4" w:rsidRP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CB6414" w:rsidRPr="000621FD" w:rsidTr="004A095D">
        <w:trPr>
          <w:cantSplit/>
          <w:trHeight w:val="38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4" w:rsidRP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CB6414" w:rsidRPr="000621FD" w:rsidTr="00CB6414">
        <w:trPr>
          <w:cantSplit/>
          <w:trHeight w:val="138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4" w:rsidRPr="003863F3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CB6414" w:rsidRPr="000621FD" w:rsidTr="00CB6414">
        <w:trPr>
          <w:cantSplit/>
          <w:trHeight w:val="138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13:00-14:15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4" w:rsidRPr="003863F3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CB6414" w:rsidRPr="000621FD" w:rsidTr="00CB6414">
        <w:trPr>
          <w:cantSplit/>
          <w:trHeight w:val="138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14:45-16:15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4" w:rsidRPr="003863F3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B6414" w:rsidRDefault="00CB6414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414" w:rsidRPr="000621FD" w:rsidRDefault="00CB6414" w:rsidP="00CB641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1316E2" w:rsidRPr="000621FD" w:rsidTr="00CB6414">
        <w:trPr>
          <w:cantSplit/>
          <w:trHeight w:val="30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Thursday</w:t>
            </w:r>
          </w:p>
          <w:p w:rsidR="001316E2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vertAlign w:val="superscript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28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</w:p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9B1340" w:rsidRDefault="001316E2" w:rsidP="00CB6414">
            <w:pPr>
              <w:bidi w:val="0"/>
              <w:spacing w:before="40" w:after="40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08:30 –10:00 </w:t>
            </w:r>
          </w:p>
        </w:tc>
        <w:tc>
          <w:tcPr>
            <w:tcW w:w="55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  <w:rtl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 xml:space="preserve">Preparation for the European Tour – Commanders Hour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E2" w:rsidRPr="009B1340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lenum</w:t>
            </w:r>
          </w:p>
        </w:tc>
        <w:tc>
          <w:tcPr>
            <w:tcW w:w="79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316E2" w:rsidRPr="000621FD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316E2" w:rsidRPr="000621FD" w:rsidTr="00CB6414">
        <w:trPr>
          <w:cantSplit/>
          <w:trHeight w:val="36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9B1340" w:rsidRDefault="001316E2" w:rsidP="00CB6414">
            <w:pPr>
              <w:bidi w:val="0"/>
              <w:spacing w:before="40" w:after="40"/>
              <w:jc w:val="both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10:30 –12:30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Preparation for the European tour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9B1340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1316E2" w:rsidRPr="000621FD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316E2" w:rsidRPr="000621FD" w:rsidTr="00CB6414">
        <w:trPr>
          <w:cantSplit/>
          <w:trHeight w:val="41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9B1340" w:rsidRDefault="001316E2" w:rsidP="00CB6414">
            <w:pPr>
              <w:bidi w:val="0"/>
              <w:spacing w:before="40" w:after="40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12:30 –13:30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 w:hint="cs"/>
                <w:color w:val="000000" w:themeColor="text1"/>
                <w:sz w:val="28"/>
                <w:szCs w:val="28"/>
              </w:rPr>
              <w:t>L</w:t>
            </w: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 xml:space="preserve">unch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9B1340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IDF</w:t>
            </w:r>
            <w:r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 xml:space="preserve">ining Hall  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1316E2" w:rsidRPr="000621FD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316E2" w:rsidRPr="000621FD" w:rsidTr="00CB6414">
        <w:trPr>
          <w:cantSplit/>
          <w:trHeight w:val="56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spacing w:before="40" w:after="40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13:30 –14:30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  <w:rtl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A trip to the house of the British ambassador in Israel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E2" w:rsidRPr="009B1340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1316E2" w:rsidRPr="000621FD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316E2" w:rsidRPr="000621FD" w:rsidTr="00CB6414">
        <w:trPr>
          <w:cantSplit/>
          <w:trHeight w:val="551"/>
        </w:trPr>
        <w:tc>
          <w:tcPr>
            <w:tcW w:w="1498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316E2" w:rsidRPr="009B1340" w:rsidRDefault="001316E2" w:rsidP="00CB6414">
            <w:pPr>
              <w:bidi w:val="0"/>
              <w:spacing w:before="40" w:after="40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14:30 –16:00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316E2" w:rsidRPr="003863F3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Meeting hosted by British Ambassador to Israel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316E2" w:rsidRPr="009B1340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316E2" w:rsidRPr="000621FD" w:rsidTr="00CB6414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:rsidR="001316E2" w:rsidRPr="000621FD" w:rsidRDefault="001316E2" w:rsidP="00CB641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1</w:t>
            </w:r>
            <w:r w:rsidRPr="008A60AA"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1316E2" w:rsidRPr="000621FD" w:rsidRDefault="001316E2" w:rsidP="00CB6414">
            <w:pPr>
              <w:bidi w:val="0"/>
              <w:spacing w:before="40" w:after="40"/>
              <w:jc w:val="center"/>
              <w:rPr>
                <w:rFonts w:asciiTheme="minorHAnsi" w:hAnsiTheme="minorHAnsi" w:cs="Cambri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SHABBAT SHALOM</w:t>
            </w:r>
            <w:r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!</w:t>
            </w: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6D38A3" w:rsidRDefault="006D38A3" w:rsidP="003863F3">
      <w:pPr>
        <w:bidi w:val="0"/>
        <w:rPr>
          <w:rFonts w:asciiTheme="minorHAnsi" w:hAnsiTheme="minorHAnsi"/>
          <w:color w:val="000000" w:themeColor="text1"/>
        </w:rPr>
      </w:pPr>
    </w:p>
    <w:p w:rsidR="008A60AA" w:rsidRDefault="008A60AA" w:rsidP="003863F3">
      <w:pPr>
        <w:bidi w:val="0"/>
        <w:rPr>
          <w:rFonts w:asciiTheme="minorHAnsi" w:hAnsiTheme="minorHAnsi"/>
          <w:color w:val="000000" w:themeColor="text1"/>
          <w:rtl/>
        </w:rPr>
      </w:pPr>
      <w:r>
        <w:rPr>
          <w:rFonts w:asciiTheme="minorHAnsi" w:hAnsiTheme="minorHAnsi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71ADC8" wp14:editId="15249312">
                <wp:simplePos x="0" y="0"/>
                <wp:positionH relativeFrom="column">
                  <wp:posOffset>4168140</wp:posOffset>
                </wp:positionH>
                <wp:positionV relativeFrom="paragraph">
                  <wp:posOffset>76835</wp:posOffset>
                </wp:positionV>
                <wp:extent cx="1982470" cy="56451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0AA" w:rsidRPr="000621FD" w:rsidRDefault="008A60AA" w:rsidP="008A60AA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  <w:t xml:space="preserve">Week No. </w:t>
                            </w:r>
                            <w:r>
                              <w:rPr>
                                <w:rFonts w:asciiTheme="minorHAnsi" w:hAnsiTheme="minorHAnsi" w:cstheme="majorBidi" w:hint="cs"/>
                                <w:sz w:val="20"/>
                                <w:szCs w:val="20"/>
                                <w:rtl/>
                              </w:rPr>
                              <w:t>26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1ADC8" id="Text Box 1" o:spid="_x0000_s1027" type="#_x0000_t202" style="position:absolute;margin-left:328.2pt;margin-top:6.05pt;width:156.1pt;height:44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BG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" filled="f" stroked="f">
                <v:textbox>
                  <w:txbxContent>
                    <w:p w:rsidR="008A60AA" w:rsidRPr="000621FD" w:rsidRDefault="008A60AA" w:rsidP="008A60AA">
                      <w:pPr>
                        <w:bidi w:val="0"/>
                        <w:jc w:val="both"/>
                        <w:rPr>
                          <w:rFonts w:asciiTheme="minorHAnsi" w:hAnsiTheme="minorHAnsi" w:cstheme="majorBidi"/>
                          <w:sz w:val="20"/>
                          <w:szCs w:val="20"/>
                          <w:rtl/>
                        </w:rPr>
                      </w:pP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  <w:t xml:space="preserve">Week No. </w:t>
                      </w:r>
                      <w:r>
                        <w:rPr>
                          <w:rFonts w:asciiTheme="minorHAnsi" w:hAnsiTheme="minorHAnsi" w:cstheme="majorBidi" w:hint="cs"/>
                          <w:sz w:val="20"/>
                          <w:szCs w:val="20"/>
                          <w:rtl/>
                        </w:rPr>
                        <w:t>26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A60AA" w:rsidRDefault="008A60AA" w:rsidP="003863F3">
      <w:pPr>
        <w:bidi w:val="0"/>
        <w:rPr>
          <w:rFonts w:asciiTheme="minorHAnsi" w:hAnsiTheme="minorHAnsi"/>
          <w:color w:val="000000" w:themeColor="text1"/>
        </w:rPr>
      </w:pPr>
    </w:p>
    <w:p w:rsidR="008A60AA" w:rsidRPr="000621FD" w:rsidRDefault="008A60AA" w:rsidP="003863F3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February </w:t>
      </w:r>
      <w:r>
        <w:rPr>
          <w:rFonts w:asciiTheme="minorHAnsi" w:hAnsiTheme="minorHAnsi" w:cs="David" w:hint="cs"/>
          <w:b/>
          <w:bCs/>
          <w:color w:val="000000" w:themeColor="text1"/>
          <w:sz w:val="40"/>
          <w:szCs w:val="40"/>
          <w:rtl/>
        </w:rPr>
        <w:t>24</w:t>
      </w:r>
      <w:proofErr w:type="spellStart"/>
      <w:r>
        <w:rPr>
          <w:rFonts w:asciiTheme="minorHAnsi" w:hAnsiTheme="minorHAnsi" w:cs="David"/>
          <w:b/>
          <w:bCs/>
          <w:color w:val="000000" w:themeColor="text1"/>
          <w:sz w:val="40"/>
          <w:szCs w:val="40"/>
          <w:vertAlign w:val="superscript"/>
        </w:rPr>
        <w:t>th</w:t>
      </w:r>
      <w:proofErr w:type="spellEnd"/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 – </w:t>
      </w:r>
      <w:r>
        <w:rPr>
          <w:rFonts w:asciiTheme="minorHAnsi" w:hAnsiTheme="minorHAnsi" w:cs="David" w:hint="cs"/>
          <w:b/>
          <w:bCs/>
          <w:color w:val="000000" w:themeColor="text1"/>
          <w:sz w:val="40"/>
          <w:szCs w:val="40"/>
        </w:rPr>
        <w:t>M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>arch 1</w:t>
      </w:r>
      <w:r w:rsidRPr="008A60AA">
        <w:rPr>
          <w:rFonts w:asciiTheme="minorHAnsi" w:hAnsiTheme="minorHAnsi" w:cs="David"/>
          <w:b/>
          <w:bCs/>
          <w:color w:val="000000" w:themeColor="text1"/>
          <w:sz w:val="40"/>
          <w:szCs w:val="40"/>
          <w:vertAlign w:val="superscript"/>
        </w:rPr>
        <w:t>st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 2019</w:t>
      </w:r>
    </w:p>
    <w:p w:rsidR="008A60AA" w:rsidRDefault="008A60AA" w:rsidP="003863F3">
      <w:pPr>
        <w:bidi w:val="0"/>
        <w:jc w:val="center"/>
        <w:rPr>
          <w:rFonts w:asciiTheme="minorHAnsi" w:hAnsiTheme="minorHAnsi"/>
          <w:color w:val="000000" w:themeColor="text1"/>
        </w:rPr>
      </w:pPr>
    </w:p>
    <w:p w:rsidR="008A60AA" w:rsidRDefault="008A60AA" w:rsidP="003863F3">
      <w:pPr>
        <w:bidi w:val="0"/>
        <w:rPr>
          <w:rFonts w:asciiTheme="minorHAnsi" w:hAnsiTheme="minorHAnsi"/>
          <w:color w:val="000000" w:themeColor="text1"/>
          <w:rtl/>
        </w:rPr>
      </w:pPr>
    </w:p>
    <w:p w:rsidR="008A60AA" w:rsidRDefault="008A60AA" w:rsidP="003863F3">
      <w:pPr>
        <w:bidi w:val="0"/>
        <w:rPr>
          <w:rFonts w:asciiTheme="minorHAnsi" w:hAnsiTheme="minorHAnsi"/>
          <w:color w:val="000000" w:themeColor="text1"/>
        </w:rPr>
      </w:pPr>
    </w:p>
    <w:p w:rsidR="008A60AA" w:rsidRPr="000621FD" w:rsidRDefault="008A60AA" w:rsidP="003863F3">
      <w:pPr>
        <w:bidi w:val="0"/>
        <w:rPr>
          <w:rFonts w:asciiTheme="minorHAnsi" w:hAnsiTheme="minorHAnsi"/>
          <w:color w:val="000000" w:themeColor="text1"/>
          <w:rtl/>
        </w:rPr>
      </w:pPr>
    </w:p>
    <w:sectPr w:rsidR="008A60AA" w:rsidRPr="000621F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47FD7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1FD"/>
    <w:rsid w:val="00062B99"/>
    <w:rsid w:val="000635AD"/>
    <w:rsid w:val="000649AE"/>
    <w:rsid w:val="000663FD"/>
    <w:rsid w:val="0007351D"/>
    <w:rsid w:val="0007458F"/>
    <w:rsid w:val="00075AD7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BF3"/>
    <w:rsid w:val="000C2A77"/>
    <w:rsid w:val="000C3937"/>
    <w:rsid w:val="000C3EE9"/>
    <w:rsid w:val="000C4122"/>
    <w:rsid w:val="000C673E"/>
    <w:rsid w:val="000C6B0E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6E2"/>
    <w:rsid w:val="00131D53"/>
    <w:rsid w:val="001326CE"/>
    <w:rsid w:val="00133E7A"/>
    <w:rsid w:val="0013422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54B1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8782C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53D3"/>
    <w:rsid w:val="0021583A"/>
    <w:rsid w:val="00217081"/>
    <w:rsid w:val="002225AE"/>
    <w:rsid w:val="00222E43"/>
    <w:rsid w:val="0022499E"/>
    <w:rsid w:val="00225D67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5E8D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6598"/>
    <w:rsid w:val="0030289F"/>
    <w:rsid w:val="003032CC"/>
    <w:rsid w:val="0030345E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609A"/>
    <w:rsid w:val="003863F3"/>
    <w:rsid w:val="003865B4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F1"/>
    <w:rsid w:val="003D21C9"/>
    <w:rsid w:val="003D4769"/>
    <w:rsid w:val="003E051E"/>
    <w:rsid w:val="003E11B0"/>
    <w:rsid w:val="003E1B98"/>
    <w:rsid w:val="003E1D99"/>
    <w:rsid w:val="003E2450"/>
    <w:rsid w:val="003E4927"/>
    <w:rsid w:val="003E4DD6"/>
    <w:rsid w:val="003E5B41"/>
    <w:rsid w:val="003E6AA1"/>
    <w:rsid w:val="003F10BF"/>
    <w:rsid w:val="003F4E5A"/>
    <w:rsid w:val="003F54C4"/>
    <w:rsid w:val="003F6D3F"/>
    <w:rsid w:val="003F763E"/>
    <w:rsid w:val="004003DF"/>
    <w:rsid w:val="00400918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7BD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5491"/>
    <w:rsid w:val="004B774A"/>
    <w:rsid w:val="004B7CBD"/>
    <w:rsid w:val="004C02F9"/>
    <w:rsid w:val="004C0E89"/>
    <w:rsid w:val="004C2550"/>
    <w:rsid w:val="004C5CA2"/>
    <w:rsid w:val="004D0E81"/>
    <w:rsid w:val="004D24AD"/>
    <w:rsid w:val="004D2A4E"/>
    <w:rsid w:val="004D3B59"/>
    <w:rsid w:val="004D61F2"/>
    <w:rsid w:val="004D6696"/>
    <w:rsid w:val="004E38E0"/>
    <w:rsid w:val="004E4EEF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40C"/>
    <w:rsid w:val="00541549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24EB"/>
    <w:rsid w:val="00577A76"/>
    <w:rsid w:val="00583292"/>
    <w:rsid w:val="005877E2"/>
    <w:rsid w:val="0059090E"/>
    <w:rsid w:val="00592136"/>
    <w:rsid w:val="005952BD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D8B"/>
    <w:rsid w:val="005B5E20"/>
    <w:rsid w:val="005B748F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7FE4"/>
    <w:rsid w:val="006914A1"/>
    <w:rsid w:val="00691702"/>
    <w:rsid w:val="00693534"/>
    <w:rsid w:val="0069379F"/>
    <w:rsid w:val="006956BA"/>
    <w:rsid w:val="00696146"/>
    <w:rsid w:val="00696E0E"/>
    <w:rsid w:val="00696FC1"/>
    <w:rsid w:val="006978DC"/>
    <w:rsid w:val="006A29D5"/>
    <w:rsid w:val="006A2A73"/>
    <w:rsid w:val="006A45FC"/>
    <w:rsid w:val="006A6EE1"/>
    <w:rsid w:val="006A7B7F"/>
    <w:rsid w:val="006B04C5"/>
    <w:rsid w:val="006B0A37"/>
    <w:rsid w:val="006B23A9"/>
    <w:rsid w:val="006B2DE8"/>
    <w:rsid w:val="006B77A7"/>
    <w:rsid w:val="006C2A9D"/>
    <w:rsid w:val="006C2EA5"/>
    <w:rsid w:val="006C3AA1"/>
    <w:rsid w:val="006C3B35"/>
    <w:rsid w:val="006C551D"/>
    <w:rsid w:val="006C5583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701F"/>
    <w:rsid w:val="006D7E3D"/>
    <w:rsid w:val="006E02BA"/>
    <w:rsid w:val="006E1DBB"/>
    <w:rsid w:val="006E26EE"/>
    <w:rsid w:val="006E302F"/>
    <w:rsid w:val="006F10D2"/>
    <w:rsid w:val="006F469A"/>
    <w:rsid w:val="00700351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2122"/>
    <w:rsid w:val="00733384"/>
    <w:rsid w:val="00733821"/>
    <w:rsid w:val="00733990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C1A"/>
    <w:rsid w:val="00792255"/>
    <w:rsid w:val="00792992"/>
    <w:rsid w:val="00794A2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3A2E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0AA"/>
    <w:rsid w:val="008B1E24"/>
    <w:rsid w:val="008B32B5"/>
    <w:rsid w:val="008B4FF5"/>
    <w:rsid w:val="008B7323"/>
    <w:rsid w:val="008C05DC"/>
    <w:rsid w:val="008C20C2"/>
    <w:rsid w:val="008C2155"/>
    <w:rsid w:val="008C5DC9"/>
    <w:rsid w:val="008D0052"/>
    <w:rsid w:val="008D40D7"/>
    <w:rsid w:val="008D5083"/>
    <w:rsid w:val="008D5EF3"/>
    <w:rsid w:val="008D6E60"/>
    <w:rsid w:val="008D701D"/>
    <w:rsid w:val="008D71E8"/>
    <w:rsid w:val="008D75C6"/>
    <w:rsid w:val="008E190B"/>
    <w:rsid w:val="008E4F1B"/>
    <w:rsid w:val="008E5698"/>
    <w:rsid w:val="008E588A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6B27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3AA7"/>
    <w:rsid w:val="00934FA6"/>
    <w:rsid w:val="00934FEE"/>
    <w:rsid w:val="00936B13"/>
    <w:rsid w:val="00937514"/>
    <w:rsid w:val="009377FD"/>
    <w:rsid w:val="0094186C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26FA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1340"/>
    <w:rsid w:val="009B26D2"/>
    <w:rsid w:val="009B4976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3C3F"/>
    <w:rsid w:val="009E3EA7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4FF4"/>
    <w:rsid w:val="00A05B6C"/>
    <w:rsid w:val="00A07740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5FF6"/>
    <w:rsid w:val="00A91514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7886"/>
    <w:rsid w:val="00AC08AC"/>
    <w:rsid w:val="00AC1771"/>
    <w:rsid w:val="00AC3B74"/>
    <w:rsid w:val="00AC457B"/>
    <w:rsid w:val="00AC4689"/>
    <w:rsid w:val="00AD1DAA"/>
    <w:rsid w:val="00AD3478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CCE"/>
    <w:rsid w:val="00B65B29"/>
    <w:rsid w:val="00B66102"/>
    <w:rsid w:val="00B675F7"/>
    <w:rsid w:val="00B706D1"/>
    <w:rsid w:val="00B70C2C"/>
    <w:rsid w:val="00B740C9"/>
    <w:rsid w:val="00B7539E"/>
    <w:rsid w:val="00B762D7"/>
    <w:rsid w:val="00B764AF"/>
    <w:rsid w:val="00B76B8E"/>
    <w:rsid w:val="00B77A72"/>
    <w:rsid w:val="00B83547"/>
    <w:rsid w:val="00B86D58"/>
    <w:rsid w:val="00B8733D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476"/>
    <w:rsid w:val="00BD19C2"/>
    <w:rsid w:val="00BD2E3F"/>
    <w:rsid w:val="00BD33CC"/>
    <w:rsid w:val="00BD388C"/>
    <w:rsid w:val="00BD756D"/>
    <w:rsid w:val="00BE39DA"/>
    <w:rsid w:val="00BE532F"/>
    <w:rsid w:val="00BF0F0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5E5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587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1669"/>
    <w:rsid w:val="00C65E93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1FB8"/>
    <w:rsid w:val="00C94B54"/>
    <w:rsid w:val="00C9553A"/>
    <w:rsid w:val="00CA1A35"/>
    <w:rsid w:val="00CA476D"/>
    <w:rsid w:val="00CA71A1"/>
    <w:rsid w:val="00CB2EED"/>
    <w:rsid w:val="00CB3DB8"/>
    <w:rsid w:val="00CB4882"/>
    <w:rsid w:val="00CB6414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6F8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1766D"/>
    <w:rsid w:val="00D21E23"/>
    <w:rsid w:val="00D35B3B"/>
    <w:rsid w:val="00D40CFF"/>
    <w:rsid w:val="00D416D6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661"/>
    <w:rsid w:val="00D56D7E"/>
    <w:rsid w:val="00D575F3"/>
    <w:rsid w:val="00D60161"/>
    <w:rsid w:val="00D606A4"/>
    <w:rsid w:val="00D61120"/>
    <w:rsid w:val="00D64703"/>
    <w:rsid w:val="00D65D0E"/>
    <w:rsid w:val="00D67001"/>
    <w:rsid w:val="00D72318"/>
    <w:rsid w:val="00D73151"/>
    <w:rsid w:val="00D73252"/>
    <w:rsid w:val="00D74476"/>
    <w:rsid w:val="00D7570F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3487"/>
    <w:rsid w:val="00DD4E33"/>
    <w:rsid w:val="00DD640B"/>
    <w:rsid w:val="00DD6C50"/>
    <w:rsid w:val="00DE4046"/>
    <w:rsid w:val="00DE4EBA"/>
    <w:rsid w:val="00DE6C14"/>
    <w:rsid w:val="00DE6C2C"/>
    <w:rsid w:val="00DF00E5"/>
    <w:rsid w:val="00DF34D8"/>
    <w:rsid w:val="00DF57E7"/>
    <w:rsid w:val="00E013DE"/>
    <w:rsid w:val="00E029A4"/>
    <w:rsid w:val="00E0320F"/>
    <w:rsid w:val="00E03E93"/>
    <w:rsid w:val="00E0431F"/>
    <w:rsid w:val="00E0446C"/>
    <w:rsid w:val="00E110D8"/>
    <w:rsid w:val="00E1111E"/>
    <w:rsid w:val="00E11B50"/>
    <w:rsid w:val="00E12538"/>
    <w:rsid w:val="00E15A4B"/>
    <w:rsid w:val="00E15D7B"/>
    <w:rsid w:val="00E176F8"/>
    <w:rsid w:val="00E17C84"/>
    <w:rsid w:val="00E20472"/>
    <w:rsid w:val="00E21EAA"/>
    <w:rsid w:val="00E241E2"/>
    <w:rsid w:val="00E244E6"/>
    <w:rsid w:val="00E25EA5"/>
    <w:rsid w:val="00E27E88"/>
    <w:rsid w:val="00E3204A"/>
    <w:rsid w:val="00E33953"/>
    <w:rsid w:val="00E4244E"/>
    <w:rsid w:val="00E44D38"/>
    <w:rsid w:val="00E4637F"/>
    <w:rsid w:val="00E46414"/>
    <w:rsid w:val="00E47762"/>
    <w:rsid w:val="00E5160D"/>
    <w:rsid w:val="00E52628"/>
    <w:rsid w:val="00E54AE0"/>
    <w:rsid w:val="00E5621B"/>
    <w:rsid w:val="00E56FA7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77FD4"/>
    <w:rsid w:val="00E80857"/>
    <w:rsid w:val="00E80E3C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387"/>
    <w:rsid w:val="00EC56CD"/>
    <w:rsid w:val="00EC6AC5"/>
    <w:rsid w:val="00EC7C99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2445"/>
    <w:rsid w:val="00F05D28"/>
    <w:rsid w:val="00F113F9"/>
    <w:rsid w:val="00F139FA"/>
    <w:rsid w:val="00F1485F"/>
    <w:rsid w:val="00F157B5"/>
    <w:rsid w:val="00F15B2D"/>
    <w:rsid w:val="00F304AA"/>
    <w:rsid w:val="00F31A18"/>
    <w:rsid w:val="00F32BA8"/>
    <w:rsid w:val="00F361B8"/>
    <w:rsid w:val="00F46729"/>
    <w:rsid w:val="00F506E4"/>
    <w:rsid w:val="00F50D0B"/>
    <w:rsid w:val="00F50EF1"/>
    <w:rsid w:val="00F52DE4"/>
    <w:rsid w:val="00F5570E"/>
    <w:rsid w:val="00F56854"/>
    <w:rsid w:val="00F57AF1"/>
    <w:rsid w:val="00F62691"/>
    <w:rsid w:val="00F649D8"/>
    <w:rsid w:val="00F652C1"/>
    <w:rsid w:val="00F66F59"/>
    <w:rsid w:val="00F67535"/>
    <w:rsid w:val="00F67AFD"/>
    <w:rsid w:val="00F67CDA"/>
    <w:rsid w:val="00F74001"/>
    <w:rsid w:val="00F770F0"/>
    <w:rsid w:val="00F8024A"/>
    <w:rsid w:val="00F80FF3"/>
    <w:rsid w:val="00F8502A"/>
    <w:rsid w:val="00F87C57"/>
    <w:rsid w:val="00F9109E"/>
    <w:rsid w:val="00F913C5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1685"/>
    <w:rsid w:val="00FB2548"/>
    <w:rsid w:val="00FB4E70"/>
    <w:rsid w:val="00FB76CA"/>
    <w:rsid w:val="00FC17EA"/>
    <w:rsid w:val="00FC47F7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2F3D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F92D82D"/>
  <w15:docId w15:val="{6A7CB9F3-AF9D-4B4B-A16A-C3C2F68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BFED-2783-41B2-871B-A0C48B70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u26697</cp:lastModifiedBy>
  <cp:revision>2</cp:revision>
  <cp:lastPrinted>2018-12-25T10:12:00Z</cp:lastPrinted>
  <dcterms:created xsi:type="dcterms:W3CDTF">2019-02-13T14:14:00Z</dcterms:created>
  <dcterms:modified xsi:type="dcterms:W3CDTF">2019-02-13T14:14:00Z</dcterms:modified>
</cp:coreProperties>
</file>