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CB" w:rsidRPr="00BC5B2B" w:rsidRDefault="009C19CE" w:rsidP="008673F3">
      <w:pPr>
        <w:tabs>
          <w:tab w:val="right" w:pos="2977"/>
        </w:tabs>
        <w:spacing w:after="0"/>
        <w:ind w:left="3033" w:firstLine="567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C5B2B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1174115</wp:posOffset>
            </wp:positionH>
            <wp:positionV relativeFrom="paragraph">
              <wp:posOffset>-214630</wp:posOffset>
            </wp:positionV>
            <wp:extent cx="907225" cy="1033153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5" cy="103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579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                                                                         </w:t>
      </w:r>
      <w:r w:rsidR="00BD59A5" w:rsidRPr="00BC5B2B">
        <w:rPr>
          <w:rFonts w:ascii="Times New Roman" w:hAnsi="Times New Roman" w:cs="Times New Roman"/>
          <w:b/>
          <w:bCs/>
          <w:sz w:val="32"/>
          <w:szCs w:val="32"/>
          <w:u w:val="single"/>
        </w:rPr>
        <w:t>IDF Military Colleges</w:t>
      </w:r>
    </w:p>
    <w:p w:rsidR="009D259E" w:rsidRPr="00F00D39" w:rsidRDefault="007D5627" w:rsidP="00242D16">
      <w:pPr>
        <w:spacing w:after="0"/>
        <w:ind w:left="2977" w:firstLine="623"/>
        <w:rPr>
          <w:rFonts w:ascii="Times New Roman" w:hAnsi="Times New Roman" w:cs="Times New Roman"/>
          <w:sz w:val="28"/>
          <w:szCs w:val="28"/>
        </w:rPr>
      </w:pPr>
      <w:r w:rsidRPr="00F00D39">
        <w:rPr>
          <w:rFonts w:ascii="Times New Roman" w:hAnsi="Times New Roman" w:cs="Times New Roman"/>
          <w:sz w:val="28"/>
          <w:szCs w:val="28"/>
        </w:rPr>
        <w:t xml:space="preserve">USA National </w:t>
      </w:r>
      <w:r w:rsidR="00242D16" w:rsidRPr="00F00D39">
        <w:rPr>
          <w:rFonts w:ascii="Times New Roman" w:hAnsi="Times New Roman" w:cs="Times New Roman"/>
          <w:sz w:val="28"/>
          <w:szCs w:val="28"/>
        </w:rPr>
        <w:t>Defense University Delegation</w:t>
      </w:r>
    </w:p>
    <w:p w:rsidR="005E34D1" w:rsidRPr="00F00D39" w:rsidRDefault="007D5627" w:rsidP="00E41B62">
      <w:pPr>
        <w:spacing w:after="0"/>
        <w:ind w:left="2977" w:firstLine="623"/>
        <w:rPr>
          <w:rFonts w:ascii="Times New Roman" w:hAnsi="Times New Roman" w:cs="Times New Roman"/>
          <w:sz w:val="28"/>
          <w:szCs w:val="28"/>
        </w:rPr>
      </w:pPr>
      <w:r w:rsidRPr="00F00D39">
        <w:rPr>
          <w:rFonts w:ascii="Times New Roman" w:hAnsi="Times New Roman" w:cs="Times New Roman"/>
          <w:sz w:val="28"/>
          <w:szCs w:val="28"/>
        </w:rPr>
        <w:t>Sunday</w:t>
      </w:r>
      <w:r w:rsidR="008D0777" w:rsidRPr="00F00D39">
        <w:rPr>
          <w:rFonts w:ascii="Times New Roman" w:hAnsi="Times New Roman" w:cs="Times New Roman"/>
          <w:sz w:val="28"/>
          <w:szCs w:val="28"/>
        </w:rPr>
        <w:t xml:space="preserve">, </w:t>
      </w:r>
      <w:r w:rsidRPr="00F00D39">
        <w:rPr>
          <w:rFonts w:ascii="Times New Roman" w:hAnsi="Times New Roman" w:cs="Times New Roman"/>
          <w:sz w:val="28"/>
          <w:szCs w:val="28"/>
        </w:rPr>
        <w:t>April</w:t>
      </w:r>
      <w:r w:rsidR="00E41B62" w:rsidRPr="00F00D39">
        <w:rPr>
          <w:rFonts w:ascii="Times New Roman" w:hAnsi="Times New Roman" w:cs="Times New Roman"/>
          <w:sz w:val="28"/>
          <w:szCs w:val="28"/>
        </w:rPr>
        <w:t xml:space="preserve"> 2</w:t>
      </w:r>
      <w:r w:rsidR="00E41B62" w:rsidRPr="00F00D39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167C25" w:rsidRPr="00F00D39">
        <w:rPr>
          <w:rFonts w:ascii="Times New Roman" w:hAnsi="Times New Roman" w:cs="Times New Roman"/>
          <w:sz w:val="28"/>
          <w:szCs w:val="28"/>
        </w:rPr>
        <w:t xml:space="preserve"> 201</w:t>
      </w:r>
      <w:r w:rsidR="00E41B62" w:rsidRPr="00F00D39">
        <w:rPr>
          <w:rFonts w:ascii="Times New Roman" w:hAnsi="Times New Roman" w:cs="Times New Roman"/>
          <w:sz w:val="28"/>
          <w:szCs w:val="28"/>
        </w:rPr>
        <w:t>7</w:t>
      </w:r>
      <w:r w:rsidR="00A832D7" w:rsidRPr="00F00D39">
        <w:rPr>
          <w:rFonts w:ascii="Times New Roman" w:hAnsi="Times New Roman" w:cs="Times New Roman"/>
          <w:sz w:val="28"/>
          <w:szCs w:val="28"/>
        </w:rPr>
        <w:t xml:space="preserve"> </w:t>
      </w:r>
      <w:r w:rsidR="00167C25" w:rsidRPr="00F00D39">
        <w:rPr>
          <w:rFonts w:ascii="Times New Roman" w:hAnsi="Times New Roman" w:cs="Times New Roman"/>
          <w:sz w:val="28"/>
          <w:szCs w:val="28"/>
        </w:rPr>
        <w:t xml:space="preserve">– </w:t>
      </w:r>
      <w:r w:rsidR="00E41B62" w:rsidRPr="00F00D39">
        <w:rPr>
          <w:rFonts w:ascii="Times New Roman" w:hAnsi="Times New Roman" w:cs="Times New Roman"/>
          <w:sz w:val="28"/>
          <w:szCs w:val="28"/>
        </w:rPr>
        <w:t>Wednesday</w:t>
      </w:r>
      <w:r w:rsidR="00167C25" w:rsidRPr="00F00D39">
        <w:rPr>
          <w:rFonts w:ascii="Times New Roman" w:hAnsi="Times New Roman" w:cs="Times New Roman"/>
          <w:sz w:val="28"/>
          <w:szCs w:val="28"/>
        </w:rPr>
        <w:t xml:space="preserve">, </w:t>
      </w:r>
      <w:r w:rsidR="00165B17" w:rsidRPr="00F00D39">
        <w:rPr>
          <w:rFonts w:ascii="Times New Roman" w:hAnsi="Times New Roman" w:cs="Times New Roman"/>
          <w:sz w:val="28"/>
          <w:szCs w:val="28"/>
        </w:rPr>
        <w:t xml:space="preserve">April </w:t>
      </w:r>
      <w:r w:rsidR="00E41B62" w:rsidRPr="00F00D39">
        <w:rPr>
          <w:rFonts w:ascii="Times New Roman" w:hAnsi="Times New Roman" w:cs="Times New Roman"/>
          <w:sz w:val="28"/>
          <w:szCs w:val="28"/>
        </w:rPr>
        <w:t>5</w:t>
      </w:r>
      <w:r w:rsidR="00167C25" w:rsidRPr="00F00D3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65B17" w:rsidRPr="00F00D39">
        <w:rPr>
          <w:rFonts w:ascii="Times New Roman" w:hAnsi="Times New Roman" w:cs="Times New Roman"/>
          <w:sz w:val="28"/>
          <w:szCs w:val="28"/>
        </w:rPr>
        <w:t xml:space="preserve">, </w:t>
      </w:r>
      <w:r w:rsidR="00167C25" w:rsidRPr="00F00D39">
        <w:rPr>
          <w:rFonts w:ascii="Times New Roman" w:hAnsi="Times New Roman" w:cs="Times New Roman"/>
          <w:sz w:val="28"/>
          <w:szCs w:val="28"/>
        </w:rPr>
        <w:t>201</w:t>
      </w:r>
      <w:r w:rsidR="00E41B62" w:rsidRPr="00F00D39">
        <w:rPr>
          <w:rFonts w:ascii="Times New Roman" w:hAnsi="Times New Roman" w:cs="Times New Roman"/>
          <w:sz w:val="28"/>
          <w:szCs w:val="28"/>
        </w:rPr>
        <w:t>7</w:t>
      </w:r>
    </w:p>
    <w:p w:rsidR="00167C25" w:rsidRPr="00BC5B2B" w:rsidRDefault="005E34D1" w:rsidP="005E34D1">
      <w:pPr>
        <w:tabs>
          <w:tab w:val="left" w:pos="2656"/>
        </w:tabs>
        <w:rPr>
          <w:rFonts w:ascii="Times New Roman" w:hAnsi="Times New Roman" w:cs="Times New Roman"/>
        </w:rPr>
      </w:pPr>
      <w:r w:rsidRPr="00BC5B2B"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margin" w:tblpXSpec="center" w:tblpY="325"/>
        <w:tblW w:w="10718" w:type="dxa"/>
        <w:tblLook w:val="04A0" w:firstRow="1" w:lastRow="0" w:firstColumn="1" w:lastColumn="0" w:noHBand="0" w:noVBand="1"/>
      </w:tblPr>
      <w:tblGrid>
        <w:gridCol w:w="2304"/>
        <w:gridCol w:w="8414"/>
      </w:tblGrid>
      <w:tr w:rsidR="002A11E5" w:rsidRPr="007C0348" w:rsidTr="00442978">
        <w:trPr>
          <w:trHeight w:val="488"/>
        </w:trPr>
        <w:tc>
          <w:tcPr>
            <w:tcW w:w="10718" w:type="dxa"/>
            <w:gridSpan w:val="2"/>
            <w:shd w:val="clear" w:color="auto" w:fill="0070C0"/>
            <w:vAlign w:val="center"/>
          </w:tcPr>
          <w:p w:rsidR="002A11E5" w:rsidRPr="007C0348" w:rsidRDefault="00C8542A" w:rsidP="005F6B56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Sunday</w:t>
            </w:r>
            <w:r w:rsidR="002A11E5" w:rsidRPr="007C034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 xml:space="preserve">, </w:t>
            </w:r>
            <w:r w:rsidRPr="007C034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April</w:t>
            </w:r>
            <w:r w:rsidR="00BD5470" w:rsidRPr="007C034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7C034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Pr="007C034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nd</w:t>
            </w:r>
            <w:r w:rsidR="00A832D7" w:rsidRPr="007C034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2A11E5" w:rsidRPr="007C034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201</w:t>
            </w:r>
            <w:r w:rsidRPr="007C034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DD58F0" w:rsidRPr="007C0348" w:rsidTr="00553C3B">
        <w:tblPrEx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2304" w:type="dxa"/>
            <w:vAlign w:val="center"/>
          </w:tcPr>
          <w:p w:rsidR="00DD58F0" w:rsidRPr="007C0348" w:rsidRDefault="00DD58F0" w:rsidP="005F6B5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08:30 – 10:00</w:t>
            </w:r>
          </w:p>
        </w:tc>
        <w:tc>
          <w:tcPr>
            <w:tcW w:w="8414" w:type="dxa"/>
            <w:vAlign w:val="center"/>
          </w:tcPr>
          <w:p w:rsidR="00DD58F0" w:rsidRPr="007C0348" w:rsidRDefault="00DD58F0" w:rsidP="005F6B56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7C0348">
              <w:rPr>
                <w:rFonts w:asciiTheme="majorBidi" w:hAnsiTheme="majorBidi" w:cstheme="majorBidi"/>
                <w:sz w:val="28"/>
                <w:szCs w:val="28"/>
              </w:rPr>
              <w:t>En</w:t>
            </w:r>
            <w:proofErr w:type="spellEnd"/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Route to Jerusalem</w:t>
            </w:r>
          </w:p>
        </w:tc>
      </w:tr>
      <w:tr w:rsidR="00DD58F0" w:rsidRPr="007C0348" w:rsidTr="00553C3B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2304" w:type="dxa"/>
            <w:vAlign w:val="center"/>
          </w:tcPr>
          <w:p w:rsidR="00DD58F0" w:rsidRPr="007C0348" w:rsidRDefault="00DD58F0" w:rsidP="005F6B5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10:00 – 11:30</w:t>
            </w:r>
          </w:p>
        </w:tc>
        <w:tc>
          <w:tcPr>
            <w:tcW w:w="8414" w:type="dxa"/>
            <w:vAlign w:val="center"/>
          </w:tcPr>
          <w:p w:rsidR="00DD58F0" w:rsidRPr="007C0348" w:rsidRDefault="00DD58F0" w:rsidP="005F6B56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Visit Friends of Zion Museum</w:t>
            </w:r>
          </w:p>
        </w:tc>
      </w:tr>
      <w:tr w:rsidR="00DD58F0" w:rsidRPr="007C0348" w:rsidTr="00553C3B">
        <w:tblPrEx>
          <w:tblLook w:val="0000" w:firstRow="0" w:lastRow="0" w:firstColumn="0" w:lastColumn="0" w:noHBand="0" w:noVBand="0"/>
        </w:tblPrEx>
        <w:trPr>
          <w:trHeight w:val="594"/>
        </w:trPr>
        <w:tc>
          <w:tcPr>
            <w:tcW w:w="2304" w:type="dxa"/>
            <w:vAlign w:val="center"/>
          </w:tcPr>
          <w:p w:rsidR="00DD58F0" w:rsidRPr="007C0348" w:rsidRDefault="00DD58F0" w:rsidP="005F6B5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11:30 – 12:00</w:t>
            </w:r>
          </w:p>
        </w:tc>
        <w:tc>
          <w:tcPr>
            <w:tcW w:w="8414" w:type="dxa"/>
            <w:vAlign w:val="center"/>
          </w:tcPr>
          <w:p w:rsidR="00DD58F0" w:rsidRPr="007C0348" w:rsidRDefault="00107321" w:rsidP="005F6B56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Drive to the Holocaust Memorial </w:t>
            </w:r>
            <w:r w:rsidR="00886B87"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Museum </w:t>
            </w:r>
            <w:proofErr w:type="spellStart"/>
            <w:r w:rsidRPr="007C0348">
              <w:rPr>
                <w:rFonts w:asciiTheme="majorBidi" w:hAnsiTheme="majorBidi" w:cstheme="majorBidi"/>
                <w:sz w:val="28"/>
                <w:szCs w:val="28"/>
              </w:rPr>
              <w:t>Yad</w:t>
            </w:r>
            <w:proofErr w:type="spellEnd"/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7C0348">
              <w:rPr>
                <w:rFonts w:asciiTheme="majorBidi" w:hAnsiTheme="majorBidi" w:cstheme="majorBidi"/>
                <w:sz w:val="28"/>
                <w:szCs w:val="28"/>
              </w:rPr>
              <w:t>Vashem</w:t>
            </w:r>
            <w:proofErr w:type="spellEnd"/>
          </w:p>
        </w:tc>
      </w:tr>
      <w:tr w:rsidR="00DD58F0" w:rsidRPr="007C0348" w:rsidTr="00553C3B">
        <w:tblPrEx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2304" w:type="dxa"/>
            <w:vAlign w:val="center"/>
          </w:tcPr>
          <w:p w:rsidR="00DD58F0" w:rsidRPr="007C0348" w:rsidRDefault="00DD58F0" w:rsidP="005F6B5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12:00 – 12:30</w:t>
            </w:r>
          </w:p>
        </w:tc>
        <w:tc>
          <w:tcPr>
            <w:tcW w:w="8414" w:type="dxa"/>
            <w:vAlign w:val="center"/>
          </w:tcPr>
          <w:p w:rsidR="00DD58F0" w:rsidRPr="007C0348" w:rsidRDefault="00DD58F0" w:rsidP="005F6B56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Lunch</w:t>
            </w:r>
          </w:p>
        </w:tc>
      </w:tr>
      <w:tr w:rsidR="00DD58F0" w:rsidRPr="007C0348" w:rsidTr="00553C3B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2304" w:type="dxa"/>
            <w:vAlign w:val="center"/>
          </w:tcPr>
          <w:p w:rsidR="00DD58F0" w:rsidRPr="007C0348" w:rsidRDefault="00DD58F0" w:rsidP="005F6B5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12:30 – 14:30</w:t>
            </w:r>
          </w:p>
        </w:tc>
        <w:tc>
          <w:tcPr>
            <w:tcW w:w="8414" w:type="dxa"/>
            <w:vAlign w:val="center"/>
          </w:tcPr>
          <w:p w:rsidR="00DD58F0" w:rsidRPr="007C0348" w:rsidRDefault="00DD58F0" w:rsidP="005F6B56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Tour of the Holocaust Memorial </w:t>
            </w:r>
            <w:proofErr w:type="spellStart"/>
            <w:r w:rsidRPr="007C0348">
              <w:rPr>
                <w:rFonts w:asciiTheme="majorBidi" w:hAnsiTheme="majorBidi" w:cstheme="majorBidi"/>
                <w:sz w:val="28"/>
                <w:szCs w:val="28"/>
              </w:rPr>
              <w:t>Yad</w:t>
            </w:r>
            <w:proofErr w:type="spellEnd"/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7C0348">
              <w:rPr>
                <w:rFonts w:asciiTheme="majorBidi" w:hAnsiTheme="majorBidi" w:cstheme="majorBidi"/>
                <w:sz w:val="28"/>
                <w:szCs w:val="28"/>
              </w:rPr>
              <w:t>Vashem</w:t>
            </w:r>
            <w:proofErr w:type="spellEnd"/>
          </w:p>
        </w:tc>
      </w:tr>
      <w:tr w:rsidR="00DD58F0" w:rsidRPr="007C0348" w:rsidTr="00553C3B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2304" w:type="dxa"/>
            <w:vAlign w:val="center"/>
          </w:tcPr>
          <w:p w:rsidR="00DD58F0" w:rsidRPr="007C0348" w:rsidRDefault="00DD58F0" w:rsidP="005F6B5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14:30 – 15:00</w:t>
            </w:r>
          </w:p>
        </w:tc>
        <w:tc>
          <w:tcPr>
            <w:tcW w:w="8414" w:type="dxa"/>
            <w:vAlign w:val="center"/>
          </w:tcPr>
          <w:p w:rsidR="00DD58F0" w:rsidRPr="007C0348" w:rsidRDefault="00DD58F0" w:rsidP="005F6B56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7C0348">
              <w:rPr>
                <w:rFonts w:asciiTheme="majorBidi" w:hAnsiTheme="majorBidi" w:cstheme="majorBidi"/>
                <w:sz w:val="28"/>
                <w:szCs w:val="28"/>
              </w:rPr>
              <w:t>En</w:t>
            </w:r>
            <w:proofErr w:type="spellEnd"/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Route to Old City</w:t>
            </w:r>
          </w:p>
        </w:tc>
      </w:tr>
      <w:tr w:rsidR="00DD58F0" w:rsidRPr="007C0348" w:rsidTr="00553C3B">
        <w:tblPrEx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2304" w:type="dxa"/>
            <w:vAlign w:val="center"/>
          </w:tcPr>
          <w:p w:rsidR="00DD58F0" w:rsidRPr="007C0348" w:rsidRDefault="00DD58F0" w:rsidP="005F6B5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15:00 – 17:00</w:t>
            </w:r>
          </w:p>
        </w:tc>
        <w:tc>
          <w:tcPr>
            <w:tcW w:w="8414" w:type="dxa"/>
            <w:vAlign w:val="center"/>
          </w:tcPr>
          <w:p w:rsidR="00DD58F0" w:rsidRPr="007C0348" w:rsidRDefault="00DD58F0" w:rsidP="005F6B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Tour of the Old City</w:t>
            </w:r>
          </w:p>
        </w:tc>
      </w:tr>
      <w:tr w:rsidR="00D73FE6" w:rsidRPr="007C0348" w:rsidTr="00442978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0718" w:type="dxa"/>
            <w:gridSpan w:val="2"/>
            <w:shd w:val="clear" w:color="auto" w:fill="0070C0"/>
            <w:vAlign w:val="center"/>
          </w:tcPr>
          <w:p w:rsidR="00D73FE6" w:rsidRPr="007C0348" w:rsidRDefault="00D73FE6" w:rsidP="00D73FE6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Monday, April 3</w:t>
            </w:r>
            <w:r w:rsidRPr="007C034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rd</w:t>
            </w:r>
            <w:r w:rsidRPr="007C034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 xml:space="preserve"> 2017</w:t>
            </w:r>
          </w:p>
        </w:tc>
      </w:tr>
      <w:tr w:rsidR="00D73FE6" w:rsidRPr="007C0348" w:rsidTr="00553C3B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2304" w:type="dxa"/>
            <w:vAlign w:val="center"/>
          </w:tcPr>
          <w:p w:rsidR="00D73FE6" w:rsidRPr="007C0348" w:rsidRDefault="00D73FE6" w:rsidP="00D73FE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08:30 – 10:00</w:t>
            </w:r>
          </w:p>
        </w:tc>
        <w:tc>
          <w:tcPr>
            <w:tcW w:w="8414" w:type="dxa"/>
            <w:vAlign w:val="center"/>
          </w:tcPr>
          <w:p w:rsidR="00D73FE6" w:rsidRPr="007C0348" w:rsidRDefault="00D73FE6" w:rsidP="00D73FE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7C0348">
              <w:rPr>
                <w:rFonts w:asciiTheme="majorBidi" w:hAnsiTheme="majorBidi" w:cstheme="majorBidi"/>
                <w:sz w:val="28"/>
                <w:szCs w:val="28"/>
              </w:rPr>
              <w:t>En</w:t>
            </w:r>
            <w:proofErr w:type="spellEnd"/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Route to Beer-</w:t>
            </w:r>
            <w:proofErr w:type="spellStart"/>
            <w:r w:rsidRPr="007C0348">
              <w:rPr>
                <w:rFonts w:asciiTheme="majorBidi" w:hAnsiTheme="majorBidi" w:cstheme="majorBidi"/>
                <w:sz w:val="28"/>
                <w:szCs w:val="28"/>
              </w:rPr>
              <w:t>Sheva</w:t>
            </w:r>
            <w:proofErr w:type="spellEnd"/>
          </w:p>
        </w:tc>
      </w:tr>
      <w:tr w:rsidR="00D73FE6" w:rsidRPr="007C0348" w:rsidTr="00553C3B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2304" w:type="dxa"/>
            <w:vAlign w:val="center"/>
          </w:tcPr>
          <w:p w:rsidR="00D73FE6" w:rsidRPr="007C0348" w:rsidRDefault="00D73FE6" w:rsidP="00D73FE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10:00 – 12:00</w:t>
            </w:r>
          </w:p>
        </w:tc>
        <w:tc>
          <w:tcPr>
            <w:tcW w:w="8414" w:type="dxa"/>
            <w:vAlign w:val="center"/>
          </w:tcPr>
          <w:p w:rsidR="00D73FE6" w:rsidRPr="007C0348" w:rsidRDefault="00D73FE6" w:rsidP="00D73FE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Beer-Sheba Visit (innovation) </w:t>
            </w:r>
          </w:p>
        </w:tc>
      </w:tr>
      <w:tr w:rsidR="00D73FE6" w:rsidRPr="007C0348" w:rsidTr="00553C3B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304" w:type="dxa"/>
            <w:vAlign w:val="center"/>
          </w:tcPr>
          <w:p w:rsidR="00D73FE6" w:rsidRPr="007C0348" w:rsidRDefault="00D73FE6" w:rsidP="00D73FE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12:00 – 13:00</w:t>
            </w:r>
          </w:p>
        </w:tc>
        <w:tc>
          <w:tcPr>
            <w:tcW w:w="8414" w:type="dxa"/>
            <w:vAlign w:val="center"/>
          </w:tcPr>
          <w:p w:rsidR="00D73FE6" w:rsidRPr="007C0348" w:rsidRDefault="00D73FE6" w:rsidP="00D73FE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Lunch at Restaurant "Eden" in </w:t>
            </w:r>
            <w:proofErr w:type="spellStart"/>
            <w:r w:rsidRPr="007C0348">
              <w:rPr>
                <w:rFonts w:asciiTheme="majorBidi" w:hAnsiTheme="majorBidi" w:cstheme="majorBidi"/>
                <w:sz w:val="28"/>
                <w:szCs w:val="28"/>
              </w:rPr>
              <w:t>Sderot</w:t>
            </w:r>
            <w:proofErr w:type="spellEnd"/>
          </w:p>
        </w:tc>
      </w:tr>
      <w:tr w:rsidR="00D73FE6" w:rsidRPr="007C0348" w:rsidTr="00553C3B">
        <w:tblPrEx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2304" w:type="dxa"/>
            <w:vAlign w:val="center"/>
          </w:tcPr>
          <w:p w:rsidR="00D73FE6" w:rsidRPr="007C0348" w:rsidRDefault="00D73FE6" w:rsidP="00D73FE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13:00 – 13:30</w:t>
            </w:r>
          </w:p>
        </w:tc>
        <w:tc>
          <w:tcPr>
            <w:tcW w:w="8414" w:type="dxa"/>
            <w:vAlign w:val="center"/>
          </w:tcPr>
          <w:p w:rsidR="00D73FE6" w:rsidRPr="007C0348" w:rsidRDefault="00D73FE6" w:rsidP="00D73FE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7C0348">
              <w:rPr>
                <w:rFonts w:asciiTheme="majorBidi" w:hAnsiTheme="majorBidi" w:cstheme="majorBidi"/>
                <w:sz w:val="28"/>
                <w:szCs w:val="28"/>
              </w:rPr>
              <w:t>En</w:t>
            </w:r>
            <w:proofErr w:type="spellEnd"/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Route to Black Arrow</w:t>
            </w:r>
          </w:p>
        </w:tc>
      </w:tr>
      <w:tr w:rsidR="00D73FE6" w:rsidRPr="007C0348" w:rsidTr="00553C3B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304" w:type="dxa"/>
            <w:vAlign w:val="center"/>
          </w:tcPr>
          <w:p w:rsidR="00D73FE6" w:rsidRPr="007C0348" w:rsidRDefault="00D73FE6" w:rsidP="00D73FE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13:30 – 14:30</w:t>
            </w:r>
          </w:p>
        </w:tc>
        <w:tc>
          <w:tcPr>
            <w:tcW w:w="8414" w:type="dxa"/>
            <w:vAlign w:val="center"/>
          </w:tcPr>
          <w:p w:rsidR="00D73FE6" w:rsidRPr="007C0348" w:rsidRDefault="00D73FE6" w:rsidP="00D73FE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Briefing at Black Arrow</w:t>
            </w:r>
          </w:p>
        </w:tc>
      </w:tr>
      <w:tr w:rsidR="00D73FE6" w:rsidRPr="007C0348" w:rsidTr="00553C3B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2304" w:type="dxa"/>
            <w:vAlign w:val="center"/>
          </w:tcPr>
          <w:p w:rsidR="00D73FE6" w:rsidRPr="007C0348" w:rsidRDefault="00D73FE6" w:rsidP="00D73FE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14:30 – 16:00</w:t>
            </w:r>
          </w:p>
        </w:tc>
        <w:tc>
          <w:tcPr>
            <w:tcW w:w="8414" w:type="dxa"/>
            <w:vAlign w:val="center"/>
          </w:tcPr>
          <w:p w:rsidR="00D73FE6" w:rsidRPr="007C0348" w:rsidRDefault="00D73FE6" w:rsidP="00D73FE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7C0348">
              <w:rPr>
                <w:rFonts w:asciiTheme="majorBidi" w:hAnsiTheme="majorBidi" w:cstheme="majorBidi"/>
                <w:sz w:val="28"/>
                <w:szCs w:val="28"/>
              </w:rPr>
              <w:t>En</w:t>
            </w:r>
            <w:proofErr w:type="spellEnd"/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Route to Tel Aviv</w:t>
            </w:r>
          </w:p>
        </w:tc>
      </w:tr>
      <w:tr w:rsidR="007C0348" w:rsidRPr="007C0348" w:rsidTr="00876E31">
        <w:tblPrEx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10718" w:type="dxa"/>
            <w:gridSpan w:val="2"/>
            <w:shd w:val="clear" w:color="auto" w:fill="2E74B5" w:themeFill="accent1" w:themeFillShade="BF"/>
            <w:vAlign w:val="center"/>
          </w:tcPr>
          <w:p w:rsidR="007C0348" w:rsidRPr="007C0348" w:rsidRDefault="007C0348" w:rsidP="007C0348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>Tuesday, April 4</w:t>
            </w:r>
            <w:r w:rsidRPr="007C034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7C0348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</w:rPr>
              <w:t xml:space="preserve"> 2017</w:t>
            </w:r>
          </w:p>
        </w:tc>
      </w:tr>
      <w:tr w:rsidR="007C0348" w:rsidRPr="007C0348" w:rsidTr="00553C3B">
        <w:tblPrEx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2304" w:type="dxa"/>
            <w:vAlign w:val="center"/>
          </w:tcPr>
          <w:p w:rsidR="007C0348" w:rsidRPr="007C0348" w:rsidRDefault="007C0348" w:rsidP="007C034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08:00 – 09:30</w:t>
            </w:r>
          </w:p>
        </w:tc>
        <w:tc>
          <w:tcPr>
            <w:tcW w:w="8414" w:type="dxa"/>
            <w:vAlign w:val="center"/>
          </w:tcPr>
          <w:p w:rsidR="007C0348" w:rsidRPr="007C0348" w:rsidRDefault="007C0348" w:rsidP="007C034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Meetings at the USA Embassy in TLV</w:t>
            </w:r>
          </w:p>
        </w:tc>
      </w:tr>
      <w:tr w:rsidR="007C0348" w:rsidRPr="007C0348" w:rsidTr="00553C3B">
        <w:tblPrEx>
          <w:tblLook w:val="0000" w:firstRow="0" w:lastRow="0" w:firstColumn="0" w:lastColumn="0" w:noHBand="0" w:noVBand="0"/>
        </w:tblPrEx>
        <w:trPr>
          <w:trHeight w:val="573"/>
        </w:trPr>
        <w:tc>
          <w:tcPr>
            <w:tcW w:w="2304" w:type="dxa"/>
            <w:vAlign w:val="center"/>
          </w:tcPr>
          <w:p w:rsidR="007C0348" w:rsidRPr="007C0348" w:rsidRDefault="007C0348" w:rsidP="007C034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09:30-10:00</w:t>
            </w:r>
          </w:p>
        </w:tc>
        <w:tc>
          <w:tcPr>
            <w:tcW w:w="8414" w:type="dxa"/>
            <w:vAlign w:val="center"/>
          </w:tcPr>
          <w:p w:rsidR="007C0348" w:rsidRPr="007C0348" w:rsidRDefault="007C0348" w:rsidP="007C034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Drive to INDC</w:t>
            </w:r>
          </w:p>
        </w:tc>
      </w:tr>
      <w:tr w:rsidR="007C0348" w:rsidRPr="007C0348" w:rsidTr="00553C3B">
        <w:tblPrEx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2304" w:type="dxa"/>
            <w:vAlign w:val="center"/>
          </w:tcPr>
          <w:p w:rsidR="007C0348" w:rsidRPr="007C0348" w:rsidRDefault="007C0348" w:rsidP="007C034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10:00 – 11:00</w:t>
            </w:r>
          </w:p>
        </w:tc>
        <w:tc>
          <w:tcPr>
            <w:tcW w:w="8414" w:type="dxa"/>
            <w:vAlign w:val="center"/>
          </w:tcPr>
          <w:p w:rsidR="007C0348" w:rsidRPr="007C0348" w:rsidRDefault="007C0348" w:rsidP="007C034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Strategy – Dr. Josh </w:t>
            </w:r>
            <w:proofErr w:type="spellStart"/>
            <w:r w:rsidRPr="007C0348">
              <w:rPr>
                <w:rFonts w:asciiTheme="majorBidi" w:hAnsiTheme="majorBidi" w:cstheme="majorBidi"/>
                <w:sz w:val="28"/>
                <w:szCs w:val="28"/>
              </w:rPr>
              <w:t>Krasna</w:t>
            </w:r>
            <w:proofErr w:type="spellEnd"/>
          </w:p>
        </w:tc>
      </w:tr>
      <w:tr w:rsidR="007C0348" w:rsidRPr="007C0348" w:rsidTr="00553C3B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2304" w:type="dxa"/>
            <w:vAlign w:val="center"/>
          </w:tcPr>
          <w:p w:rsidR="007C0348" w:rsidRPr="007C0348" w:rsidRDefault="007C0348" w:rsidP="007C034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11:00 – 12:00</w:t>
            </w:r>
          </w:p>
        </w:tc>
        <w:tc>
          <w:tcPr>
            <w:tcW w:w="8414" w:type="dxa"/>
            <w:vAlign w:val="center"/>
          </w:tcPr>
          <w:p w:rsidR="007C0348" w:rsidRPr="007C0348" w:rsidRDefault="007C0348" w:rsidP="007C034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Challenges for the IDF in Modern Warfare – Prof. </w:t>
            </w:r>
            <w:r w:rsidRPr="007C03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Eli Bar-On</w:t>
            </w: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</w:tc>
      </w:tr>
      <w:tr w:rsidR="007C0348" w:rsidRPr="007C0348" w:rsidTr="00553C3B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2304" w:type="dxa"/>
            <w:vAlign w:val="center"/>
          </w:tcPr>
          <w:p w:rsidR="007C0348" w:rsidRPr="007C0348" w:rsidRDefault="007C0348" w:rsidP="007C034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12:00 – 13:00</w:t>
            </w:r>
          </w:p>
        </w:tc>
        <w:tc>
          <w:tcPr>
            <w:tcW w:w="8414" w:type="dxa"/>
            <w:vAlign w:val="center"/>
          </w:tcPr>
          <w:p w:rsidR="007C0348" w:rsidRPr="007C0348" w:rsidRDefault="007C0348" w:rsidP="007C034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Joint Lunch with INDC Students</w:t>
            </w:r>
          </w:p>
        </w:tc>
      </w:tr>
      <w:tr w:rsidR="007C0348" w:rsidRPr="007C0348" w:rsidTr="00553C3B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304" w:type="dxa"/>
            <w:vAlign w:val="center"/>
          </w:tcPr>
          <w:p w:rsidR="007C0348" w:rsidRPr="007C0348" w:rsidRDefault="007C0348" w:rsidP="007C034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13:00 – 14:00</w:t>
            </w:r>
          </w:p>
        </w:tc>
        <w:tc>
          <w:tcPr>
            <w:tcW w:w="8414" w:type="dxa"/>
            <w:vAlign w:val="center"/>
          </w:tcPr>
          <w:p w:rsidR="007C0348" w:rsidRPr="007C0348" w:rsidRDefault="007C0348" w:rsidP="007C034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Iran's Influence in the Region  – Prof. </w:t>
            </w:r>
            <w:r w:rsidRPr="007C03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Ori Goldberg</w:t>
            </w:r>
          </w:p>
        </w:tc>
      </w:tr>
      <w:tr w:rsidR="007C0348" w:rsidRPr="007C0348" w:rsidTr="00553C3B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2304" w:type="dxa"/>
            <w:vAlign w:val="center"/>
          </w:tcPr>
          <w:p w:rsidR="007C0348" w:rsidRPr="007C0348" w:rsidRDefault="007C0348" w:rsidP="007C034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14:15 – 15:30</w:t>
            </w:r>
          </w:p>
        </w:tc>
        <w:tc>
          <w:tcPr>
            <w:tcW w:w="8414" w:type="dxa"/>
            <w:vAlign w:val="center"/>
          </w:tcPr>
          <w:p w:rsidR="007C0348" w:rsidRPr="007C0348" w:rsidRDefault="007C0348" w:rsidP="007C034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 Russia and its influence on the region – Dr. Dima </w:t>
            </w:r>
            <w:proofErr w:type="spellStart"/>
            <w:r w:rsidRPr="007C0348">
              <w:rPr>
                <w:rFonts w:asciiTheme="majorBidi" w:hAnsiTheme="majorBidi" w:cstheme="majorBidi"/>
                <w:sz w:val="28"/>
                <w:szCs w:val="28"/>
              </w:rPr>
              <w:t>Adamsky</w:t>
            </w:r>
            <w:proofErr w:type="spellEnd"/>
          </w:p>
        </w:tc>
      </w:tr>
      <w:tr w:rsidR="007C0348" w:rsidRPr="007C0348" w:rsidTr="00553C3B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304" w:type="dxa"/>
            <w:vAlign w:val="center"/>
          </w:tcPr>
          <w:p w:rsidR="007C0348" w:rsidRPr="007C0348" w:rsidRDefault="007C0348" w:rsidP="007C034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>15:45 – 17:00</w:t>
            </w:r>
          </w:p>
        </w:tc>
        <w:tc>
          <w:tcPr>
            <w:tcW w:w="8414" w:type="dxa"/>
            <w:vAlign w:val="center"/>
          </w:tcPr>
          <w:p w:rsidR="007C0348" w:rsidRPr="007C0348" w:rsidRDefault="007C0348" w:rsidP="007C0348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C0348">
              <w:rPr>
                <w:rFonts w:asciiTheme="majorBidi" w:hAnsiTheme="majorBidi" w:cstheme="majorBidi"/>
                <w:sz w:val="28"/>
                <w:szCs w:val="28"/>
              </w:rPr>
              <w:t xml:space="preserve">  Israel's Challenges in the International Arena – Dr. </w:t>
            </w:r>
            <w:r w:rsidRPr="007C034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Haim Waxman</w:t>
            </w:r>
          </w:p>
        </w:tc>
      </w:tr>
      <w:tr w:rsidR="007C0348" w:rsidRPr="007C0348" w:rsidTr="00876E31">
        <w:tblPrEx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0718" w:type="dxa"/>
            <w:gridSpan w:val="2"/>
            <w:shd w:val="clear" w:color="auto" w:fill="2E74B5" w:themeFill="accent1" w:themeFillShade="BF"/>
            <w:vAlign w:val="center"/>
          </w:tcPr>
          <w:p w:rsidR="007C0348" w:rsidRPr="007C0348" w:rsidRDefault="007C0348" w:rsidP="007C0348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  <w:r w:rsidRPr="00BC5B2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April 5</w:t>
            </w:r>
            <w:r w:rsidRPr="00C8542A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BC5B2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7C0348" w:rsidRPr="007C0348" w:rsidTr="00442978">
        <w:tblPrEx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10718" w:type="dxa"/>
            <w:gridSpan w:val="2"/>
            <w:vAlign w:val="center"/>
          </w:tcPr>
          <w:p w:rsidR="007C0348" w:rsidRPr="007C0348" w:rsidRDefault="007C0348" w:rsidP="007C034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7C0348" w:rsidRPr="007C0348" w:rsidRDefault="007C0348" w:rsidP="007C0348">
            <w:pPr>
              <w:spacing w:line="276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 w:rsidRPr="00876E3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Program by American officer in Ramallah</w:t>
            </w:r>
            <w:r w:rsidRPr="007C0348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br/>
            </w:r>
          </w:p>
        </w:tc>
      </w:tr>
      <w:tr w:rsidR="00BE0552" w:rsidRPr="007C0348" w:rsidTr="00876E31">
        <w:trPr>
          <w:trHeight w:val="654"/>
        </w:trPr>
        <w:tc>
          <w:tcPr>
            <w:tcW w:w="10718" w:type="dxa"/>
            <w:gridSpan w:val="2"/>
            <w:shd w:val="clear" w:color="auto" w:fill="0070C0"/>
            <w:vAlign w:val="center"/>
          </w:tcPr>
          <w:p w:rsidR="00BE0552" w:rsidRPr="00BE0552" w:rsidRDefault="00BE0552" w:rsidP="00BE055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E055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Thursday, April 6</w:t>
            </w:r>
            <w:r w:rsidRPr="00BE055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BE0552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2017</w:t>
            </w:r>
          </w:p>
        </w:tc>
      </w:tr>
      <w:tr w:rsidR="00553C3B" w:rsidRPr="007C0348" w:rsidTr="00553C3B">
        <w:trPr>
          <w:trHeight w:val="488"/>
        </w:trPr>
        <w:tc>
          <w:tcPr>
            <w:tcW w:w="2304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C3B" w:rsidRPr="003A5FBD" w:rsidRDefault="00553C3B" w:rsidP="00553C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08:00 – 11:00</w:t>
            </w:r>
          </w:p>
        </w:tc>
        <w:tc>
          <w:tcPr>
            <w:tcW w:w="8414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53C3B" w:rsidRPr="003A5FBD" w:rsidRDefault="00553C3B" w:rsidP="0055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Route to </w:t>
            </w:r>
            <w:proofErr w:type="spellStart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Mitzpe</w:t>
            </w:r>
            <w:proofErr w:type="spellEnd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Beneiyah</w:t>
            </w:r>
            <w:proofErr w:type="spellEnd"/>
          </w:p>
        </w:tc>
      </w:tr>
      <w:tr w:rsidR="00553C3B" w:rsidRPr="007C0348" w:rsidTr="00553C3B">
        <w:trPr>
          <w:trHeight w:val="488"/>
        </w:trPr>
        <w:tc>
          <w:tcPr>
            <w:tcW w:w="2304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C3B" w:rsidRPr="003A5FBD" w:rsidRDefault="00553C3B" w:rsidP="00553C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11:00 – 12:00</w:t>
            </w:r>
          </w:p>
        </w:tc>
        <w:tc>
          <w:tcPr>
            <w:tcW w:w="8414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53C3B" w:rsidRPr="003A5FBD" w:rsidRDefault="00553C3B" w:rsidP="0055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Overview of the Brigade Commander of 769 and Liaison officer</w:t>
            </w:r>
          </w:p>
        </w:tc>
      </w:tr>
      <w:tr w:rsidR="00553C3B" w:rsidRPr="007C0348" w:rsidTr="00553C3B">
        <w:trPr>
          <w:trHeight w:val="488"/>
        </w:trPr>
        <w:tc>
          <w:tcPr>
            <w:tcW w:w="2304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C3B" w:rsidRPr="003A5FBD" w:rsidRDefault="00553C3B" w:rsidP="00553C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12:00 – 13:00</w:t>
            </w:r>
          </w:p>
        </w:tc>
        <w:tc>
          <w:tcPr>
            <w:tcW w:w="8414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53C3B" w:rsidRPr="003A5FBD" w:rsidRDefault="00553C3B" w:rsidP="0055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Drive to the </w:t>
            </w:r>
            <w:proofErr w:type="spellStart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Marom</w:t>
            </w:r>
            <w:proofErr w:type="spellEnd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Golan Restaurant</w:t>
            </w:r>
          </w:p>
        </w:tc>
      </w:tr>
      <w:tr w:rsidR="00553C3B" w:rsidRPr="007C0348" w:rsidTr="00553C3B">
        <w:trPr>
          <w:trHeight w:val="488"/>
        </w:trPr>
        <w:tc>
          <w:tcPr>
            <w:tcW w:w="2304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C3B" w:rsidRPr="003A5FBD" w:rsidRDefault="00553C3B" w:rsidP="00553C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  <w:tc>
          <w:tcPr>
            <w:tcW w:w="8414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53C3B" w:rsidRPr="003A5FBD" w:rsidRDefault="00553C3B" w:rsidP="0055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Lunch at </w:t>
            </w:r>
            <w:proofErr w:type="spellStart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Marom</w:t>
            </w:r>
            <w:proofErr w:type="spellEnd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Golan</w:t>
            </w:r>
          </w:p>
        </w:tc>
      </w:tr>
      <w:tr w:rsidR="00553C3B" w:rsidRPr="007C0348" w:rsidTr="00553C3B">
        <w:trPr>
          <w:trHeight w:val="488"/>
        </w:trPr>
        <w:tc>
          <w:tcPr>
            <w:tcW w:w="2304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C3B" w:rsidRPr="00BE0552" w:rsidRDefault="00553C3B" w:rsidP="00553C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552">
              <w:rPr>
                <w:rFonts w:ascii="Times New Roman" w:hAnsi="Times New Roman" w:cs="Times New Roman"/>
                <w:sz w:val="28"/>
                <w:szCs w:val="28"/>
              </w:rPr>
              <w:t>14:00 – 15:00</w:t>
            </w:r>
          </w:p>
        </w:tc>
        <w:tc>
          <w:tcPr>
            <w:tcW w:w="8414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53C3B" w:rsidRPr="00BE0552" w:rsidRDefault="00553C3B" w:rsidP="0055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552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  <w:r w:rsidRPr="00BE0552">
              <w:rPr>
                <w:rFonts w:ascii="Times New Roman" w:hAnsi="Times New Roman" w:cs="Times New Roman"/>
                <w:sz w:val="28"/>
                <w:szCs w:val="28"/>
              </w:rPr>
              <w:t xml:space="preserve"> Route to </w:t>
            </w:r>
            <w:proofErr w:type="spellStart"/>
            <w:r w:rsidRPr="00BE0552">
              <w:rPr>
                <w:rFonts w:ascii="Times New Roman" w:hAnsi="Times New Roman" w:cs="Times New Roman"/>
                <w:sz w:val="28"/>
                <w:szCs w:val="28"/>
              </w:rPr>
              <w:t>Mitzpe</w:t>
            </w:r>
            <w:proofErr w:type="spellEnd"/>
            <w:r w:rsidRPr="00BE0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0552">
              <w:rPr>
                <w:rFonts w:ascii="Times New Roman" w:hAnsi="Times New Roman" w:cs="Times New Roman"/>
                <w:sz w:val="28"/>
                <w:szCs w:val="28"/>
              </w:rPr>
              <w:t>Beneiyah</w:t>
            </w:r>
            <w:proofErr w:type="spellEnd"/>
          </w:p>
        </w:tc>
      </w:tr>
      <w:tr w:rsidR="00553C3B" w:rsidRPr="007C0348" w:rsidTr="00553C3B">
        <w:trPr>
          <w:trHeight w:val="488"/>
        </w:trPr>
        <w:tc>
          <w:tcPr>
            <w:tcW w:w="2304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C3B" w:rsidRPr="003A5FBD" w:rsidRDefault="00553C3B" w:rsidP="00553C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14:15 – 15:15</w:t>
            </w:r>
          </w:p>
        </w:tc>
        <w:tc>
          <w:tcPr>
            <w:tcW w:w="8414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53C3B" w:rsidRPr="003A5FBD" w:rsidRDefault="00553C3B" w:rsidP="00553C3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A5FBD">
              <w:rPr>
                <w:rFonts w:asciiTheme="majorBidi" w:hAnsiTheme="majorBidi" w:cstheme="majorBidi"/>
                <w:sz w:val="28"/>
                <w:szCs w:val="28"/>
              </w:rPr>
              <w:t xml:space="preserve">Overview of the Brigade Commander of 769 and Liaison officer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at the </w:t>
            </w:r>
            <w:proofErr w:type="spellStart"/>
            <w:r w:rsidRPr="003A5FBD">
              <w:rPr>
                <w:rFonts w:asciiTheme="majorBidi" w:hAnsiTheme="majorBidi" w:cstheme="majorBidi"/>
                <w:sz w:val="28"/>
                <w:szCs w:val="28"/>
              </w:rPr>
              <w:t>Har</w:t>
            </w:r>
            <w:proofErr w:type="spellEnd"/>
            <w:r w:rsidRPr="003A5FBD">
              <w:rPr>
                <w:rFonts w:asciiTheme="majorBidi" w:hAnsiTheme="majorBidi" w:cstheme="majorBidi"/>
                <w:sz w:val="28"/>
                <w:szCs w:val="28"/>
              </w:rPr>
              <w:t xml:space="preserve"> Ben Tal Mountain</w:t>
            </w:r>
          </w:p>
        </w:tc>
      </w:tr>
      <w:tr w:rsidR="00553C3B" w:rsidRPr="007C0348" w:rsidTr="00553C3B">
        <w:trPr>
          <w:trHeight w:val="488"/>
        </w:trPr>
        <w:tc>
          <w:tcPr>
            <w:tcW w:w="2304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C3B" w:rsidRPr="003A5FBD" w:rsidRDefault="00553C3B" w:rsidP="00553C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15:15 – 15:45</w:t>
            </w:r>
          </w:p>
        </w:tc>
        <w:tc>
          <w:tcPr>
            <w:tcW w:w="8414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53C3B" w:rsidRPr="003A5FBD" w:rsidRDefault="00553C3B" w:rsidP="0055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Route to a Winery in the Golan Heights</w:t>
            </w:r>
          </w:p>
        </w:tc>
      </w:tr>
      <w:tr w:rsidR="00553C3B" w:rsidRPr="007C0348" w:rsidTr="00553C3B">
        <w:trPr>
          <w:trHeight w:val="488"/>
        </w:trPr>
        <w:tc>
          <w:tcPr>
            <w:tcW w:w="2304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C3B" w:rsidRPr="003A5FBD" w:rsidRDefault="00553C3B" w:rsidP="00553C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16:45 – 15:45</w:t>
            </w:r>
          </w:p>
        </w:tc>
        <w:tc>
          <w:tcPr>
            <w:tcW w:w="8414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53C3B" w:rsidRPr="003A5FBD" w:rsidRDefault="00553C3B" w:rsidP="0055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Tour of the Winery in Golan Heights</w:t>
            </w:r>
          </w:p>
        </w:tc>
      </w:tr>
      <w:tr w:rsidR="00553C3B" w:rsidRPr="007C0348" w:rsidTr="00553C3B">
        <w:trPr>
          <w:trHeight w:val="488"/>
        </w:trPr>
        <w:tc>
          <w:tcPr>
            <w:tcW w:w="2304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C3B" w:rsidRPr="003A5FBD" w:rsidRDefault="00553C3B" w:rsidP="00553C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16:45</w:t>
            </w:r>
          </w:p>
        </w:tc>
        <w:tc>
          <w:tcPr>
            <w:tcW w:w="8414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53C3B" w:rsidRPr="003A5FBD" w:rsidRDefault="00553C3B" w:rsidP="0055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proofErr w:type="spellEnd"/>
            <w:r w:rsidRPr="003A5FBD">
              <w:rPr>
                <w:rFonts w:ascii="Times New Roman" w:hAnsi="Times New Roman" w:cs="Times New Roman"/>
                <w:sz w:val="28"/>
                <w:szCs w:val="28"/>
              </w:rPr>
              <w:t xml:space="preserve"> Route to the Hotel in Tel Aviv</w:t>
            </w:r>
            <w:bookmarkStart w:id="0" w:name="_GoBack"/>
            <w:bookmarkEnd w:id="0"/>
          </w:p>
        </w:tc>
      </w:tr>
    </w:tbl>
    <w:p w:rsidR="00D73FE6" w:rsidRPr="001F4A97" w:rsidRDefault="00D73FE6" w:rsidP="00553C3B">
      <w:pPr>
        <w:rPr>
          <w:rFonts w:ascii="Times New Roman" w:hAnsi="Times New Roman" w:cs="Times New Roman"/>
        </w:rPr>
      </w:pPr>
    </w:p>
    <w:sectPr w:rsidR="00D73FE6" w:rsidRPr="001F4A97" w:rsidSect="00E172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A5"/>
    <w:rsid w:val="00000A20"/>
    <w:rsid w:val="00001EF4"/>
    <w:rsid w:val="00005FE6"/>
    <w:rsid w:val="00083F97"/>
    <w:rsid w:val="00092E57"/>
    <w:rsid w:val="000A296D"/>
    <w:rsid w:val="000B5278"/>
    <w:rsid w:val="000C09BD"/>
    <w:rsid w:val="000C1071"/>
    <w:rsid w:val="000C1771"/>
    <w:rsid w:val="000C799F"/>
    <w:rsid w:val="000D0048"/>
    <w:rsid w:val="000D0B8C"/>
    <w:rsid w:val="000D1426"/>
    <w:rsid w:val="000D3D83"/>
    <w:rsid w:val="000E0508"/>
    <w:rsid w:val="000E0E6B"/>
    <w:rsid w:val="000F45AF"/>
    <w:rsid w:val="00107321"/>
    <w:rsid w:val="0012493F"/>
    <w:rsid w:val="00125033"/>
    <w:rsid w:val="00126289"/>
    <w:rsid w:val="00126DEB"/>
    <w:rsid w:val="00127F94"/>
    <w:rsid w:val="00130402"/>
    <w:rsid w:val="001332C0"/>
    <w:rsid w:val="00133DDB"/>
    <w:rsid w:val="00140669"/>
    <w:rsid w:val="001448B9"/>
    <w:rsid w:val="00165B17"/>
    <w:rsid w:val="00167C25"/>
    <w:rsid w:val="00185418"/>
    <w:rsid w:val="00192E57"/>
    <w:rsid w:val="001941D3"/>
    <w:rsid w:val="001B0EA1"/>
    <w:rsid w:val="001E05A9"/>
    <w:rsid w:val="001E097B"/>
    <w:rsid w:val="001E25F9"/>
    <w:rsid w:val="001E4A6D"/>
    <w:rsid w:val="001F4A97"/>
    <w:rsid w:val="002064ED"/>
    <w:rsid w:val="002074FB"/>
    <w:rsid w:val="00217562"/>
    <w:rsid w:val="00221210"/>
    <w:rsid w:val="00232051"/>
    <w:rsid w:val="00242D16"/>
    <w:rsid w:val="0024646F"/>
    <w:rsid w:val="002469B4"/>
    <w:rsid w:val="00255A46"/>
    <w:rsid w:val="002820B6"/>
    <w:rsid w:val="00292305"/>
    <w:rsid w:val="002A0B03"/>
    <w:rsid w:val="002A11E5"/>
    <w:rsid w:val="002B5A6B"/>
    <w:rsid w:val="002C2D21"/>
    <w:rsid w:val="0031690D"/>
    <w:rsid w:val="0032294A"/>
    <w:rsid w:val="0032714E"/>
    <w:rsid w:val="0033344A"/>
    <w:rsid w:val="00354E6E"/>
    <w:rsid w:val="00355E98"/>
    <w:rsid w:val="0036032C"/>
    <w:rsid w:val="00362E3E"/>
    <w:rsid w:val="00365E0A"/>
    <w:rsid w:val="0037406B"/>
    <w:rsid w:val="00395F89"/>
    <w:rsid w:val="003A13EE"/>
    <w:rsid w:val="003B7CE9"/>
    <w:rsid w:val="003C65BB"/>
    <w:rsid w:val="00400B80"/>
    <w:rsid w:val="00430110"/>
    <w:rsid w:val="00442978"/>
    <w:rsid w:val="00452755"/>
    <w:rsid w:val="004558F1"/>
    <w:rsid w:val="004609D1"/>
    <w:rsid w:val="00462531"/>
    <w:rsid w:val="00475AE2"/>
    <w:rsid w:val="00485C8B"/>
    <w:rsid w:val="00492C1C"/>
    <w:rsid w:val="004A3FA9"/>
    <w:rsid w:val="004B49E5"/>
    <w:rsid w:val="004B6E56"/>
    <w:rsid w:val="004C00FA"/>
    <w:rsid w:val="004C1F1A"/>
    <w:rsid w:val="004D333A"/>
    <w:rsid w:val="004E6128"/>
    <w:rsid w:val="00501602"/>
    <w:rsid w:val="00523CCC"/>
    <w:rsid w:val="0053276B"/>
    <w:rsid w:val="00537CC2"/>
    <w:rsid w:val="0055314B"/>
    <w:rsid w:val="00553C3B"/>
    <w:rsid w:val="00561BFA"/>
    <w:rsid w:val="00567347"/>
    <w:rsid w:val="00577741"/>
    <w:rsid w:val="00594B40"/>
    <w:rsid w:val="005959AD"/>
    <w:rsid w:val="005B60C6"/>
    <w:rsid w:val="005C437D"/>
    <w:rsid w:val="005D62C0"/>
    <w:rsid w:val="005E34D1"/>
    <w:rsid w:val="005F2FA8"/>
    <w:rsid w:val="005F6B56"/>
    <w:rsid w:val="005F6F81"/>
    <w:rsid w:val="00600848"/>
    <w:rsid w:val="00610CF5"/>
    <w:rsid w:val="00614246"/>
    <w:rsid w:val="006230F7"/>
    <w:rsid w:val="00632F12"/>
    <w:rsid w:val="00643A20"/>
    <w:rsid w:val="00651205"/>
    <w:rsid w:val="006520B4"/>
    <w:rsid w:val="0065329F"/>
    <w:rsid w:val="00656C0C"/>
    <w:rsid w:val="00677732"/>
    <w:rsid w:val="006800DC"/>
    <w:rsid w:val="006865BE"/>
    <w:rsid w:val="00695FCB"/>
    <w:rsid w:val="006A31A7"/>
    <w:rsid w:val="006B3BAE"/>
    <w:rsid w:val="006C0630"/>
    <w:rsid w:val="006C515E"/>
    <w:rsid w:val="006D7EE9"/>
    <w:rsid w:val="006E4D98"/>
    <w:rsid w:val="006E6074"/>
    <w:rsid w:val="006F365F"/>
    <w:rsid w:val="006F57E2"/>
    <w:rsid w:val="00710594"/>
    <w:rsid w:val="00717C5A"/>
    <w:rsid w:val="007278BE"/>
    <w:rsid w:val="00785A9F"/>
    <w:rsid w:val="00791E19"/>
    <w:rsid w:val="0079229A"/>
    <w:rsid w:val="007A3C9F"/>
    <w:rsid w:val="007C0348"/>
    <w:rsid w:val="007C0855"/>
    <w:rsid w:val="007C3A0D"/>
    <w:rsid w:val="007D5627"/>
    <w:rsid w:val="00804BCA"/>
    <w:rsid w:val="00820C61"/>
    <w:rsid w:val="00825F69"/>
    <w:rsid w:val="008339AE"/>
    <w:rsid w:val="00835392"/>
    <w:rsid w:val="00856315"/>
    <w:rsid w:val="008570BA"/>
    <w:rsid w:val="008673F3"/>
    <w:rsid w:val="00873FA7"/>
    <w:rsid w:val="00876E31"/>
    <w:rsid w:val="00886B87"/>
    <w:rsid w:val="00887B43"/>
    <w:rsid w:val="00892621"/>
    <w:rsid w:val="0089473E"/>
    <w:rsid w:val="008A1192"/>
    <w:rsid w:val="008A4CEB"/>
    <w:rsid w:val="008A52E0"/>
    <w:rsid w:val="008A6DD7"/>
    <w:rsid w:val="008D0777"/>
    <w:rsid w:val="008D2FC3"/>
    <w:rsid w:val="008E0F9B"/>
    <w:rsid w:val="00900DD7"/>
    <w:rsid w:val="00916A6B"/>
    <w:rsid w:val="009178D8"/>
    <w:rsid w:val="00917C3C"/>
    <w:rsid w:val="009201EC"/>
    <w:rsid w:val="0092265B"/>
    <w:rsid w:val="00931761"/>
    <w:rsid w:val="009441FC"/>
    <w:rsid w:val="00954775"/>
    <w:rsid w:val="00954A9E"/>
    <w:rsid w:val="0096107E"/>
    <w:rsid w:val="0096386D"/>
    <w:rsid w:val="00965E95"/>
    <w:rsid w:val="00966285"/>
    <w:rsid w:val="00995EF4"/>
    <w:rsid w:val="00997F90"/>
    <w:rsid w:val="009B125B"/>
    <w:rsid w:val="009C19CE"/>
    <w:rsid w:val="009C1B7E"/>
    <w:rsid w:val="009C551F"/>
    <w:rsid w:val="009C6EEE"/>
    <w:rsid w:val="009D259E"/>
    <w:rsid w:val="009D4056"/>
    <w:rsid w:val="009E141A"/>
    <w:rsid w:val="009E2E9D"/>
    <w:rsid w:val="00A12D44"/>
    <w:rsid w:val="00A328F3"/>
    <w:rsid w:val="00A33FFC"/>
    <w:rsid w:val="00A345A0"/>
    <w:rsid w:val="00A40340"/>
    <w:rsid w:val="00A51171"/>
    <w:rsid w:val="00A5386A"/>
    <w:rsid w:val="00A721E9"/>
    <w:rsid w:val="00A82DCB"/>
    <w:rsid w:val="00A832D7"/>
    <w:rsid w:val="00A8573E"/>
    <w:rsid w:val="00A8788C"/>
    <w:rsid w:val="00A93877"/>
    <w:rsid w:val="00AC2937"/>
    <w:rsid w:val="00AE18CC"/>
    <w:rsid w:val="00AE1AEC"/>
    <w:rsid w:val="00AF1F82"/>
    <w:rsid w:val="00B0393F"/>
    <w:rsid w:val="00B1734B"/>
    <w:rsid w:val="00B2679A"/>
    <w:rsid w:val="00B35178"/>
    <w:rsid w:val="00B37EA4"/>
    <w:rsid w:val="00B63C79"/>
    <w:rsid w:val="00B63FA9"/>
    <w:rsid w:val="00B86730"/>
    <w:rsid w:val="00BA789D"/>
    <w:rsid w:val="00BA7AA4"/>
    <w:rsid w:val="00BB26A8"/>
    <w:rsid w:val="00BC052F"/>
    <w:rsid w:val="00BC5B2B"/>
    <w:rsid w:val="00BD01FD"/>
    <w:rsid w:val="00BD1565"/>
    <w:rsid w:val="00BD5470"/>
    <w:rsid w:val="00BD59A5"/>
    <w:rsid w:val="00BE0552"/>
    <w:rsid w:val="00BE2F6A"/>
    <w:rsid w:val="00BF6E5E"/>
    <w:rsid w:val="00C16741"/>
    <w:rsid w:val="00C30887"/>
    <w:rsid w:val="00C334B1"/>
    <w:rsid w:val="00C36664"/>
    <w:rsid w:val="00C43B43"/>
    <w:rsid w:val="00C51272"/>
    <w:rsid w:val="00C52267"/>
    <w:rsid w:val="00C7632A"/>
    <w:rsid w:val="00C7785C"/>
    <w:rsid w:val="00C8542A"/>
    <w:rsid w:val="00C905BA"/>
    <w:rsid w:val="00C91FAA"/>
    <w:rsid w:val="00C92C82"/>
    <w:rsid w:val="00CB1138"/>
    <w:rsid w:val="00CD3396"/>
    <w:rsid w:val="00D234D9"/>
    <w:rsid w:val="00D25BB1"/>
    <w:rsid w:val="00D306CA"/>
    <w:rsid w:val="00D335F3"/>
    <w:rsid w:val="00D72141"/>
    <w:rsid w:val="00D73FE6"/>
    <w:rsid w:val="00D766C8"/>
    <w:rsid w:val="00D86430"/>
    <w:rsid w:val="00D92273"/>
    <w:rsid w:val="00DD250C"/>
    <w:rsid w:val="00DD58F0"/>
    <w:rsid w:val="00DE2CA4"/>
    <w:rsid w:val="00DF2869"/>
    <w:rsid w:val="00DF4886"/>
    <w:rsid w:val="00DF49EC"/>
    <w:rsid w:val="00DF6B9A"/>
    <w:rsid w:val="00DF7B91"/>
    <w:rsid w:val="00E00ABB"/>
    <w:rsid w:val="00E172DC"/>
    <w:rsid w:val="00E35799"/>
    <w:rsid w:val="00E35CA0"/>
    <w:rsid w:val="00E364BD"/>
    <w:rsid w:val="00E400AD"/>
    <w:rsid w:val="00E41B62"/>
    <w:rsid w:val="00E5422A"/>
    <w:rsid w:val="00E54FA6"/>
    <w:rsid w:val="00EC2B0A"/>
    <w:rsid w:val="00EE0FB8"/>
    <w:rsid w:val="00F00D39"/>
    <w:rsid w:val="00F03177"/>
    <w:rsid w:val="00F0348F"/>
    <w:rsid w:val="00F14D4F"/>
    <w:rsid w:val="00F22CC7"/>
    <w:rsid w:val="00F71ABD"/>
    <w:rsid w:val="00F940A2"/>
    <w:rsid w:val="00FA767A"/>
    <w:rsid w:val="00FC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974D57-036D-4C8E-BB47-38EC3F27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7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6B"/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basedOn w:val="DefaultParagraphFont"/>
    <w:rsid w:val="002820B6"/>
  </w:style>
  <w:style w:type="paragraph" w:customStyle="1" w:styleId="profileblock2">
    <w:name w:val="profileblock2"/>
    <w:basedOn w:val="Normal"/>
    <w:rsid w:val="0018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7F11F-9A97-44E6-9F47-699668D3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320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Mamram</dc:creator>
  <cp:lastModifiedBy>IDF</cp:lastModifiedBy>
  <cp:revision>19</cp:revision>
  <cp:lastPrinted>2017-02-21T10:02:00Z</cp:lastPrinted>
  <dcterms:created xsi:type="dcterms:W3CDTF">2017-02-12T23:34:00Z</dcterms:created>
  <dcterms:modified xsi:type="dcterms:W3CDTF">2017-02-22T08:06:00Z</dcterms:modified>
</cp:coreProperties>
</file>