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10DE3" w14:textId="77777777" w:rsidR="000275D4" w:rsidRPr="006178C9" w:rsidRDefault="000275D4" w:rsidP="00DF759E">
      <w:pPr>
        <w:pStyle w:val="Heading1"/>
        <w:rPr>
          <w:rtl/>
        </w:rPr>
      </w:pPr>
      <w:bookmarkStart w:id="0" w:name="_Toc390269978"/>
      <w:bookmarkStart w:id="1" w:name="_Toc390615459"/>
      <w:r w:rsidRPr="006178C9">
        <w:rPr>
          <w:rFonts w:hint="cs"/>
          <w:rtl/>
        </w:rPr>
        <w:t xml:space="preserve">מסמך </w:t>
      </w:r>
      <w:bookmarkEnd w:id="0"/>
      <w:bookmarkEnd w:id="1"/>
      <w:r w:rsidRPr="006178C9">
        <w:rPr>
          <w:rFonts w:hint="cs"/>
          <w:rtl/>
        </w:rPr>
        <w:t xml:space="preserve">אפיון </w:t>
      </w:r>
      <w:r w:rsidR="00DF759E" w:rsidRPr="006178C9">
        <w:rPr>
          <w:rFonts w:hint="cs"/>
          <w:rtl/>
        </w:rPr>
        <w:t>תדפיס</w:t>
      </w:r>
    </w:p>
    <w:p w14:paraId="5A372C17" w14:textId="46BFFC92" w:rsidR="000B1EF0" w:rsidRPr="006178C9" w:rsidRDefault="00B6298A" w:rsidP="00E56881">
      <w:pPr>
        <w:pStyle w:val="SubjectTitle"/>
        <w:rPr>
          <w:sz w:val="42"/>
          <w:szCs w:val="42"/>
          <w:rtl/>
        </w:rPr>
      </w:pPr>
      <w:del w:id="2" w:author="Sagie, Guy" w:date="2014-10-27T18:21:00Z">
        <w:r w:rsidDel="00F63643">
          <w:rPr>
            <w:rFonts w:hint="cs"/>
            <w:sz w:val="42"/>
            <w:szCs w:val="42"/>
            <w:rtl/>
          </w:rPr>
          <w:delText>אישור</w:delText>
        </w:r>
        <w:r w:rsidR="00357F90" w:rsidDel="00F63643">
          <w:rPr>
            <w:rFonts w:hint="cs"/>
            <w:sz w:val="42"/>
            <w:szCs w:val="42"/>
            <w:rtl/>
          </w:rPr>
          <w:delText xml:space="preserve"> </w:delText>
        </w:r>
      </w:del>
      <w:ins w:id="3" w:author="Sagie, Guy" w:date="2014-10-27T18:21:00Z">
        <w:r w:rsidR="00F63643">
          <w:rPr>
            <w:rFonts w:hint="cs"/>
            <w:sz w:val="42"/>
            <w:szCs w:val="42"/>
            <w:rtl/>
          </w:rPr>
          <w:t>ת</w:t>
        </w:r>
        <w:commentRangeStart w:id="4"/>
        <w:r w:rsidR="00F63643">
          <w:rPr>
            <w:rFonts w:hint="cs"/>
            <w:sz w:val="42"/>
            <w:szCs w:val="42"/>
            <w:rtl/>
          </w:rPr>
          <w:t>דפיס</w:t>
        </w:r>
        <w:commentRangeEnd w:id="4"/>
        <w:r w:rsidR="00F63643">
          <w:rPr>
            <w:rStyle w:val="CommentReference"/>
            <w:rFonts w:cs="Times New Roman"/>
            <w:b w:val="0"/>
            <w:bCs w:val="0"/>
            <w:smallCaps w:val="0"/>
            <w:spacing w:val="0"/>
            <w:rtl/>
            <w:lang w:eastAsia="en-US"/>
          </w:rPr>
          <w:commentReference w:id="4"/>
        </w:r>
        <w:r w:rsidR="00F63643">
          <w:rPr>
            <w:rFonts w:hint="cs"/>
            <w:sz w:val="42"/>
            <w:szCs w:val="42"/>
            <w:rtl/>
          </w:rPr>
          <w:t xml:space="preserve"> </w:t>
        </w:r>
      </w:ins>
      <w:r w:rsidR="00357F90">
        <w:rPr>
          <w:rFonts w:hint="cs"/>
          <w:sz w:val="42"/>
          <w:szCs w:val="42"/>
          <w:rtl/>
        </w:rPr>
        <w:t>הוראה רפואית</w:t>
      </w:r>
    </w:p>
    <w:p w14:paraId="7E31D8D4" w14:textId="77777777" w:rsidR="000275D4" w:rsidRPr="006178C9" w:rsidRDefault="0001204D" w:rsidP="00700F8D">
      <w:pPr>
        <w:pStyle w:val="SubjectTitle"/>
        <w:rPr>
          <w:rtl/>
        </w:rPr>
      </w:pPr>
      <w:r w:rsidRPr="006178C9">
        <w:rPr>
          <w:rFonts w:hint="cs"/>
          <w:sz w:val="28"/>
          <w:szCs w:val="28"/>
          <w:rtl/>
        </w:rPr>
        <w:t xml:space="preserve">קוד </w:t>
      </w:r>
      <w:r w:rsidR="00DF759E" w:rsidRPr="006178C9">
        <w:rPr>
          <w:rFonts w:hint="cs"/>
          <w:sz w:val="28"/>
          <w:szCs w:val="28"/>
          <w:rtl/>
        </w:rPr>
        <w:t>תדפיס</w:t>
      </w:r>
      <w:r w:rsidR="00196743" w:rsidRPr="006178C9">
        <w:rPr>
          <w:rFonts w:hint="cs"/>
          <w:sz w:val="28"/>
          <w:szCs w:val="28"/>
          <w:rtl/>
        </w:rPr>
        <w:t>:</w:t>
      </w:r>
      <w:r w:rsidR="00700F8D">
        <w:rPr>
          <w:sz w:val="28"/>
          <w:szCs w:val="28"/>
        </w:rPr>
        <w:t>19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2286E617" w14:textId="77777777" w:rsidR="000275D4" w:rsidRPr="006178C9" w:rsidRDefault="000275D4" w:rsidP="000275D4">
      <w:pPr>
        <w:pStyle w:val="SubjectTitle"/>
        <w:rPr>
          <w:rtl/>
        </w:rPr>
      </w:pPr>
    </w:p>
    <w:p w14:paraId="684E19C5" w14:textId="77777777" w:rsidR="007E7D98" w:rsidRPr="006178C9" w:rsidRDefault="000275D4" w:rsidP="000275D4">
      <w:pPr>
        <w:pStyle w:val="SubjectTitle"/>
      </w:pPr>
      <w:r w:rsidRPr="006178C9">
        <w:rPr>
          <w:rFonts w:hint="cs"/>
          <w:rtl/>
        </w:rPr>
        <w:t>מערכת לניהול רשומה רפואית</w:t>
      </w:r>
    </w:p>
    <w:p w14:paraId="52639EBB" w14:textId="77777777" w:rsidR="000275D4" w:rsidRPr="006178C9" w:rsidRDefault="007E7D98" w:rsidP="000275D4">
      <w:pPr>
        <w:pStyle w:val="SubjectTitle"/>
        <w:rPr>
          <w:sz w:val="24"/>
          <w:rtl/>
        </w:rPr>
      </w:pPr>
      <w:r w:rsidRPr="006178C9">
        <w:t>CPR NG</w:t>
      </w:r>
      <w:r w:rsidR="005E308C" w:rsidRPr="006178C9">
        <w:fldChar w:fldCharType="begin"/>
      </w:r>
      <w:r w:rsidR="000275D4" w:rsidRPr="006178C9">
        <w:instrText xml:space="preserve"> SUBJECT  \* MERGEFORMAT </w:instrText>
      </w:r>
      <w:r w:rsidR="005E308C" w:rsidRPr="006178C9">
        <w:fldChar w:fldCharType="end"/>
      </w:r>
    </w:p>
    <w:p w14:paraId="7682F939" w14:textId="50E364E8" w:rsidR="00F759FF" w:rsidRPr="006178C9" w:rsidRDefault="000275D4" w:rsidP="000636B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6178C9">
        <w:rPr>
          <w:rFonts w:cs="David"/>
          <w:b/>
          <w:bCs/>
          <w:sz w:val="22"/>
          <w:rtl/>
          <w:lang w:eastAsia="he-IL"/>
        </w:rPr>
        <w:br w:type="page"/>
      </w:r>
    </w:p>
    <w:p w14:paraId="197BA8AF" w14:textId="77777777" w:rsidR="00196743" w:rsidRPr="006178C9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5" w:name="_Toc390615460"/>
      <w:r w:rsidRPr="006178C9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5"/>
    </w:p>
    <w:p w14:paraId="2B67F543" w14:textId="77777777" w:rsidR="00196743" w:rsidRPr="006178C9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6" w:name="_Toc390615461"/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6"/>
    </w:p>
    <w:tbl>
      <w:tblPr>
        <w:tblStyle w:val="TableGrid"/>
        <w:bidiVisual/>
        <w:tblW w:w="7776" w:type="dxa"/>
        <w:tblLook w:val="04A0" w:firstRow="1" w:lastRow="0" w:firstColumn="1" w:lastColumn="0" w:noHBand="0" w:noVBand="1"/>
      </w:tblPr>
      <w:tblGrid>
        <w:gridCol w:w="1226"/>
        <w:gridCol w:w="1012"/>
        <w:gridCol w:w="1412"/>
        <w:gridCol w:w="4126"/>
      </w:tblGrid>
      <w:tr w:rsidR="009C16A9" w:rsidRPr="006178C9" w14:paraId="61F1B727" w14:textId="77777777" w:rsidTr="00334896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5A73FB07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תאר</w:t>
            </w:r>
            <w:bookmarkStart w:id="7" w:name="_GoBack"/>
            <w:bookmarkEnd w:id="7"/>
            <w:r w:rsidRPr="006178C9">
              <w:rPr>
                <w:rFonts w:cs="David" w:hint="cs"/>
                <w:b/>
                <w:bCs/>
                <w:rtl/>
                <w:lang w:eastAsia="he-IL"/>
              </w:rPr>
              <w:t>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2389D91C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412" w:type="dxa"/>
            <w:shd w:val="clear" w:color="auto" w:fill="F2F2F2" w:themeFill="background1" w:themeFillShade="F2"/>
          </w:tcPr>
          <w:p w14:paraId="17D714F0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126" w:type="dxa"/>
            <w:shd w:val="clear" w:color="auto" w:fill="F2F2F2" w:themeFill="background1" w:themeFillShade="F2"/>
          </w:tcPr>
          <w:p w14:paraId="677297FB" w14:textId="77777777" w:rsidR="009C16A9" w:rsidRPr="006178C9" w:rsidRDefault="009C16A9" w:rsidP="00167B5B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6178C9" w14:paraId="5B5D89F1" w14:textId="77777777" w:rsidTr="00334896">
        <w:trPr>
          <w:trHeight w:val="375"/>
        </w:trPr>
        <w:tc>
          <w:tcPr>
            <w:tcW w:w="1226" w:type="dxa"/>
          </w:tcPr>
          <w:p w14:paraId="5F4CF547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10/09/2014</w:t>
            </w:r>
          </w:p>
        </w:tc>
        <w:tc>
          <w:tcPr>
            <w:tcW w:w="0" w:type="auto"/>
          </w:tcPr>
          <w:p w14:paraId="6B713162" w14:textId="0DA799B8" w:rsidR="009C16A9" w:rsidRPr="006178C9" w:rsidRDefault="000636B4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412" w:type="dxa"/>
          </w:tcPr>
          <w:p w14:paraId="16930839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3BE57454" w14:textId="77777777" w:rsidR="009C16A9" w:rsidRPr="006178C9" w:rsidRDefault="00A32ED3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6178C9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6178C9" w14:paraId="3EB07E11" w14:textId="77777777" w:rsidTr="00334896">
        <w:trPr>
          <w:trHeight w:val="375"/>
        </w:trPr>
        <w:tc>
          <w:tcPr>
            <w:tcW w:w="1226" w:type="dxa"/>
          </w:tcPr>
          <w:p w14:paraId="0C45E29A" w14:textId="5C4CC7B1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27/10/2014</w:t>
            </w:r>
          </w:p>
        </w:tc>
        <w:tc>
          <w:tcPr>
            <w:tcW w:w="0" w:type="auto"/>
          </w:tcPr>
          <w:p w14:paraId="506EE9FF" w14:textId="0895B722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412" w:type="dxa"/>
          </w:tcPr>
          <w:p w14:paraId="7E207004" w14:textId="628FAEA5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4126" w:type="dxa"/>
          </w:tcPr>
          <w:p w14:paraId="22BB4A69" w14:textId="5E421041" w:rsidR="009C16A9" w:rsidRPr="006178C9" w:rsidRDefault="003B7709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להערת לקוח</w:t>
            </w:r>
          </w:p>
        </w:tc>
      </w:tr>
      <w:tr w:rsidR="009C16A9" w:rsidRPr="006178C9" w14:paraId="5A692FE6" w14:textId="77777777" w:rsidTr="00334896">
        <w:trPr>
          <w:trHeight w:val="390"/>
        </w:trPr>
        <w:tc>
          <w:tcPr>
            <w:tcW w:w="1226" w:type="dxa"/>
          </w:tcPr>
          <w:p w14:paraId="0C5BE497" w14:textId="0175D483" w:rsidR="009C16A9" w:rsidRPr="006178C9" w:rsidRDefault="0091731C" w:rsidP="009A0379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gie, Guy" w:date="2015-02-12T16:35:00Z">
              <w:r>
                <w:rPr>
                  <w:rFonts w:cs="David" w:hint="cs"/>
                  <w:rtl/>
                  <w:lang w:eastAsia="he-IL"/>
                </w:rPr>
                <w:t>12/02/2015</w:t>
              </w:r>
            </w:ins>
          </w:p>
        </w:tc>
        <w:tc>
          <w:tcPr>
            <w:tcW w:w="0" w:type="auto"/>
          </w:tcPr>
          <w:p w14:paraId="4315AD3A" w14:textId="20665B2A" w:rsidR="009C16A9" w:rsidRPr="006178C9" w:rsidRDefault="0091731C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gie, Guy" w:date="2015-02-12T16:35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412" w:type="dxa"/>
          </w:tcPr>
          <w:p w14:paraId="2477DA02" w14:textId="2E54A8AA" w:rsidR="009C16A9" w:rsidRPr="006178C9" w:rsidRDefault="0091731C" w:rsidP="00167B5B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gie, Guy" w:date="2015-02-12T16:35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0F05A6E9" w14:textId="751683CC" w:rsidR="009C16A9" w:rsidRPr="006178C9" w:rsidRDefault="0091731C" w:rsidP="00D71FF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gie, Guy" w:date="2015-02-12T16:35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</w:ins>
            <w:ins w:id="12" w:author="Sagie, Guy" w:date="2015-02-12T17:45:00Z">
              <w:r w:rsidR="00657FB5">
                <w:rPr>
                  <w:rFonts w:cs="David" w:hint="cs"/>
                  <w:rtl/>
                  <w:lang w:eastAsia="he-IL"/>
                </w:rPr>
                <w:t xml:space="preserve">שדה </w:t>
              </w:r>
            </w:ins>
            <w:ins w:id="13" w:author="Sagie, Guy" w:date="2015-02-12T16:35:00Z">
              <w:r>
                <w:rPr>
                  <w:rFonts w:cs="David" w:hint="cs"/>
                  <w:rtl/>
                  <w:lang w:eastAsia="he-IL"/>
                </w:rPr>
                <w:t xml:space="preserve">פרופיל משתמש </w:t>
              </w:r>
            </w:ins>
            <w:ins w:id="14" w:author="Sagie, Guy" w:date="2015-02-12T17:45:00Z">
              <w:r w:rsidR="00657FB5">
                <w:rPr>
                  <w:rFonts w:cs="David" w:hint="cs"/>
                  <w:rtl/>
                  <w:lang w:eastAsia="he-IL"/>
                </w:rPr>
                <w:t xml:space="preserve">המציג את ה </w:t>
              </w:r>
            </w:ins>
            <w:ins w:id="15" w:author="Sagie, Guy" w:date="2015-02-12T17:46:00Z">
              <w:r w:rsidR="00657FB5">
                <w:rPr>
                  <w:rFonts w:cs="David" w:hint="cs"/>
                  <w:lang w:eastAsia="he-IL"/>
                </w:rPr>
                <w:t xml:space="preserve">VMA </w:t>
              </w:r>
            </w:ins>
            <w:ins w:id="16" w:author="Sagie, Guy" w:date="2015-02-12T16:35:00Z">
              <w:r>
                <w:rPr>
                  <w:rFonts w:cs="David" w:hint="cs"/>
                  <w:rtl/>
                  <w:lang w:eastAsia="he-IL"/>
                </w:rPr>
                <w:t>של הגורם המטפל</w:t>
              </w:r>
            </w:ins>
          </w:p>
        </w:tc>
      </w:tr>
      <w:tr w:rsidR="00380BA3" w:rsidRPr="006178C9" w14:paraId="207876F1" w14:textId="77777777" w:rsidTr="00334896">
        <w:trPr>
          <w:trHeight w:val="390"/>
          <w:ins w:id="17" w:author="Sagie, Guy" w:date="2015-02-18T16:31:00Z"/>
        </w:trPr>
        <w:tc>
          <w:tcPr>
            <w:tcW w:w="1226" w:type="dxa"/>
          </w:tcPr>
          <w:p w14:paraId="62E9EE0F" w14:textId="643E050F" w:rsidR="00380BA3" w:rsidRDefault="00380BA3" w:rsidP="009A0379">
            <w:pPr>
              <w:spacing w:before="100" w:after="40"/>
              <w:rPr>
                <w:ins w:id="18" w:author="Sagie, Guy" w:date="2015-02-18T16:31:00Z"/>
                <w:rFonts w:cs="David"/>
                <w:rtl/>
                <w:lang w:eastAsia="he-IL"/>
              </w:rPr>
            </w:pPr>
            <w:ins w:id="19" w:author="Sagie, Guy" w:date="2015-02-18T16:31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0" w:type="auto"/>
          </w:tcPr>
          <w:p w14:paraId="435EB25B" w14:textId="3A550F87" w:rsidR="00380BA3" w:rsidRDefault="00380BA3" w:rsidP="00167B5B">
            <w:pPr>
              <w:spacing w:before="100" w:after="40"/>
              <w:rPr>
                <w:ins w:id="20" w:author="Sagie, Guy" w:date="2015-02-18T16:31:00Z"/>
                <w:rFonts w:cs="David"/>
                <w:rtl/>
                <w:lang w:eastAsia="he-IL"/>
              </w:rPr>
            </w:pPr>
            <w:ins w:id="21" w:author="Sagie, Guy" w:date="2015-02-18T16:3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412" w:type="dxa"/>
          </w:tcPr>
          <w:p w14:paraId="22ED1F08" w14:textId="2962B6A3" w:rsidR="00380BA3" w:rsidRDefault="00380BA3" w:rsidP="00167B5B">
            <w:pPr>
              <w:spacing w:before="100" w:after="40"/>
              <w:rPr>
                <w:ins w:id="22" w:author="Sagie, Guy" w:date="2015-02-18T16:31:00Z"/>
                <w:rFonts w:cs="David"/>
                <w:rtl/>
                <w:lang w:eastAsia="he-IL"/>
              </w:rPr>
            </w:pPr>
            <w:ins w:id="23" w:author="Sagie, Guy" w:date="2015-02-18T16:3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7DCC44CD" w14:textId="2D67EBCC" w:rsidR="00380BA3" w:rsidRDefault="00380BA3" w:rsidP="00D71FF8">
            <w:pPr>
              <w:spacing w:before="100" w:after="40"/>
              <w:rPr>
                <w:ins w:id="24" w:author="Sagie, Guy" w:date="2015-02-18T16:31:00Z"/>
                <w:rFonts w:cs="David"/>
                <w:rtl/>
                <w:lang w:eastAsia="he-IL"/>
              </w:rPr>
            </w:pPr>
            <w:ins w:id="25" w:author="Sagie, Guy" w:date="2015-02-18T16:31:00Z">
              <w:r>
                <w:rPr>
                  <w:rFonts w:cs="David" w:hint="cs"/>
                  <w:rtl/>
                  <w:lang w:eastAsia="he-IL"/>
                </w:rPr>
                <w:t>עדכון בהתאם להערה 1405</w:t>
              </w:r>
            </w:ins>
          </w:p>
        </w:tc>
      </w:tr>
      <w:tr w:rsidR="0090457D" w:rsidRPr="006178C9" w14:paraId="02551D13" w14:textId="77777777" w:rsidTr="00334896">
        <w:trPr>
          <w:trHeight w:val="390"/>
          <w:ins w:id="26" w:author="Sagie, Guy" w:date="2015-03-23T14:53:00Z"/>
        </w:trPr>
        <w:tc>
          <w:tcPr>
            <w:tcW w:w="1226" w:type="dxa"/>
          </w:tcPr>
          <w:p w14:paraId="1D5FEFF6" w14:textId="261D5FA3" w:rsidR="0090457D" w:rsidRDefault="0090457D" w:rsidP="009A0379">
            <w:pPr>
              <w:spacing w:before="100" w:after="40"/>
              <w:rPr>
                <w:ins w:id="27" w:author="Sagie, Guy" w:date="2015-03-23T14:53:00Z"/>
                <w:rFonts w:cs="David" w:hint="cs"/>
                <w:rtl/>
                <w:lang w:eastAsia="he-IL"/>
              </w:rPr>
            </w:pPr>
            <w:ins w:id="28" w:author="Sagie, Guy" w:date="2015-03-23T14:53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14:paraId="04857ADA" w14:textId="4FEAB96B" w:rsidR="0090457D" w:rsidRDefault="0090457D" w:rsidP="00167B5B">
            <w:pPr>
              <w:spacing w:before="100" w:after="40"/>
              <w:rPr>
                <w:ins w:id="29" w:author="Sagie, Guy" w:date="2015-03-23T14:53:00Z"/>
                <w:rFonts w:cs="David" w:hint="cs"/>
                <w:rtl/>
                <w:lang w:eastAsia="he-IL"/>
              </w:rPr>
            </w:pPr>
            <w:ins w:id="30" w:author="Sagie, Guy" w:date="2015-03-23T14:53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412" w:type="dxa"/>
          </w:tcPr>
          <w:p w14:paraId="0FC69F71" w14:textId="51BBB423" w:rsidR="0090457D" w:rsidRDefault="0090457D" w:rsidP="00167B5B">
            <w:pPr>
              <w:spacing w:before="100" w:after="40"/>
              <w:rPr>
                <w:ins w:id="31" w:author="Sagie, Guy" w:date="2015-03-23T14:53:00Z"/>
                <w:rFonts w:cs="David" w:hint="cs"/>
                <w:rtl/>
                <w:lang w:eastAsia="he-IL"/>
              </w:rPr>
            </w:pPr>
            <w:ins w:id="32" w:author="Sagie, Guy" w:date="2015-03-23T14:53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4126" w:type="dxa"/>
          </w:tcPr>
          <w:p w14:paraId="51DF65E7" w14:textId="1095F4FF" w:rsidR="0090457D" w:rsidRDefault="0090457D" w:rsidP="00D71FF8">
            <w:pPr>
              <w:spacing w:before="100" w:after="40"/>
              <w:rPr>
                <w:ins w:id="33" w:author="Sagie, Guy" w:date="2015-03-23T14:53:00Z"/>
                <w:rFonts w:cs="David" w:hint="cs"/>
                <w:rtl/>
                <w:lang w:eastAsia="he-IL"/>
              </w:rPr>
            </w:pPr>
            <w:ins w:id="34" w:author="Sagie, Guy" w:date="2015-03-23T14:53:00Z">
              <w:r>
                <w:rPr>
                  <w:rFonts w:cs="David" w:hint="cs"/>
                  <w:rtl/>
                  <w:lang w:eastAsia="he-IL"/>
                </w:rPr>
                <w:t xml:space="preserve">עדכון בהתאם להערה 1405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מבנה שאלון</w:t>
              </w:r>
            </w:ins>
          </w:p>
        </w:tc>
      </w:tr>
    </w:tbl>
    <w:p w14:paraId="201F22D1" w14:textId="77777777" w:rsidR="00E35B83" w:rsidRPr="006178C9" w:rsidRDefault="00E35B83" w:rsidP="00E35B8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7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2562"/>
      </w:tblGrid>
      <w:tr w:rsidR="00E35B83" w:rsidRPr="006178C9" w14:paraId="7A58F0C7" w14:textId="77777777" w:rsidTr="00E56881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7188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DDFA00" w14:textId="77777777" w:rsidR="00E35B83" w:rsidRPr="006178C9" w:rsidRDefault="00E35B83" w:rsidP="00E35B83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7A9FA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E039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6178C9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E35B83" w:rsidRPr="006178C9" w14:paraId="28C169FA" w14:textId="77777777" w:rsidTr="00E56881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CFD7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83B9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8A55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5D75F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6C9BF369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AD2B9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DC48F5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C5050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B7C96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E35B83" w:rsidRPr="006178C9" w14:paraId="5DE75FEB" w14:textId="77777777" w:rsidTr="00E56881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98B3B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4AE2E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6F8D3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A73AA" w14:textId="77777777" w:rsidR="00E35B83" w:rsidRPr="006178C9" w:rsidRDefault="00E35B83" w:rsidP="00E35B83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4502CC28" w14:textId="77777777" w:rsidR="005377B8" w:rsidRPr="006178C9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21E7100B" w14:textId="77777777" w:rsidR="002A7253" w:rsidRPr="006178C9" w:rsidRDefault="002A7253" w:rsidP="002A7253">
      <w:pPr>
        <w:spacing w:after="200" w:line="276" w:lineRule="auto"/>
        <w:ind w:left="720"/>
        <w:contextualSpacing/>
        <w:rPr>
          <w:rFonts w:cs="David"/>
          <w:sz w:val="22"/>
          <w:lang w:eastAsia="he-IL"/>
        </w:rPr>
      </w:pPr>
    </w:p>
    <w:p w14:paraId="24CEF385" w14:textId="77777777" w:rsidR="005377B8" w:rsidRPr="00357F90" w:rsidRDefault="005928F1" w:rsidP="00357F90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6178C9">
        <w:rPr>
          <w:rFonts w:cs="David"/>
          <w:b/>
          <w:bCs/>
          <w:sz w:val="32"/>
          <w:szCs w:val="32"/>
          <w:rtl/>
        </w:rPr>
        <w:br w:type="page"/>
      </w:r>
    </w:p>
    <w:p w14:paraId="017F00FE" w14:textId="77777777" w:rsidR="00357F90" w:rsidRPr="004478A2" w:rsidRDefault="00357F90" w:rsidP="00357F90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4478A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3DDB2B49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שם התדפיס</w:t>
      </w:r>
    </w:p>
    <w:p w14:paraId="09C84218" w14:textId="21DA41FA" w:rsidR="00357F90" w:rsidRPr="004478A2" w:rsidRDefault="00F63643" w:rsidP="00F63643">
      <w:pPr>
        <w:ind w:left="95"/>
        <w:rPr>
          <w:rFonts w:cs="David"/>
          <w:rtl/>
          <w:lang w:eastAsia="he-IL"/>
        </w:rPr>
      </w:pPr>
      <w:commentRangeStart w:id="35"/>
      <w:ins w:id="36" w:author="Sagie, Guy" w:date="2014-10-27T18:21:00Z">
        <w:r>
          <w:rPr>
            <w:rFonts w:cs="David" w:hint="cs"/>
            <w:rtl/>
            <w:lang w:eastAsia="he-IL"/>
          </w:rPr>
          <w:t>תדפיס</w:t>
        </w:r>
      </w:ins>
      <w:del w:id="37" w:author="Sagie, Guy" w:date="2014-10-27T18:21:00Z">
        <w:r w:rsidR="00B6298A" w:rsidDel="00F63643">
          <w:rPr>
            <w:rFonts w:cs="David" w:hint="cs"/>
            <w:rtl/>
            <w:lang w:eastAsia="he-IL"/>
          </w:rPr>
          <w:delText>אישור</w:delText>
        </w:r>
      </w:del>
      <w:commentRangeEnd w:id="35"/>
      <w:r>
        <w:rPr>
          <w:rStyle w:val="CommentReference"/>
          <w:rtl/>
        </w:rPr>
        <w:commentReference w:id="35"/>
      </w:r>
      <w:r w:rsidR="00357F90">
        <w:rPr>
          <w:rFonts w:cs="David" w:hint="cs"/>
          <w:rtl/>
          <w:lang w:eastAsia="he-IL"/>
        </w:rPr>
        <w:t xml:space="preserve"> הוראה רפואית.</w:t>
      </w:r>
    </w:p>
    <w:p w14:paraId="001168D0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מטרת התדפיס</w:t>
      </w:r>
    </w:p>
    <w:p w14:paraId="7FCB9BAD" w14:textId="0B5951DB" w:rsidR="00357F90" w:rsidRPr="004478A2" w:rsidRDefault="00357F90" w:rsidP="003B7709">
      <w:pPr>
        <w:ind w:left="95"/>
        <w:rPr>
          <w:rFonts w:cs="David"/>
          <w:rtl/>
          <w:lang w:eastAsia="he-IL"/>
        </w:rPr>
      </w:pPr>
      <w:del w:id="38" w:author="Sagie, Guy" w:date="2014-10-27T16:22:00Z">
        <w:r w:rsidDel="003B7709">
          <w:rPr>
            <w:rFonts w:cs="David" w:hint="cs"/>
            <w:rtl/>
            <w:lang w:eastAsia="he-IL"/>
          </w:rPr>
          <w:delText xml:space="preserve">הפקת טופס </w:delText>
        </w:r>
      </w:del>
      <w:ins w:id="39" w:author="Sagie, Guy" w:date="2014-10-27T16:22:00Z">
        <w:r w:rsidR="003B7709" w:rsidRPr="003B7709">
          <w:rPr>
            <w:rFonts w:cs="David"/>
            <w:rtl/>
            <w:lang w:eastAsia="he-IL"/>
          </w:rPr>
          <w:t>הפקת</w:t>
        </w:r>
        <w:commentRangeStart w:id="40"/>
        <w:r w:rsidR="003B7709" w:rsidRPr="003B7709">
          <w:rPr>
            <w:rFonts w:cs="David"/>
            <w:rtl/>
            <w:lang w:eastAsia="he-IL"/>
          </w:rPr>
          <w:t xml:space="preserve"> טופס המכיל את פרטי ההוראה הרפואית עבור המטופל, מפקדיו וגורמים אחרים מחוץ למערכת הרפואית</w:t>
        </w:r>
      </w:ins>
      <w:del w:id="41" w:author="Sagie, Guy" w:date="2014-10-27T16:22:00Z">
        <w:r w:rsidDel="003B7709">
          <w:rPr>
            <w:rFonts w:cs="David" w:hint="cs"/>
            <w:rtl/>
            <w:lang w:eastAsia="he-IL"/>
          </w:rPr>
          <w:delText xml:space="preserve">המאשר </w:delText>
        </w:r>
      </w:del>
      <w:commentRangeEnd w:id="40"/>
      <w:r w:rsidR="003B7709">
        <w:rPr>
          <w:rStyle w:val="CommentReference"/>
          <w:rtl/>
        </w:rPr>
        <w:commentReference w:id="40"/>
      </w:r>
      <w:del w:id="42" w:author="Sagie, Guy" w:date="2014-10-27T16:22:00Z">
        <w:r w:rsidDel="003B7709">
          <w:rPr>
            <w:rFonts w:cs="David" w:hint="cs"/>
            <w:rtl/>
            <w:lang w:eastAsia="he-IL"/>
          </w:rPr>
          <w:delText>את מתן ההוראה הרפואית למטופל</w:delText>
        </w:r>
      </w:del>
      <w:r>
        <w:rPr>
          <w:rFonts w:cs="David" w:hint="cs"/>
          <w:rtl/>
          <w:lang w:eastAsia="he-IL"/>
        </w:rPr>
        <w:t>.</w:t>
      </w:r>
    </w:p>
    <w:p w14:paraId="0DE4E9DF" w14:textId="77777777" w:rsidR="00357F90" w:rsidRPr="004478A2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</w:tblGrid>
      <w:tr w:rsidR="00357F90" w:rsidRPr="004478A2" w14:paraId="4607BA24" w14:textId="77777777" w:rsidTr="00D162C5">
        <w:tc>
          <w:tcPr>
            <w:tcW w:w="1107" w:type="dxa"/>
            <w:shd w:val="clear" w:color="auto" w:fill="F2F2F2" w:themeFill="background1" w:themeFillShade="F2"/>
          </w:tcPr>
          <w:p w14:paraId="25A2FE71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520B1F37" w14:textId="77777777" w:rsidR="00357F90" w:rsidRPr="004478A2" w:rsidRDefault="00357F90" w:rsidP="00D162C5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478A2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</w:tr>
      <w:tr w:rsidR="00357F90" w:rsidRPr="004478A2" w14:paraId="0A7601C6" w14:textId="77777777" w:rsidTr="00D162C5">
        <w:tc>
          <w:tcPr>
            <w:tcW w:w="1107" w:type="dxa"/>
          </w:tcPr>
          <w:p w14:paraId="0B48D272" w14:textId="77777777" w:rsidR="00357F90" w:rsidRPr="004478A2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49</w:t>
            </w:r>
          </w:p>
        </w:tc>
        <w:tc>
          <w:tcPr>
            <w:tcW w:w="2871" w:type="dxa"/>
          </w:tcPr>
          <w:p w14:paraId="6798C65F" w14:textId="77777777" w:rsidR="00357F90" w:rsidRPr="004478A2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הוראות רפואיות</w:t>
            </w:r>
          </w:p>
        </w:tc>
      </w:tr>
      <w:tr w:rsidR="00357F90" w:rsidRPr="004478A2" w14:paraId="6F1CE278" w14:textId="77777777" w:rsidTr="00D162C5">
        <w:tc>
          <w:tcPr>
            <w:tcW w:w="1107" w:type="dxa"/>
          </w:tcPr>
          <w:p w14:paraId="56ABDF1B" w14:textId="77777777" w:rsidR="00357F90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61</w:t>
            </w:r>
          </w:p>
        </w:tc>
        <w:tc>
          <w:tcPr>
            <w:tcW w:w="2871" w:type="dxa"/>
          </w:tcPr>
          <w:p w14:paraId="199F6AF5" w14:textId="77777777" w:rsidR="00357F90" w:rsidRDefault="00357F90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מאפייני הוראה</w:t>
            </w:r>
          </w:p>
        </w:tc>
      </w:tr>
      <w:tr w:rsidR="00400A2B" w:rsidRPr="004478A2" w14:paraId="1A34945D" w14:textId="77777777" w:rsidTr="00D162C5">
        <w:tc>
          <w:tcPr>
            <w:tcW w:w="1107" w:type="dxa"/>
          </w:tcPr>
          <w:p w14:paraId="329C1FF7" w14:textId="77777777" w:rsidR="00400A2B" w:rsidRDefault="00400A2B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105</w:t>
            </w:r>
          </w:p>
        </w:tc>
        <w:tc>
          <w:tcPr>
            <w:tcW w:w="2871" w:type="dxa"/>
          </w:tcPr>
          <w:p w14:paraId="6F3FF7C7" w14:textId="77777777" w:rsidR="00400A2B" w:rsidRDefault="00400A2B" w:rsidP="00D162C5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היסטוריית הוראות רפואיות</w:t>
            </w:r>
          </w:p>
        </w:tc>
      </w:tr>
      <w:tr w:rsidR="003B7709" w:rsidRPr="004478A2" w14:paraId="4B62E11E" w14:textId="77777777" w:rsidTr="00D162C5">
        <w:trPr>
          <w:ins w:id="43" w:author="Sagie, Guy" w:date="2014-10-27T16:24:00Z"/>
        </w:trPr>
        <w:tc>
          <w:tcPr>
            <w:tcW w:w="1107" w:type="dxa"/>
          </w:tcPr>
          <w:p w14:paraId="32C87D3A" w14:textId="4FC97EDC" w:rsidR="003B7709" w:rsidRDefault="00D30731" w:rsidP="00D162C5">
            <w:pPr>
              <w:spacing w:before="40" w:after="40"/>
              <w:rPr>
                <w:ins w:id="44" w:author="Sagie, Guy" w:date="2014-10-27T16:24:00Z"/>
                <w:rFonts w:cs="David"/>
                <w:rtl/>
                <w:lang w:eastAsia="he-IL"/>
              </w:rPr>
            </w:pPr>
            <w:ins w:id="45" w:author="Sagie, Guy" w:date="2014-10-27T18:28:00Z">
              <w:r>
                <w:rPr>
                  <w:rFonts w:cs="David" w:hint="cs"/>
                  <w:rtl/>
                  <w:lang w:eastAsia="he-IL"/>
                </w:rPr>
                <w:t>17</w:t>
              </w:r>
            </w:ins>
          </w:p>
        </w:tc>
        <w:tc>
          <w:tcPr>
            <w:tcW w:w="2871" w:type="dxa"/>
          </w:tcPr>
          <w:p w14:paraId="5078F52F" w14:textId="14345A9A" w:rsidR="003B7709" w:rsidRDefault="003B7709" w:rsidP="00D162C5">
            <w:pPr>
              <w:spacing w:before="40" w:after="40"/>
              <w:rPr>
                <w:ins w:id="46" w:author="Sagie, Guy" w:date="2014-10-27T16:24:00Z"/>
                <w:rFonts w:cs="David"/>
                <w:rtl/>
                <w:lang w:eastAsia="he-IL"/>
              </w:rPr>
            </w:pPr>
            <w:ins w:id="47" w:author="Sagie, Guy" w:date="2014-10-27T16:24:00Z">
              <w:r>
                <w:rPr>
                  <w:rFonts w:cs="David" w:hint="cs"/>
                  <w:rtl/>
                  <w:lang w:eastAsia="he-IL"/>
                </w:rPr>
                <w:t>בחירת מסמך להדפסה</w:t>
              </w:r>
            </w:ins>
          </w:p>
        </w:tc>
      </w:tr>
    </w:tbl>
    <w:p w14:paraId="32F8F5CC" w14:textId="77777777" w:rsidR="00357F90" w:rsidRDefault="00357F90" w:rsidP="00357F90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4478A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מקור שליפת המידע</w:t>
      </w:r>
    </w:p>
    <w:p w14:paraId="781A62DA" w14:textId="77777777" w:rsidR="00357F90" w:rsidRPr="004478A2" w:rsidRDefault="00357F90" w:rsidP="00357F90">
      <w:pPr>
        <w:ind w:left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מאפייני ההוראה הרפואית.</w:t>
      </w:r>
    </w:p>
    <w:p w14:paraId="52148AA7" w14:textId="1070D608" w:rsidR="00253A6F" w:rsidRPr="000636B4" w:rsidRDefault="00357F90" w:rsidP="000636B4">
      <w:pPr>
        <w:ind w:left="95"/>
        <w:rPr>
          <w:rFonts w:cs="David"/>
          <w:rtl/>
          <w:lang w:eastAsia="he-IL"/>
        </w:rPr>
      </w:pPr>
      <w:r w:rsidRPr="004478A2">
        <w:rPr>
          <w:rFonts w:cs="David"/>
          <w:rtl/>
          <w:lang w:eastAsia="he-IL"/>
        </w:rPr>
        <w:br w:type="page"/>
      </w:r>
    </w:p>
    <w:p w14:paraId="609B0FE0" w14:textId="77777777" w:rsidR="003821A2" w:rsidRDefault="00357F90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3E7CA5" wp14:editId="0C4079C2">
                <wp:simplePos x="0" y="0"/>
                <wp:positionH relativeFrom="column">
                  <wp:posOffset>-467833</wp:posOffset>
                </wp:positionH>
                <wp:positionV relativeFrom="paragraph">
                  <wp:posOffset>276446</wp:posOffset>
                </wp:positionV>
                <wp:extent cx="6409690" cy="9321061"/>
                <wp:effectExtent l="0" t="0" r="10160" b="13970"/>
                <wp:wrapNone/>
                <wp:docPr id="15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9690" cy="93210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2992A10A">
              <v:rect id="Rectangle 1" style="position:absolute;margin-left:-36.85pt;margin-top:21.75pt;width:504.7pt;height:733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ed="f" strokecolor="black [3213]" strokeweight=".25pt" w14:anchorId="76745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"/>
            </w:pict>
          </mc:Fallback>
        </mc:AlternateContent>
      </w:r>
      <w:r w:rsidR="00B13F07" w:rsidRPr="006178C9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53CFA4FB" w14:textId="77777777" w:rsidR="000636B4" w:rsidRPr="000636B4" w:rsidRDefault="000636B4" w:rsidP="000636B4">
      <w:pPr>
        <w:rPr>
          <w:rtl/>
          <w:lang w:eastAsia="he-IL"/>
        </w:rPr>
      </w:pPr>
    </w:p>
    <w:p w14:paraId="3F841FB4" w14:textId="77777777" w:rsidR="00DC21D2" w:rsidRPr="006178C9" w:rsidRDefault="00DC2C53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550EF" wp14:editId="3C7ECDB2">
                <wp:simplePos x="0" y="0"/>
                <wp:positionH relativeFrom="column">
                  <wp:posOffset>-190500</wp:posOffset>
                </wp:positionH>
                <wp:positionV relativeFrom="paragraph">
                  <wp:posOffset>139700</wp:posOffset>
                </wp:positionV>
                <wp:extent cx="5924550" cy="1101090"/>
                <wp:effectExtent l="9525" t="9525" r="9525" b="1333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110109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FCDD2" w14:textId="77777777" w:rsidR="00B15126" w:rsidRDefault="00B15126" w:rsidP="003F1BAE">
                            <w:pPr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 w:rsidRPr="00C34FD4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צה"ל חיל הרפואה - הרשומה הרפואית הממוחשבת</w:t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 w:hint="cs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7C81CFFA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סודי רפואי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ab/>
                            </w:r>
                          </w:p>
                          <w:p w14:paraId="4752595B" w14:textId="77777777" w:rsidR="00B15126" w:rsidRDefault="00B15126" w:rsidP="003F1B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- 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תדפיס זה מכיל מידע רפואי אישי המוגן לפי חוק. השימוש לצרכים רפואיים בלבד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5CA0FF0B" w14:textId="77777777" w:rsidR="00B15126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3800E12E" w14:textId="77777777" w:rsidR="00B15126" w:rsidRPr="005E3227" w:rsidRDefault="00B15126" w:rsidP="003F1B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5E3227">
                              <w:rPr>
                                <w:rFonts w:hint="cs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rtl/>
                              </w:rPr>
                              <w:t>לוגו</w:t>
                            </w:r>
                          </w:p>
                          <w:p w14:paraId="51DB333E" w14:textId="77777777" w:rsidR="00B15126" w:rsidRPr="003F1BAE" w:rsidRDefault="00B15126" w:rsidP="003F1BAE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8550E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5pt;margin-top:11pt;width:466.5pt;height:86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" fillcolor="white [3201]" strokeweight=".5pt">
                <v:textbox>
                  <w:txbxContent>
                    <w:p w14:paraId="3F8FCDD2" w14:textId="77777777" w:rsidR="00B15126" w:rsidRDefault="00B15126" w:rsidP="003F1BAE">
                      <w:pPr>
                        <w:jc w:val="right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 w:rsidRPr="00C34FD4"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צה"ל חיל הרפואה - הרשומה הרפואית הממוחשבת</w:t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 w:hint="cs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7C81CFFA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סודי רפואי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ab/>
                      </w:r>
                    </w:p>
                    <w:p w14:paraId="4752595B" w14:textId="77777777" w:rsidR="00B15126" w:rsidRDefault="00B15126" w:rsidP="003F1BA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- 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תדפיס זה מכיל מידע רפואי אישי המוגן לפי חוק. השימוש לצרכים רפואיים בלבד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5CA0FF0B" w14:textId="77777777" w:rsidR="00B15126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</w:pPr>
                    </w:p>
                    <w:p w14:paraId="3800E12E" w14:textId="77777777" w:rsidR="00B15126" w:rsidRPr="005E3227" w:rsidRDefault="00B15126" w:rsidP="003F1B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 w:rsidRPr="005E3227">
                        <w:rPr>
                          <w:rFonts w:hint="cs"/>
                          <w:b/>
                          <w:bCs/>
                          <w:i/>
                          <w:iCs/>
                          <w:sz w:val="28"/>
                          <w:szCs w:val="28"/>
                          <w:rtl/>
                        </w:rPr>
                        <w:t>לוגו</w:t>
                      </w:r>
                    </w:p>
                    <w:p w14:paraId="51DB333E" w14:textId="77777777" w:rsidR="00B15126" w:rsidRPr="003F1BAE" w:rsidRDefault="00B15126" w:rsidP="003F1BAE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4161D1" w14:textId="77777777" w:rsidR="00DC21D2" w:rsidRPr="006178C9" w:rsidRDefault="00DC21D2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2A9351B7" w14:textId="77777777" w:rsidR="00D35DF9" w:rsidRPr="006178C9" w:rsidRDefault="00D35DF9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</w:p>
    <w:p w14:paraId="5870EB39" w14:textId="77777777" w:rsidR="00D35DF9" w:rsidRPr="006178C9" w:rsidRDefault="00DC2C53" w:rsidP="00BB640F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b/>
          <w:bCs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b/>
          <w:bCs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584398" wp14:editId="3F260C10">
                <wp:simplePos x="0" y="0"/>
                <wp:positionH relativeFrom="column">
                  <wp:posOffset>-180975</wp:posOffset>
                </wp:positionH>
                <wp:positionV relativeFrom="paragraph">
                  <wp:posOffset>253365</wp:posOffset>
                </wp:positionV>
                <wp:extent cx="5924550" cy="342900"/>
                <wp:effectExtent l="9525" t="8890" r="9525" b="10160"/>
                <wp:wrapNone/>
                <wp:docPr id="1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4550" cy="34290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2D8EE" w14:textId="77777777" w:rsidR="00B15126" w:rsidRPr="00D35DF9" w:rsidRDefault="00B15126" w:rsidP="00D35DF9">
                            <w:pPr>
                              <w:rPr>
                                <w:rFonts w:cs="David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</w:rPr>
                              <w:t xml:space="preserve">מרפאה: </w:t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/>
                                <w:rtl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</w:rPr>
                              <w:t>תאריך ושעת המפגש: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584398" id="Text Box 11" o:spid="_x0000_s1027" type="#_x0000_t202" style="position:absolute;left:0;text-align:left;margin-left:-14.25pt;margin-top:19.95pt;width:466.5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" fillcolor="white [3201]" strokeweight=".5pt">
                <v:textbox>
                  <w:txbxContent>
                    <w:p w14:paraId="1482D8EE" w14:textId="77777777" w:rsidR="00B15126" w:rsidRPr="00D35DF9" w:rsidRDefault="00B15126" w:rsidP="00D35DF9">
                      <w:pPr>
                        <w:rPr>
                          <w:rFonts w:cs="David"/>
                        </w:rPr>
                      </w:pPr>
                      <w:r>
                        <w:rPr>
                          <w:rFonts w:cs="David" w:hint="cs"/>
                          <w:rtl/>
                        </w:rPr>
                        <w:t xml:space="preserve">מרפאה: </w:t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/>
                          <w:rtl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</w:rPr>
                        <w:t>תאריך ושעת המפגש:</w:t>
                      </w:r>
                    </w:p>
                  </w:txbxContent>
                </v:textbox>
              </v:shape>
            </w:pict>
          </mc:Fallback>
        </mc:AlternateContent>
      </w:r>
    </w:p>
    <w:p w14:paraId="1B937683" w14:textId="12277868" w:rsidR="00D35DF9" w:rsidRPr="006178C9" w:rsidRDefault="008A2100" w:rsidP="00147DCB">
      <w:pPr>
        <w:ind w:left="3600"/>
        <w:rPr>
          <w:rFonts w:cs="David"/>
          <w:sz w:val="40"/>
          <w:szCs w:val="40"/>
          <w:u w:val="single"/>
          <w:rtl/>
          <w:lang w:eastAsia="he-IL"/>
        </w:rPr>
      </w:pPr>
      <w:r>
        <w:rPr>
          <w:rFonts w:cs="David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D80BA7" wp14:editId="748081B7">
                <wp:simplePos x="0" y="0"/>
                <wp:positionH relativeFrom="column">
                  <wp:posOffset>768096</wp:posOffset>
                </wp:positionH>
                <wp:positionV relativeFrom="paragraph">
                  <wp:posOffset>226670</wp:posOffset>
                </wp:positionV>
                <wp:extent cx="4581525" cy="687628"/>
                <wp:effectExtent l="0" t="0" r="9525" b="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687628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0389F0" w14:textId="7F92876F" w:rsidR="00B15126" w:rsidRDefault="00357F90" w:rsidP="001C4F13">
                            <w:pPr>
                              <w:jc w:val="center"/>
                              <w:rPr>
                                <w:ins w:id="48" w:author="Sagie, Guy" w:date="2014-10-27T18:23:00Z"/>
                                <w:rFonts w:cs="David"/>
                                <w:sz w:val="40"/>
                                <w:szCs w:val="40"/>
                                <w:u w:val="single"/>
                                <w:rtl/>
                                <w:lang w:eastAsia="he-IL"/>
                              </w:rPr>
                            </w:pPr>
                            <w:del w:id="49" w:author="Sagie, Guy" w:date="2014-10-27T16:21:00Z">
                              <w:r w:rsidDel="003B7709">
                                <w:rPr>
                                  <w:rFonts w:cs="David" w:hint="cs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delText xml:space="preserve">אישור </w:delText>
                              </w:r>
                            </w:del>
                            <w:ins w:id="50" w:author="Sagie, Guy" w:date="2014-10-27T18:22:00Z">
                              <w:r w:rsidR="001C4F13" w:rsidRPr="001C4F13">
                                <w:rPr>
                                  <w:rFonts w:cs="David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t>טופס 102 - מסדר חולים</w:t>
                              </w:r>
                            </w:ins>
                            <w:del w:id="51" w:author="Sagie, Guy" w:date="2014-10-27T18:22:00Z">
                              <w:r w:rsidDel="001C4F13">
                                <w:rPr>
                                  <w:rFonts w:cs="David" w:hint="cs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delText>הוראה רפואית</w:delText>
                              </w:r>
                            </w:del>
                          </w:p>
                          <w:p w14:paraId="3CC032C8" w14:textId="76200D45" w:rsidR="001C4F13" w:rsidRPr="00147DCB" w:rsidRDefault="001C4F13" w:rsidP="001C4F13">
                            <w:pPr>
                              <w:jc w:val="center"/>
                              <w:rPr>
                                <w:rFonts w:cs="David"/>
                                <w:sz w:val="40"/>
                                <w:szCs w:val="40"/>
                                <w:u w:val="single"/>
                                <w:lang w:eastAsia="he-IL"/>
                              </w:rPr>
                            </w:pPr>
                            <w:ins w:id="52" w:author="Sagie, Guy" w:date="2014-10-27T18:23:00Z">
                              <w:r w:rsidRPr="001C4F13">
                                <w:rPr>
                                  <w:rFonts w:cs="David"/>
                                  <w:sz w:val="40"/>
                                  <w:szCs w:val="40"/>
                                  <w:u w:val="single"/>
                                  <w:rtl/>
                                  <w:lang w:eastAsia="he-IL"/>
                                </w:rPr>
                                <w:t>הוראת קרפ"ר 801.102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80BA7" id="Text Box 13" o:spid="_x0000_s1028" type="#_x0000_t202" style="position:absolute;left:0;text-align:left;margin-left:60.5pt;margin-top:17.85pt;width:360.75pt;height:54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" fillcolor="white [3201]" stroked="f" strokeweight=".5pt">
                <v:textbox>
                  <w:txbxContent>
                    <w:p w14:paraId="570389F0" w14:textId="7F92876F" w:rsidR="00B15126" w:rsidRDefault="00357F90" w:rsidP="001C4F13">
                      <w:pPr>
                        <w:jc w:val="center"/>
                        <w:rPr>
                          <w:ins w:id="36" w:author="Sagie, Guy" w:date="2014-10-27T18:23:00Z"/>
                          <w:rFonts w:cs="David"/>
                          <w:sz w:val="40"/>
                          <w:szCs w:val="40"/>
                          <w:u w:val="single"/>
                          <w:rtl/>
                          <w:lang w:eastAsia="he-IL"/>
                        </w:rPr>
                      </w:pPr>
                      <w:del w:id="37" w:author="Sagie, Guy" w:date="2014-10-27T16:21:00Z">
                        <w:r w:rsidDel="003B7709">
                          <w:rPr>
                            <w:rFonts w:cs="David" w:hint="cs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delText xml:space="preserve">אישור </w:delText>
                        </w:r>
                      </w:del>
                      <w:ins w:id="38" w:author="Sagie, Guy" w:date="2014-10-27T18:22:00Z">
                        <w:r w:rsidR="001C4F13" w:rsidRPr="001C4F13">
                          <w:rPr>
                            <w:rFonts w:cs="David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t>טופס 102 - מסדר חולים</w:t>
                        </w:r>
                      </w:ins>
                      <w:del w:id="39" w:author="Sagie, Guy" w:date="2014-10-27T18:22:00Z">
                        <w:r w:rsidDel="001C4F13">
                          <w:rPr>
                            <w:rFonts w:cs="David" w:hint="cs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delText>הוראה רפואית</w:delText>
                        </w:r>
                      </w:del>
                    </w:p>
                    <w:p w14:paraId="3CC032C8" w14:textId="76200D45" w:rsidR="001C4F13" w:rsidRPr="00147DCB" w:rsidRDefault="001C4F13" w:rsidP="001C4F13">
                      <w:pPr>
                        <w:jc w:val="center"/>
                        <w:rPr>
                          <w:rFonts w:cs="David"/>
                          <w:sz w:val="40"/>
                          <w:szCs w:val="40"/>
                          <w:u w:val="single"/>
                          <w:lang w:eastAsia="he-IL"/>
                        </w:rPr>
                      </w:pPr>
                      <w:ins w:id="40" w:author="Sagie, Guy" w:date="2014-10-27T18:23:00Z">
                        <w:r w:rsidRPr="001C4F13">
                          <w:rPr>
                            <w:rFonts w:cs="David"/>
                            <w:sz w:val="40"/>
                            <w:szCs w:val="40"/>
                            <w:u w:val="single"/>
                            <w:rtl/>
                            <w:lang w:eastAsia="he-IL"/>
                          </w:rPr>
                          <w:t>הוראת קרפ"ר 801.102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p w14:paraId="2B6A2046" w14:textId="5BCE4C32" w:rsidR="00BB640F" w:rsidRPr="006178C9" w:rsidRDefault="001C4F13" w:rsidP="00BB640F">
      <w:pPr>
        <w:rPr>
          <w:rFonts w:cs="David"/>
          <w:rtl/>
          <w:lang w:eastAsia="he-IL"/>
        </w:rPr>
      </w:pPr>
      <w:r>
        <w:rPr>
          <w:rStyle w:val="CommentReference"/>
          <w:rtl/>
        </w:rPr>
        <w:commentReference w:id="53"/>
      </w:r>
    </w:p>
    <w:p w14:paraId="408D491B" w14:textId="0BD8CA75" w:rsidR="00BB640F" w:rsidRPr="006178C9" w:rsidRDefault="00BB640F" w:rsidP="00BB640F">
      <w:pPr>
        <w:rPr>
          <w:rFonts w:cs="David"/>
          <w:rtl/>
          <w:lang w:eastAsia="he-IL"/>
        </w:rPr>
      </w:pPr>
    </w:p>
    <w:p w14:paraId="403BCDDB" w14:textId="61382523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1971146C" w14:textId="1016F4CC" w:rsidR="00185F54" w:rsidRPr="006178C9" w:rsidRDefault="00185F54" w:rsidP="00EB6EDA">
      <w:pPr>
        <w:rPr>
          <w:rFonts w:cs="David"/>
          <w:rtl/>
          <w:lang w:eastAsia="he-IL"/>
        </w:rPr>
      </w:pPr>
      <w:r w:rsidRPr="00877B5F">
        <w:rPr>
          <w:rFonts w:cs="David"/>
          <w:noProof/>
          <w:sz w:val="40"/>
          <w:szCs w:val="40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25550E" wp14:editId="4DF06E31">
                <wp:simplePos x="0" y="0"/>
                <wp:positionH relativeFrom="column">
                  <wp:posOffset>43891</wp:posOffset>
                </wp:positionH>
                <wp:positionV relativeFrom="paragraph">
                  <wp:posOffset>5537</wp:posOffset>
                </wp:positionV>
                <wp:extent cx="5842864" cy="994486"/>
                <wp:effectExtent l="0" t="0" r="0" b="0"/>
                <wp:wrapNone/>
                <wp:docPr id="1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2864" cy="9944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4019D1" w14:textId="77777777" w:rsidR="00B15126" w:rsidRPr="00BB640F" w:rsidRDefault="00B15126" w:rsidP="00147DCB">
                            <w:pPr>
                              <w:pStyle w:val="Heading3"/>
                              <w:spacing w:before="240" w:after="120" w:line="320" w:lineRule="exact"/>
                              <w:rPr>
                                <w:rFonts w:ascii="Times New Roman" w:eastAsia="Times New Roman" w:hAnsi="Times New Roman" w:cs="David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ascii="Times New Roman" w:eastAsia="Times New Roman" w:hAnsi="Times New Roman" w:cs="David" w:hint="cs"/>
                                <w:b/>
                                <w:bCs/>
                                <w:color w:val="auto"/>
                                <w:rtl/>
                                <w:lang w:eastAsia="he-IL"/>
                              </w:rPr>
                              <w:t>ישראל ישראלי</w:t>
                            </w:r>
                          </w:p>
                          <w:p w14:paraId="39DAD8DC" w14:textId="46914D42" w:rsidR="00B15126" w:rsidRPr="00BB640F" w:rsidRDefault="00B15126" w:rsidP="00C7757D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מ.א: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ins w:id="54" w:author="Sagie, Guy" w:date="2015-02-18T16:26:00Z">
                              <w:r w:rsidR="008929CB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>דרגה:</w:t>
                              </w:r>
                            </w:ins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del w:id="55" w:author="Sagie, Guy" w:date="2014-10-27T16:26:00Z"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 xml:space="preserve">ת.ז: </w:delText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מין:</w:delText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גיל:</w:delText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RPr="00BB640F" w:rsidDel="00C7757D">
                                <w:rPr>
                                  <w:rFonts w:cs="David"/>
                                  <w:rtl/>
                                  <w:lang w:eastAsia="he-IL"/>
                                </w:rPr>
                                <w:tab/>
                              </w:r>
                              <w:r w:rsidDel="00C7757D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delText>סוג שירות:</w:delText>
                              </w:r>
                            </w:del>
                          </w:p>
                          <w:p w14:paraId="4DEA7BE2" w14:textId="77777777" w:rsidR="00B15126" w:rsidRDefault="00B15126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</w:p>
                          <w:p w14:paraId="1209D65C" w14:textId="77777777" w:rsidR="00B15126" w:rsidRDefault="00B15126" w:rsidP="00D81367"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מרפאת אם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  <w:t>טלפון מרפאת אם: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5550E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9" type="#_x0000_t202" style="position:absolute;left:0;text-align:left;margin-left:3.45pt;margin-top:.45pt;width:460.05pt;height:7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nFn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" filled="f" stroked="f" strokeweight=".5pt">
                <v:textbox>
                  <w:txbxContent>
                    <w:p w14:paraId="4C4019D1" w14:textId="77777777" w:rsidR="00B15126" w:rsidRPr="00BB640F" w:rsidRDefault="00B15126" w:rsidP="00147DCB">
                      <w:pPr>
                        <w:pStyle w:val="Heading3"/>
                        <w:spacing w:before="240" w:after="120" w:line="320" w:lineRule="exact"/>
                        <w:rPr>
                          <w:rFonts w:ascii="Times New Roman" w:eastAsia="Times New Roman" w:hAnsi="Times New Roman" w:cs="David"/>
                          <w:b/>
                          <w:bCs/>
                          <w:color w:val="auto"/>
                          <w:rtl/>
                          <w:lang w:eastAsia="he-IL"/>
                        </w:rPr>
                      </w:pP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 xml:space="preserve">ישראל </w:t>
                      </w:r>
                      <w:r w:rsidRPr="00BB640F">
                        <w:rPr>
                          <w:rFonts w:ascii="Times New Roman" w:eastAsia="Times New Roman" w:hAnsi="Times New Roman" w:cs="David" w:hint="cs"/>
                          <w:b/>
                          <w:bCs/>
                          <w:color w:val="auto"/>
                          <w:rtl/>
                          <w:lang w:eastAsia="he-IL"/>
                        </w:rPr>
                        <w:t>ישראלי</w:t>
                      </w:r>
                    </w:p>
                    <w:p w14:paraId="39DAD8DC" w14:textId="46914D42" w:rsidR="00B15126" w:rsidRPr="00BB640F" w:rsidRDefault="00B15126" w:rsidP="00C7757D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מ.א: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ins w:id="46" w:author="Sagie, Guy" w:date="2015-02-18T16:26:00Z">
                        <w:r w:rsidR="008929CB">
                          <w:rPr>
                            <w:rFonts w:cs="David" w:hint="cs"/>
                            <w:rtl/>
                            <w:lang w:eastAsia="he-IL"/>
                          </w:rPr>
                          <w:t>דרגה:</w:t>
                        </w:r>
                      </w:ins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del w:id="47" w:author="Sagie, Guy" w:date="2014-10-27T16:26:00Z"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 xml:space="preserve">ת.ז: </w:delText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>מין:</w:delText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>גיל:</w:delText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RPr="00BB640F" w:rsidDel="00C7757D">
                          <w:rPr>
                            <w:rFonts w:cs="David"/>
                            <w:rtl/>
                            <w:lang w:eastAsia="he-IL"/>
                          </w:rPr>
                          <w:tab/>
                        </w:r>
                        <w:r w:rsidDel="00C7757D">
                          <w:rPr>
                            <w:rFonts w:cs="David" w:hint="cs"/>
                            <w:rtl/>
                            <w:lang w:eastAsia="he-IL"/>
                          </w:rPr>
                          <w:delText>סוג שירות:</w:delText>
                        </w:r>
                      </w:del>
                    </w:p>
                    <w:p w14:paraId="4DEA7BE2" w14:textId="77777777" w:rsidR="00B15126" w:rsidRDefault="00B15126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</w:p>
                    <w:p w14:paraId="1209D65C" w14:textId="77777777" w:rsidR="00B15126" w:rsidRDefault="00B15126" w:rsidP="00D81367">
                      <w:r>
                        <w:rPr>
                          <w:rFonts w:cs="David" w:hint="cs"/>
                          <w:rtl/>
                          <w:lang w:eastAsia="he-IL"/>
                        </w:rPr>
                        <w:t>מרפאת אם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ab/>
                        <w:t>טלפון מרפאת אם:</w:t>
                      </w:r>
                    </w:p>
                  </w:txbxContent>
                </v:textbox>
              </v:shape>
            </w:pict>
          </mc:Fallback>
        </mc:AlternateContent>
      </w:r>
    </w:p>
    <w:p w14:paraId="7EB560C8" w14:textId="18526108" w:rsidR="00147DCB" w:rsidRPr="006178C9" w:rsidRDefault="00147DCB" w:rsidP="00DC21D2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302C7BC9" w14:textId="753C9897" w:rsidR="00357F90" w:rsidRDefault="00357F90" w:rsidP="00357F90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</w:p>
    <w:p w14:paraId="52B871A0" w14:textId="0B7A2ED6" w:rsidR="008929CB" w:rsidRDefault="008929CB" w:rsidP="008929CB">
      <w:pPr>
        <w:pStyle w:val="Heading3"/>
        <w:spacing w:before="240" w:after="120" w:line="320" w:lineRule="exact"/>
        <w:rPr>
          <w:ins w:id="56" w:author="Sagie, Guy" w:date="2015-02-18T16:20:00Z"/>
          <w:rFonts w:ascii="Times New Roman" w:eastAsia="Times New Roman" w:hAnsi="Times New Roman" w:cs="David"/>
          <w:color w:val="auto"/>
          <w:rtl/>
          <w:lang w:eastAsia="he-IL"/>
        </w:rPr>
      </w:pPr>
      <w:ins w:id="57" w:author="Sagie, Guy" w:date="2015-02-18T16:19:00Z">
        <w:r w:rsidRPr="008929CB">
          <w:rPr>
            <w:rFonts w:ascii="Times New Roman" w:eastAsia="Times New Roman" w:hAnsi="Times New Roman" w:cs="David"/>
            <w:color w:val="auto"/>
            <w:rtl/>
            <w:lang w:eastAsia="he-IL"/>
          </w:rPr>
          <w:t xml:space="preserve">הנ"ל ביקר במרפאה [שם מרפאה] בתאריך [תאריך מפגש] בשעה [שעת מפגש] </w:t>
        </w:r>
      </w:ins>
    </w:p>
    <w:p w14:paraId="2894BD6F" w14:textId="24125CD5" w:rsidR="00357F90" w:rsidRDefault="008929CB" w:rsidP="008929CB">
      <w:pPr>
        <w:pStyle w:val="Heading3"/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/>
          <w:noProof/>
          <w:color w:val="auto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7576C9" wp14:editId="5B4202AE">
                <wp:simplePos x="0" y="0"/>
                <wp:positionH relativeFrom="column">
                  <wp:posOffset>4200525</wp:posOffset>
                </wp:positionH>
                <wp:positionV relativeFrom="paragraph">
                  <wp:posOffset>274320</wp:posOffset>
                </wp:positionV>
                <wp:extent cx="2047875" cy="247650"/>
                <wp:effectExtent l="0" t="4445" r="0" b="0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78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01FF65" w14:textId="783D7253" w:rsidR="00B15126" w:rsidRPr="00C7757D" w:rsidRDefault="00B15126">
                            <w:pPr>
                              <w:ind w:left="360"/>
                              <w:rPr>
                                <w:rFonts w:cs="David"/>
                                <w:rPrChange w:id="58" w:author="Sagie, Guy" w:date="2014-10-27T16:26:00Z">
                                  <w:rPr/>
                                </w:rPrChange>
                              </w:rPr>
                              <w:pPrChange w:id="59" w:author="Sagie, Guy" w:date="2014-10-27T16:26:00Z">
                                <w:pPr>
                                  <w:pStyle w:val="ListParagraph"/>
                                  <w:numPr>
                                    <w:numId w:val="7"/>
                                  </w:numPr>
                                  <w:tabs>
                                    <w:tab w:val="num" w:pos="720"/>
                                  </w:tabs>
                                  <w:ind w:hanging="360"/>
                                </w:pPr>
                              </w:pPrChange>
                            </w:pPr>
                            <w:del w:id="60" w:author="Sagie, Guy" w:date="2014-10-27T16:26:00Z">
                              <w:r w:rsidRPr="00C7757D" w:rsidDel="00C7757D">
                                <w:rPr>
                                  <w:rFonts w:cs="David" w:hint="eastAsia"/>
                                  <w:rtl/>
                                  <w:lang w:eastAsia="he-IL"/>
                                  <w:rPrChange w:id="61" w:author="Sagie, Guy" w:date="2014-10-27T16:2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מפגש</w:delText>
                              </w:r>
                              <w:r w:rsidRPr="00C7757D" w:rsidDel="00C7757D">
                                <w:rPr>
                                  <w:rFonts w:cs="David"/>
                                  <w:rtl/>
                                  <w:lang w:eastAsia="he-IL"/>
                                  <w:rPrChange w:id="62" w:author="Sagie, Guy" w:date="2014-10-27T16:2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C7757D" w:rsidDel="00C7757D">
                                <w:rPr>
                                  <w:rFonts w:cs="David" w:hint="eastAsia"/>
                                  <w:rtl/>
                                  <w:lang w:eastAsia="he-IL"/>
                                  <w:rPrChange w:id="63" w:author="Sagie, Guy" w:date="2014-10-27T16:2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בנוכחות</w:delText>
                              </w:r>
                              <w:r w:rsidRPr="00C7757D" w:rsidDel="00C7757D">
                                <w:rPr>
                                  <w:rFonts w:cs="David"/>
                                  <w:rtl/>
                                  <w:lang w:eastAsia="he-IL"/>
                                  <w:rPrChange w:id="64" w:author="Sagie, Guy" w:date="2014-10-27T16:2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 xml:space="preserve"> </w:delText>
                              </w:r>
                              <w:r w:rsidRPr="00C7757D" w:rsidDel="00C7757D">
                                <w:rPr>
                                  <w:rFonts w:cs="David" w:hint="eastAsia"/>
                                  <w:rtl/>
                                  <w:lang w:eastAsia="he-IL"/>
                                  <w:rPrChange w:id="65" w:author="Sagie, Guy" w:date="2014-10-27T16:26:00Z">
                                    <w:rPr>
                                      <w:rFonts w:hint="eastAsia"/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החייל</w:delText>
                              </w:r>
                              <w:r w:rsidRPr="00C7757D" w:rsidDel="00C7757D">
                                <w:rPr>
                                  <w:rFonts w:cs="David"/>
                                  <w:rtl/>
                                  <w:lang w:eastAsia="he-IL"/>
                                  <w:rPrChange w:id="66" w:author="Sagie, Guy" w:date="2014-10-27T16:26:00Z">
                                    <w:rPr>
                                      <w:rtl/>
                                      <w:lang w:eastAsia="he-IL"/>
                                    </w:rPr>
                                  </w:rPrChange>
                                </w:rPr>
                                <w:delText>/ת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576C9" id="Text Box 19" o:spid="_x0000_s1030" type="#_x0000_t202" style="position:absolute;left:0;text-align:left;margin-left:330.75pt;margin-top:21.6pt;width:161.25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" filled="f" stroked="f" strokeweight=".5pt">
                <v:textbox>
                  <w:txbxContent>
                    <w:p w14:paraId="4901FF65" w14:textId="783D7253" w:rsidR="00B15126" w:rsidRPr="00C7757D" w:rsidRDefault="00B15126">
                      <w:pPr>
                        <w:ind w:left="360"/>
                        <w:rPr>
                          <w:rFonts w:cs="David"/>
                          <w:rPrChange w:id="59" w:author="Sagie, Guy" w:date="2014-10-27T16:26:00Z">
                            <w:rPr/>
                          </w:rPrChange>
                        </w:rPr>
                        <w:pPrChange w:id="60" w:author="Sagie, Guy" w:date="2014-10-27T16:26:00Z">
                          <w:pPr>
                            <w:pStyle w:val="ListParagraph"/>
                            <w:numPr>
                              <w:numId w:val="7"/>
                            </w:numPr>
                            <w:tabs>
                              <w:tab w:val="num" w:pos="720"/>
                            </w:tabs>
                            <w:ind w:hanging="360"/>
                          </w:pPr>
                        </w:pPrChange>
                      </w:pPr>
                      <w:del w:id="61" w:author="Sagie, Guy" w:date="2014-10-27T16:26:00Z">
                        <w:r w:rsidRPr="00C7757D" w:rsidDel="00C7757D">
                          <w:rPr>
                            <w:rFonts w:cs="David" w:hint="eastAsia"/>
                            <w:rtl/>
                            <w:lang w:eastAsia="he-IL"/>
                            <w:rPrChange w:id="62" w:author="Sagie, Guy" w:date="2014-10-27T16:2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מפגש</w:delText>
                        </w:r>
                        <w:r w:rsidRPr="00C7757D" w:rsidDel="00C7757D">
                          <w:rPr>
                            <w:rFonts w:cs="David"/>
                            <w:rtl/>
                            <w:lang w:eastAsia="he-IL"/>
                            <w:rPrChange w:id="63" w:author="Sagie, Guy" w:date="2014-10-27T16:2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 xml:space="preserve"> </w:delText>
                        </w:r>
                        <w:r w:rsidRPr="00C7757D" w:rsidDel="00C7757D">
                          <w:rPr>
                            <w:rFonts w:cs="David" w:hint="eastAsia"/>
                            <w:rtl/>
                            <w:lang w:eastAsia="he-IL"/>
                            <w:rPrChange w:id="64" w:author="Sagie, Guy" w:date="2014-10-27T16:2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בנוכחות</w:delText>
                        </w:r>
                        <w:r w:rsidRPr="00C7757D" w:rsidDel="00C7757D">
                          <w:rPr>
                            <w:rFonts w:cs="David"/>
                            <w:rtl/>
                            <w:lang w:eastAsia="he-IL"/>
                            <w:rPrChange w:id="65" w:author="Sagie, Guy" w:date="2014-10-27T16:2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 xml:space="preserve"> </w:delText>
                        </w:r>
                        <w:r w:rsidRPr="00C7757D" w:rsidDel="00C7757D">
                          <w:rPr>
                            <w:rFonts w:cs="David" w:hint="eastAsia"/>
                            <w:rtl/>
                            <w:lang w:eastAsia="he-IL"/>
                            <w:rPrChange w:id="66" w:author="Sagie, Guy" w:date="2014-10-27T16:26:00Z">
                              <w:rPr>
                                <w:rFonts w:hint="eastAsia"/>
                                <w:rtl/>
                                <w:lang w:eastAsia="he-IL"/>
                              </w:rPr>
                            </w:rPrChange>
                          </w:rPr>
                          <w:delText>החייל</w:delText>
                        </w:r>
                        <w:r w:rsidRPr="00C7757D" w:rsidDel="00C7757D">
                          <w:rPr>
                            <w:rFonts w:cs="David"/>
                            <w:rtl/>
                            <w:lang w:eastAsia="he-IL"/>
                            <w:rPrChange w:id="67" w:author="Sagie, Guy" w:date="2014-10-27T16:26:00Z">
                              <w:rPr>
                                <w:rtl/>
                                <w:lang w:eastAsia="he-IL"/>
                              </w:rPr>
                            </w:rPrChange>
                          </w:rPr>
                          <w:delText>/ת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ins w:id="67" w:author="Sagie, Guy" w:date="2015-02-18T16:19:00Z">
        <w:r w:rsidRPr="008929CB">
          <w:rPr>
            <w:rFonts w:ascii="Times New Roman" w:eastAsia="Times New Roman" w:hAnsi="Times New Roman" w:cs="David"/>
            <w:color w:val="auto"/>
            <w:rtl/>
            <w:lang w:eastAsia="he-IL"/>
          </w:rPr>
          <w:t>על פי בדיקת החייל הנו כשיר לתפקיד בהגבלות הבאות</w:t>
        </w:r>
      </w:ins>
    </w:p>
    <w:p w14:paraId="3783B675" w14:textId="59C1AEB2" w:rsidR="000D2637" w:rsidRDefault="00D71FF8" w:rsidP="000D2637">
      <w:pPr>
        <w:rPr>
          <w:ins w:id="68" w:author="Sagie, Guy" w:date="2014-11-24T14:30:00Z"/>
          <w:rFonts w:cs="David"/>
          <w:b/>
          <w:bCs/>
          <w:i/>
          <w:iCs/>
          <w:sz w:val="22"/>
          <w:szCs w:val="22"/>
          <w:u w:val="single"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6EBD70" wp14:editId="3419597D">
                <wp:simplePos x="0" y="0"/>
                <wp:positionH relativeFrom="column">
                  <wp:posOffset>-63795</wp:posOffset>
                </wp:positionH>
                <wp:positionV relativeFrom="paragraph">
                  <wp:posOffset>62200</wp:posOffset>
                </wp:positionV>
                <wp:extent cx="5949359" cy="3742661"/>
                <wp:effectExtent l="0" t="0" r="13335" b="10795"/>
                <wp:wrapNone/>
                <wp:docPr id="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9359" cy="374266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02B28F" id="Rectangle 22" o:spid="_x0000_s1026" style="position:absolute;margin-left:-5pt;margin-top:4.9pt;width:468.45pt;height:294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" filled="f" strokecolor="black [3213]" strokeweight=".25pt"/>
            </w:pict>
          </mc:Fallback>
        </mc:AlternateContent>
      </w:r>
    </w:p>
    <w:tbl>
      <w:tblPr>
        <w:tblpPr w:leftFromText="180" w:rightFromText="180" w:vertAnchor="text" w:horzAnchor="page" w:tblpX="2157" w:tblpY="7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0"/>
        <w:gridCol w:w="1701"/>
        <w:gridCol w:w="3685"/>
      </w:tblGrid>
      <w:tr w:rsidR="00D71FF8" w:rsidRPr="00A41541" w14:paraId="1369A925" w14:textId="77777777" w:rsidTr="00D71FF8">
        <w:trPr>
          <w:trHeight w:val="240"/>
        </w:trPr>
        <w:tc>
          <w:tcPr>
            <w:tcW w:w="1720" w:type="dxa"/>
          </w:tcPr>
          <w:p w14:paraId="7752C22C" w14:textId="77777777" w:rsidR="00D71FF8" w:rsidRPr="00A41541" w:rsidRDefault="00D71FF8" w:rsidP="00D71FF8">
            <w:pPr>
              <w:rPr>
                <w:rFonts w:cs="David"/>
                <w:b/>
                <w:bCs/>
                <w:u w:val="single"/>
                <w:rtl/>
              </w:rPr>
            </w:pPr>
            <w:del w:id="69" w:author="Sagie, Guy" w:date="2014-10-27T16:26:00Z">
              <w:r w:rsidDel="00C7757D">
                <w:rPr>
                  <w:rFonts w:cs="David" w:hint="cs"/>
                  <w:b/>
                  <w:bCs/>
                  <w:rtl/>
                </w:rPr>
                <w:delText>קוד הוראה</w:delText>
              </w:r>
            </w:del>
          </w:p>
        </w:tc>
        <w:tc>
          <w:tcPr>
            <w:tcW w:w="1701" w:type="dxa"/>
          </w:tcPr>
          <w:p w14:paraId="3CF00141" w14:textId="77777777" w:rsidR="00D71FF8" w:rsidRPr="00A41541" w:rsidRDefault="00D71FF8" w:rsidP="00D71FF8">
            <w:pPr>
              <w:rPr>
                <w:rFonts w:cs="David"/>
                <w:b/>
                <w:bCs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תאור ההוראה</w:t>
            </w:r>
          </w:p>
        </w:tc>
        <w:tc>
          <w:tcPr>
            <w:tcW w:w="3685" w:type="dxa"/>
          </w:tcPr>
          <w:p w14:paraId="5E6CEA69" w14:textId="77777777" w:rsidR="00D71FF8" w:rsidRPr="00A41541" w:rsidRDefault="00D71FF8" w:rsidP="00D71FF8">
            <w:pPr>
              <w:rPr>
                <w:rFonts w:cs="David"/>
                <w:b/>
                <w:bCs/>
                <w:u w:val="single"/>
                <w:rtl/>
              </w:rPr>
            </w:pPr>
            <w:r>
              <w:rPr>
                <w:rFonts w:cs="David" w:hint="cs"/>
                <w:b/>
                <w:bCs/>
                <w:rtl/>
              </w:rPr>
              <w:t>הערות מצורפות</w:t>
            </w:r>
          </w:p>
        </w:tc>
      </w:tr>
      <w:tr w:rsidR="00D71FF8" w:rsidRPr="00A41541" w14:paraId="01106F03" w14:textId="77777777" w:rsidTr="00D71FF8">
        <w:trPr>
          <w:trHeight w:val="390"/>
        </w:trPr>
        <w:tc>
          <w:tcPr>
            <w:tcW w:w="1720" w:type="dxa"/>
          </w:tcPr>
          <w:p w14:paraId="578AB29A" w14:textId="77777777" w:rsidR="00D71FF8" w:rsidRPr="00A41541" w:rsidRDefault="00D71FF8" w:rsidP="00D71FF8">
            <w:pPr>
              <w:rPr>
                <w:rFonts w:cs="David"/>
                <w:rtl/>
              </w:rPr>
            </w:pPr>
          </w:p>
        </w:tc>
        <w:tc>
          <w:tcPr>
            <w:tcW w:w="1701" w:type="dxa"/>
          </w:tcPr>
          <w:p w14:paraId="7EF2A6B1" w14:textId="77777777" w:rsidR="00D71FF8" w:rsidRPr="00A41541" w:rsidRDefault="00D71FF8" w:rsidP="00D71FF8">
            <w:pPr>
              <w:rPr>
                <w:rFonts w:cs="David"/>
                <w:rtl/>
              </w:rPr>
            </w:pPr>
          </w:p>
        </w:tc>
        <w:tc>
          <w:tcPr>
            <w:tcW w:w="3685" w:type="dxa"/>
          </w:tcPr>
          <w:p w14:paraId="3DF1D1F5" w14:textId="77777777" w:rsidR="00D71FF8" w:rsidRPr="00A41541" w:rsidRDefault="00D71FF8" w:rsidP="00D71FF8">
            <w:pPr>
              <w:rPr>
                <w:rFonts w:cs="David"/>
                <w:rtl/>
              </w:rPr>
            </w:pPr>
          </w:p>
        </w:tc>
      </w:tr>
    </w:tbl>
    <w:p w14:paraId="2D04BDDB" w14:textId="77777777" w:rsidR="00877B5F" w:rsidRPr="00A41541" w:rsidRDefault="00877B5F" w:rsidP="000D2637">
      <w:pPr>
        <w:rPr>
          <w:rFonts w:cs="David"/>
          <w:b/>
          <w:bCs/>
          <w:i/>
          <w:iCs/>
          <w:sz w:val="22"/>
          <w:szCs w:val="22"/>
          <w:u w:val="single"/>
          <w:rtl/>
        </w:rPr>
      </w:pPr>
    </w:p>
    <w:p w14:paraId="0DFF2A87" w14:textId="120B0822" w:rsidR="000D2637" w:rsidRPr="00D71FF8" w:rsidRDefault="000D2637" w:rsidP="00D71FF8">
      <w:pPr>
        <w:pStyle w:val="Heading3"/>
        <w:numPr>
          <w:ilvl w:val="0"/>
          <w:numId w:val="19"/>
        </w:numPr>
        <w:spacing w:before="240" w:after="120" w:line="320" w:lineRule="exact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קבועה 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ab/>
      </w:r>
      <w:r w:rsidR="006860CD"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תאריך 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תחילת תוקף                   </w:t>
      </w:r>
      <w:r w:rsidR="006860CD">
        <w:rPr>
          <w:rFonts w:ascii="Times New Roman" w:eastAsia="Times New Roman" w:hAnsi="Times New Roman" w:cs="David" w:hint="cs"/>
          <w:color w:val="auto"/>
          <w:rtl/>
          <w:lang w:eastAsia="he-IL"/>
        </w:rPr>
        <w:t xml:space="preserve">תאריך </w:t>
      </w: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סיום תוקף</w:t>
      </w:r>
    </w:p>
    <w:p w14:paraId="4B8133B4" w14:textId="6B684F63" w:rsidR="000D2637" w:rsidRPr="00D71FF8" w:rsidRDefault="000D2637" w:rsidP="00D71FF8">
      <w:pPr>
        <w:pStyle w:val="Heading3"/>
        <w:spacing w:before="240" w:after="120" w:line="320" w:lineRule="exact"/>
        <w:ind w:left="360"/>
        <w:rPr>
          <w:rFonts w:ascii="Times New Roman" w:eastAsia="Times New Roman" w:hAnsi="Times New Roman" w:cs="David"/>
          <w:color w:val="auto"/>
          <w:rtl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הערות המטפל</w:t>
      </w:r>
      <w:r w:rsidR="006860CD">
        <w:rPr>
          <w:rFonts w:ascii="Times New Roman" w:eastAsia="Times New Roman" w:hAnsi="Times New Roman" w:cs="David" w:hint="cs"/>
          <w:color w:val="auto"/>
          <w:rtl/>
          <w:lang w:eastAsia="he-IL"/>
        </w:rPr>
        <w:t>:</w:t>
      </w:r>
    </w:p>
    <w:p w14:paraId="75464F2A" w14:textId="6A86E787" w:rsidR="00357F90" w:rsidRDefault="000D2637" w:rsidP="000D2637">
      <w:pPr>
        <w:pStyle w:val="Heading3"/>
        <w:spacing w:before="240" w:after="120" w:line="320" w:lineRule="exact"/>
        <w:ind w:left="360"/>
        <w:rPr>
          <w:ins w:id="70" w:author="Sagie, Guy" w:date="2015-03-23T14:50:00Z"/>
          <w:rFonts w:ascii="Times New Roman" w:eastAsia="Times New Roman" w:hAnsi="Times New Roman" w:cs="David"/>
          <w:color w:val="auto"/>
          <w:lang w:eastAsia="he-IL"/>
        </w:rPr>
      </w:pPr>
      <w:r>
        <w:rPr>
          <w:rFonts w:ascii="Times New Roman" w:eastAsia="Times New Roman" w:hAnsi="Times New Roman" w:cs="David" w:hint="cs"/>
          <w:color w:val="auto"/>
          <w:rtl/>
          <w:lang w:eastAsia="he-IL"/>
        </w:rPr>
        <w:t>תאריך מתן ההוראה:</w:t>
      </w:r>
    </w:p>
    <w:p w14:paraId="69CF9156" w14:textId="546D1AEE" w:rsidR="00E145F0" w:rsidRPr="00E145F0" w:rsidRDefault="00E145F0" w:rsidP="00E145F0">
      <w:pPr>
        <w:rPr>
          <w:rtl/>
          <w:lang w:eastAsia="he-IL"/>
          <w:rPrChange w:id="71" w:author="Sagie, Guy" w:date="2015-03-23T14:50:00Z">
            <w:rPr>
              <w:rFonts w:ascii="Times New Roman" w:eastAsia="Times New Roman" w:hAnsi="Times New Roman" w:cs="David"/>
              <w:color w:val="auto"/>
              <w:rtl/>
              <w:lang w:eastAsia="he-IL"/>
            </w:rPr>
          </w:rPrChange>
        </w:rPr>
        <w:pPrChange w:id="72" w:author="Sagie, Guy" w:date="2015-03-23T14:50:00Z">
          <w:pPr>
            <w:pStyle w:val="Heading3"/>
            <w:spacing w:before="240" w:after="120" w:line="320" w:lineRule="exact"/>
            <w:ind w:left="360"/>
          </w:pPr>
        </w:pPrChange>
      </w:pPr>
      <w:ins w:id="73" w:author="Sagie, Guy" w:date="2015-03-23T14:48:00Z">
        <w:r>
          <w:rPr>
            <w:rFonts w:cs="David"/>
            <w:noProof/>
            <w:rtl/>
          </w:rPr>
          <mc:AlternateContent>
            <mc:Choice Requires="wps">
              <w:drawing>
                <wp:anchor distT="0" distB="0" distL="114300" distR="114300" simplePos="0" relativeHeight="251703296" behindDoc="0" locked="0" layoutInCell="1" allowOverlap="1" wp14:anchorId="4AC110FB" wp14:editId="6D3CA1D9">
                  <wp:simplePos x="0" y="0"/>
                  <wp:positionH relativeFrom="column">
                    <wp:posOffset>-63500</wp:posOffset>
                  </wp:positionH>
                  <wp:positionV relativeFrom="paragraph">
                    <wp:posOffset>35560</wp:posOffset>
                  </wp:positionV>
                  <wp:extent cx="5972810" cy="871855"/>
                  <wp:effectExtent l="0" t="0" r="27940" b="23495"/>
                  <wp:wrapNone/>
                  <wp:docPr id="3" name="Text Box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72810" cy="87185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E07D02" w14:textId="77777777" w:rsidR="00E145F0" w:rsidRDefault="00E145F0" w:rsidP="00E145F0">
                              <w:pPr>
                                <w:rPr>
                                  <w:ins w:id="74" w:author="Sagie, Guy" w:date="2015-03-23T14:50:00Z"/>
                                  <w:lang w:eastAsia="he-IL"/>
                                </w:rPr>
                              </w:pPr>
                              <w:ins w:id="75" w:author="Sagie, Guy" w:date="2015-03-23T14:49:00Z">
                                <w:r>
                                  <w:rPr>
                                    <w:rtl/>
                                    <w:lang w:eastAsia="he-IL"/>
                                  </w:rPr>
                                  <w:t xml:space="preserve">[כותרת שאלון] </w:t>
                                </w:r>
                              </w:ins>
                            </w:p>
                            <w:p w14:paraId="081C9AA3" w14:textId="77777777" w:rsidR="00E145F0" w:rsidRDefault="00E145F0" w:rsidP="00E145F0">
                              <w:pPr>
                                <w:rPr>
                                  <w:ins w:id="76" w:author="Sagie, Guy" w:date="2015-03-23T14:49:00Z"/>
                                  <w:rtl/>
                                  <w:lang w:eastAsia="he-IL"/>
                                </w:rPr>
                              </w:pPr>
                            </w:p>
                            <w:p w14:paraId="087E9385" w14:textId="388D8F1A" w:rsidR="00E145F0" w:rsidRDefault="00E145F0" w:rsidP="00E145F0">
                              <w:pPr>
                                <w:rPr>
                                  <w:ins w:id="77" w:author="Sagie, Guy" w:date="2015-03-23T14:49:00Z"/>
                                  <w:lang w:eastAsia="he-IL"/>
                                </w:rPr>
                                <w:pPrChange w:id="78" w:author="Sagie, Guy" w:date="2015-03-23T14:49:00Z">
                                  <w:pPr>
                                    <w:ind w:left="3600"/>
                                  </w:pPr>
                                </w:pPrChange>
                              </w:pPr>
                              <w:ins w:id="79" w:author="Sagie, Guy" w:date="2015-03-23T14:49:00Z">
                                <w:r>
                                  <w:rPr>
                                    <w:rtl/>
                                    <w:lang w:eastAsia="he-IL"/>
                                  </w:rPr>
                                  <w:t>[מספר שאלה]</w:t>
                                </w:r>
                              </w:ins>
                              <w:ins w:id="80" w:author="Sagie, Guy" w:date="2015-03-23T14:50:00Z">
                                <w:r>
                                  <w:rPr>
                                    <w:lang w:eastAsia="he-IL"/>
                                  </w:rPr>
                                  <w:t xml:space="preserve">  </w:t>
                                </w:r>
                              </w:ins>
                              <w:ins w:id="81" w:author="Sagie, Guy" w:date="2015-03-23T14:49:00Z">
                                <w:r>
                                  <w:rPr>
                                    <w:lang w:eastAsia="he-IL"/>
                                  </w:rPr>
                                  <w:t xml:space="preserve"> </w:t>
                                </w:r>
                                <w:r>
                                  <w:rPr>
                                    <w:rtl/>
                                    <w:lang w:eastAsia="he-IL"/>
                                  </w:rPr>
                                  <w:t xml:space="preserve"> [שאלה]</w:t>
                                </w:r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  <w:r>
                                  <w:rPr>
                                    <w:lang w:eastAsia="he-IL"/>
                                  </w:rPr>
                                  <w:t xml:space="preserve"> </w:t>
                                </w:r>
                                <w:r>
                                  <w:rPr>
                                    <w:rtl/>
                                    <w:lang w:eastAsia="he-IL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  <w:r>
                                  <w:rPr>
                                    <w:rtl/>
                                    <w:lang w:eastAsia="he-IL"/>
                                  </w:rPr>
                                  <w:t>[תוכן תשובה]</w:t>
                                </w:r>
                              </w:ins>
                              <w:ins w:id="82" w:author="Sagie, Guy" w:date="2015-03-23T14:50:00Z"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</w:ins>
                              <w:ins w:id="83" w:author="Sagie, Guy" w:date="2015-03-23T14:49:00Z">
                                <w:r>
                                  <w:rPr>
                                    <w:rtl/>
                                    <w:lang w:eastAsia="he-IL"/>
                                  </w:rPr>
                                  <w:t xml:space="preserve"> [הערה]</w:t>
                                </w:r>
                              </w:ins>
                            </w:p>
                            <w:p w14:paraId="5F66D36C" w14:textId="0CAE00F1" w:rsidR="00E145F0" w:rsidRPr="00E145F0" w:rsidRDefault="00E145F0" w:rsidP="00E145F0">
                              <w:pPr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  <w:pPrChange w:id="84" w:author="Sagie, Guy" w:date="2015-03-23T14:50:00Z">
                                  <w:pPr>
                                    <w:ind w:left="3600"/>
                                  </w:pPr>
                                </w:pPrChange>
                              </w:pPr>
                              <w:ins w:id="85" w:author="Sagie, Guy" w:date="2015-03-23T14:49:00Z">
                                <w:r>
                                  <w:rPr>
                                    <w:rtl/>
                                    <w:lang w:eastAsia="he-IL"/>
                                  </w:rPr>
                                  <w:t>[מספר שאלה]</w:t>
                                </w:r>
                              </w:ins>
                              <w:ins w:id="86" w:author="Sagie, Guy" w:date="2015-03-23T14:50:00Z">
                                <w:r>
                                  <w:rPr>
                                    <w:lang w:eastAsia="he-IL"/>
                                  </w:rPr>
                                  <w:t xml:space="preserve">  </w:t>
                                </w:r>
                              </w:ins>
                              <w:ins w:id="87" w:author="Sagie, Guy" w:date="2015-03-23T14:49:00Z">
                                <w:r>
                                  <w:rPr>
                                    <w:lang w:eastAsia="he-IL"/>
                                  </w:rPr>
                                  <w:t xml:space="preserve"> </w:t>
                                </w:r>
                                <w:r>
                                  <w:rPr>
                                    <w:rtl/>
                                    <w:lang w:eastAsia="he-IL"/>
                                  </w:rPr>
                                  <w:t xml:space="preserve"> [שאלה]</w:t>
                                </w:r>
                                <w:r>
                                  <w:rPr>
                                    <w:lang w:eastAsia="he-IL"/>
                                  </w:rPr>
                                  <w:t xml:space="preserve"> </w:t>
                                </w:r>
                                <w:r>
                                  <w:rPr>
                                    <w:rtl/>
                                    <w:lang w:eastAsia="he-IL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  <w:r>
                                  <w:rPr>
                                    <w:rtl/>
                                    <w:lang w:eastAsia="he-IL"/>
                                  </w:rPr>
                                  <w:t>[תוכן תשובה]</w:t>
                                </w:r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  <w:r>
                                  <w:rPr>
                                    <w:lang w:eastAsia="he-IL"/>
                                  </w:rPr>
                                  <w:tab/>
                                </w:r>
                                <w:r>
                                  <w:rPr>
                                    <w:rtl/>
                                    <w:lang w:eastAsia="he-IL"/>
                                  </w:rPr>
                                  <w:t xml:space="preserve"> [הערה]</w:t>
                                </w:r>
                              </w:ins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AC110FB"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1" type="#_x0000_t202" style="position:absolute;left:0;text-align:left;margin-left:-5pt;margin-top:2.8pt;width:470.3pt;height:68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" fillcolor="white [3201]" strokeweight=".5pt">
                  <v:textbox>
                    <w:txbxContent>
                      <w:p w14:paraId="47E07D02" w14:textId="77777777" w:rsidR="00E145F0" w:rsidRDefault="00E145F0" w:rsidP="00E145F0">
                        <w:pPr>
                          <w:rPr>
                            <w:ins w:id="88" w:author="Sagie, Guy" w:date="2015-03-23T14:50:00Z"/>
                            <w:lang w:eastAsia="he-IL"/>
                          </w:rPr>
                        </w:pPr>
                        <w:ins w:id="89" w:author="Sagie, Guy" w:date="2015-03-23T14:49:00Z">
                          <w:r>
                            <w:rPr>
                              <w:rtl/>
                              <w:lang w:eastAsia="he-IL"/>
                            </w:rPr>
                            <w:t xml:space="preserve">[כותרת שאלון] </w:t>
                          </w:r>
                        </w:ins>
                      </w:p>
                      <w:p w14:paraId="081C9AA3" w14:textId="77777777" w:rsidR="00E145F0" w:rsidRDefault="00E145F0" w:rsidP="00E145F0">
                        <w:pPr>
                          <w:rPr>
                            <w:ins w:id="90" w:author="Sagie, Guy" w:date="2015-03-23T14:49:00Z"/>
                            <w:rtl/>
                            <w:lang w:eastAsia="he-IL"/>
                          </w:rPr>
                        </w:pPr>
                      </w:p>
                      <w:p w14:paraId="087E9385" w14:textId="388D8F1A" w:rsidR="00E145F0" w:rsidRDefault="00E145F0" w:rsidP="00E145F0">
                        <w:pPr>
                          <w:rPr>
                            <w:ins w:id="91" w:author="Sagie, Guy" w:date="2015-03-23T14:49:00Z"/>
                            <w:lang w:eastAsia="he-IL"/>
                          </w:rPr>
                          <w:pPrChange w:id="92" w:author="Sagie, Guy" w:date="2015-03-23T14:49:00Z">
                            <w:pPr>
                              <w:ind w:left="3600"/>
                            </w:pPr>
                          </w:pPrChange>
                        </w:pPr>
                        <w:ins w:id="93" w:author="Sagie, Guy" w:date="2015-03-23T14:49:00Z">
                          <w:r>
                            <w:rPr>
                              <w:rtl/>
                              <w:lang w:eastAsia="he-IL"/>
                            </w:rPr>
                            <w:t>[מספר שאלה]</w:t>
                          </w:r>
                        </w:ins>
                        <w:ins w:id="94" w:author="Sagie, Guy" w:date="2015-03-23T14:50:00Z">
                          <w:r>
                            <w:rPr>
                              <w:lang w:eastAsia="he-IL"/>
                            </w:rPr>
                            <w:t xml:space="preserve">  </w:t>
                          </w:r>
                        </w:ins>
                        <w:ins w:id="95" w:author="Sagie, Guy" w:date="2015-03-23T14:49:00Z">
                          <w:r>
                            <w:rPr>
                              <w:lang w:eastAsia="he-IL"/>
                            </w:rPr>
                            <w:t xml:space="preserve"> </w:t>
                          </w:r>
                          <w:r>
                            <w:rPr>
                              <w:rtl/>
                              <w:lang w:eastAsia="he-IL"/>
                            </w:rPr>
                            <w:t xml:space="preserve"> [שאלה]</w:t>
                          </w:r>
                          <w:r>
                            <w:rPr>
                              <w:lang w:eastAsia="he-IL"/>
                            </w:rPr>
                            <w:tab/>
                          </w:r>
                          <w:r>
                            <w:rPr>
                              <w:lang w:eastAsia="he-IL"/>
                            </w:rPr>
                            <w:t xml:space="preserve"> </w:t>
                          </w:r>
                          <w:r>
                            <w:rPr>
                              <w:rtl/>
                              <w:lang w:eastAsia="he-IL"/>
                            </w:rPr>
                            <w:t xml:space="preserve"> </w:t>
                          </w:r>
                          <w:r>
                            <w:rPr>
                              <w:lang w:eastAsia="he-IL"/>
                            </w:rPr>
                            <w:tab/>
                          </w:r>
                          <w:r>
                            <w:rPr>
                              <w:rtl/>
                              <w:lang w:eastAsia="he-IL"/>
                            </w:rPr>
                            <w:t>[תוכן תשובה]</w:t>
                          </w:r>
                        </w:ins>
                        <w:ins w:id="96" w:author="Sagie, Guy" w:date="2015-03-23T14:50:00Z">
                          <w:r>
                            <w:rPr>
                              <w:lang w:eastAsia="he-IL"/>
                            </w:rPr>
                            <w:tab/>
                          </w:r>
                          <w:r>
                            <w:rPr>
                              <w:lang w:eastAsia="he-IL"/>
                            </w:rPr>
                            <w:tab/>
                          </w:r>
                        </w:ins>
                        <w:ins w:id="97" w:author="Sagie, Guy" w:date="2015-03-23T14:49:00Z">
                          <w:r>
                            <w:rPr>
                              <w:rtl/>
                              <w:lang w:eastAsia="he-IL"/>
                            </w:rPr>
                            <w:t xml:space="preserve"> [הערה]</w:t>
                          </w:r>
                        </w:ins>
                      </w:p>
                      <w:p w14:paraId="5F66D36C" w14:textId="0CAE00F1" w:rsidR="00E145F0" w:rsidRPr="00E145F0" w:rsidRDefault="00E145F0" w:rsidP="00E145F0">
                        <w:pPr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  <w:pPrChange w:id="98" w:author="Sagie, Guy" w:date="2015-03-23T14:50:00Z">
                            <w:pPr>
                              <w:ind w:left="3600"/>
                            </w:pPr>
                          </w:pPrChange>
                        </w:pPr>
                        <w:ins w:id="99" w:author="Sagie, Guy" w:date="2015-03-23T14:49:00Z">
                          <w:r>
                            <w:rPr>
                              <w:rtl/>
                              <w:lang w:eastAsia="he-IL"/>
                            </w:rPr>
                            <w:t>[מספר שאלה]</w:t>
                          </w:r>
                        </w:ins>
                        <w:ins w:id="100" w:author="Sagie, Guy" w:date="2015-03-23T14:50:00Z">
                          <w:r>
                            <w:rPr>
                              <w:lang w:eastAsia="he-IL"/>
                            </w:rPr>
                            <w:t xml:space="preserve">  </w:t>
                          </w:r>
                        </w:ins>
                        <w:ins w:id="101" w:author="Sagie, Guy" w:date="2015-03-23T14:49:00Z">
                          <w:r>
                            <w:rPr>
                              <w:lang w:eastAsia="he-IL"/>
                            </w:rPr>
                            <w:t xml:space="preserve"> </w:t>
                          </w:r>
                          <w:r>
                            <w:rPr>
                              <w:rtl/>
                              <w:lang w:eastAsia="he-IL"/>
                            </w:rPr>
                            <w:t xml:space="preserve"> [שאלה]</w:t>
                          </w:r>
                          <w:r>
                            <w:rPr>
                              <w:lang w:eastAsia="he-IL"/>
                            </w:rPr>
                            <w:t xml:space="preserve"> </w:t>
                          </w:r>
                          <w:r>
                            <w:rPr>
                              <w:rtl/>
                              <w:lang w:eastAsia="he-IL"/>
                            </w:rPr>
                            <w:t xml:space="preserve"> </w:t>
                          </w:r>
                          <w:r>
                            <w:rPr>
                              <w:lang w:eastAsia="he-IL"/>
                            </w:rPr>
                            <w:tab/>
                          </w:r>
                          <w:r>
                            <w:rPr>
                              <w:lang w:eastAsia="he-IL"/>
                            </w:rPr>
                            <w:tab/>
                          </w:r>
                          <w:r>
                            <w:rPr>
                              <w:rtl/>
                              <w:lang w:eastAsia="he-IL"/>
                            </w:rPr>
                            <w:t>[תוכן תשובה]</w:t>
                          </w:r>
                          <w:r>
                            <w:rPr>
                              <w:lang w:eastAsia="he-IL"/>
                            </w:rPr>
                            <w:tab/>
                          </w:r>
                          <w:r>
                            <w:rPr>
                              <w:lang w:eastAsia="he-IL"/>
                            </w:rPr>
                            <w:tab/>
                          </w:r>
                          <w:r>
                            <w:rPr>
                              <w:rtl/>
                              <w:lang w:eastAsia="he-IL"/>
                            </w:rPr>
                            <w:t xml:space="preserve"> [הערה]</w:t>
                          </w:r>
                        </w:ins>
                      </w:p>
                    </w:txbxContent>
                  </v:textbox>
                </v:shape>
              </w:pict>
            </mc:Fallback>
          </mc:AlternateContent>
        </w:r>
      </w:ins>
    </w:p>
    <w:p w14:paraId="1ED8AEE9" w14:textId="4477EFA5" w:rsidR="008929CB" w:rsidRDefault="008929CB">
      <w:pPr>
        <w:ind w:left="2880" w:firstLine="720"/>
        <w:rPr>
          <w:ins w:id="102" w:author="Sagie, Guy" w:date="2015-02-18T16:25:00Z"/>
          <w:rtl/>
          <w:lang w:eastAsia="he-IL"/>
        </w:rPr>
        <w:pPrChange w:id="103" w:author="Sagie, Guy" w:date="2015-02-18T16:25:00Z">
          <w:pPr/>
        </w:pPrChange>
      </w:pPr>
    </w:p>
    <w:p w14:paraId="178A703D" w14:textId="3D4923CB" w:rsidR="00D71FF8" w:rsidDel="00D71FF8" w:rsidRDefault="00D71FF8">
      <w:pPr>
        <w:ind w:left="2880" w:firstLine="720"/>
        <w:rPr>
          <w:del w:id="104" w:author="Sagie, Guy" w:date="2014-11-24T15:03:00Z"/>
          <w:rtl/>
          <w:lang w:eastAsia="he-IL"/>
        </w:rPr>
        <w:pPrChange w:id="105" w:author="Sagie, Guy" w:date="2015-02-18T16:25:00Z">
          <w:pPr/>
        </w:pPrChange>
      </w:pPr>
    </w:p>
    <w:p w14:paraId="0664AC15" w14:textId="5E9B341A" w:rsidR="00D71FF8" w:rsidDel="00D71FF8" w:rsidRDefault="00D71FF8" w:rsidP="00EB6EDA">
      <w:pPr>
        <w:rPr>
          <w:del w:id="106" w:author="Sagie, Guy" w:date="2014-11-24T15:03:00Z"/>
          <w:rFonts w:cs="David"/>
          <w:rtl/>
          <w:lang w:eastAsia="he-IL"/>
        </w:rPr>
      </w:pPr>
    </w:p>
    <w:p w14:paraId="75D75069" w14:textId="1161E005" w:rsidR="00D71FF8" w:rsidRPr="00CC2FFE" w:rsidDel="00D71FF8" w:rsidRDefault="00D71FF8" w:rsidP="00E145F0">
      <w:pPr>
        <w:rPr>
          <w:del w:id="107" w:author="Sagie, Guy" w:date="2014-11-24T15:03:00Z"/>
          <w:lang w:eastAsia="he-IL"/>
        </w:rPr>
      </w:pPr>
    </w:p>
    <w:p w14:paraId="03F0B75C" w14:textId="477CDE3C" w:rsidR="006860CD" w:rsidRDefault="00E145F0" w:rsidP="00357F90">
      <w:pPr>
        <w:rPr>
          <w:rFonts w:cs="David"/>
          <w:lang w:eastAsia="he-IL"/>
        </w:rPr>
      </w:pPr>
      <w:r>
        <w:rPr>
          <w:rFonts w:cs="David"/>
          <w:noProof/>
          <w:rtl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83C37A" wp14:editId="25756ACA">
                <wp:simplePos x="0" y="0"/>
                <wp:positionH relativeFrom="column">
                  <wp:posOffset>-1436458</wp:posOffset>
                </wp:positionH>
                <wp:positionV relativeFrom="paragraph">
                  <wp:posOffset>294005</wp:posOffset>
                </wp:positionV>
                <wp:extent cx="7221057" cy="38925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21057" cy="389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B8FFDE" w14:textId="77777777" w:rsidR="00E145F0" w:rsidRDefault="00357F90" w:rsidP="00357F90">
                            <w:pPr>
                              <w:rPr>
                                <w:ins w:id="108" w:author="Sagie, Guy" w:date="2015-03-23T14:48:00Z"/>
                                <w:rFonts w:cs="David"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שם המטפל:</w:t>
                            </w:r>
                            <w:r w:rsidR="000D2637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ins w:id="109" w:author="Sagie, Guy" w:date="2015-02-12T16:34:00Z">
                              <w:r w:rsidR="0091731C">
                                <w:rPr>
                                  <w:rFonts w:cs="David" w:hint="cs"/>
                                  <w:rtl/>
                                  <w:lang w:eastAsia="he-IL"/>
                                </w:rPr>
                                <w:t xml:space="preserve">פרופיל משתמש  </w:t>
                              </w:r>
                            </w:ins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="000D2637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 xml:space="preserve"> 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מ.ר מומחה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</w:p>
                          <w:p w14:paraId="2EA5338C" w14:textId="563CD617" w:rsidR="00357F90" w:rsidRPr="00BB640F" w:rsidRDefault="00357F90" w:rsidP="00357F90">
                            <w:pPr>
                              <w:rPr>
                                <w:rFonts w:cs="David"/>
                                <w:rtl/>
                                <w:lang w:eastAsia="he-IL"/>
                              </w:rPr>
                            </w:pP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חתימה</w:t>
                            </w:r>
                            <w:r w:rsidRPr="00BB640F"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:</w:t>
                            </w:r>
                            <w:r w:rsidRPr="00BB640F">
                              <w:rPr>
                                <w:rFonts w:cs="David"/>
                                <w:rtl/>
                                <w:lang w:eastAsia="he-IL"/>
                              </w:rPr>
                              <w:tab/>
                            </w:r>
                            <w:r>
                              <w:rPr>
                                <w:rFonts w:cs="David" w:hint="cs"/>
                                <w:rtl/>
                                <w:lang w:eastAsia="he-IL"/>
                              </w:rPr>
                              <w:t>_____________</w:t>
                            </w:r>
                          </w:p>
                          <w:p w14:paraId="2378CE79" w14:textId="77777777" w:rsidR="00357F90" w:rsidRDefault="00357F90" w:rsidP="00357F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3C37A" id="Text Box 16" o:spid="_x0000_s1032" type="#_x0000_t202" style="position:absolute;left:0;text-align:left;margin-left:-113.1pt;margin-top:23.15pt;width:568.6pt;height:30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" filled="f" stroked="f" strokeweight=".5pt">
                <v:path arrowok="t"/>
                <v:textbox>
                  <w:txbxContent>
                    <w:p w14:paraId="6AB8FFDE" w14:textId="77777777" w:rsidR="00E145F0" w:rsidRDefault="00357F90" w:rsidP="00357F90">
                      <w:pPr>
                        <w:rPr>
                          <w:ins w:id="110" w:author="Sagie, Guy" w:date="2015-03-23T14:48:00Z"/>
                          <w:rFonts w:cs="David"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שם המטפל:</w:t>
                      </w:r>
                      <w:r w:rsidR="000D2637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ins w:id="111" w:author="Sagie, Guy" w:date="2015-02-12T16:34:00Z">
                        <w:r w:rsidR="0091731C">
                          <w:rPr>
                            <w:rFonts w:cs="David" w:hint="cs"/>
                            <w:rtl/>
                            <w:lang w:eastAsia="he-IL"/>
                          </w:rPr>
                          <w:t xml:space="preserve">פרופיל משתמש  </w:t>
                        </w:r>
                      </w:ins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="000D2637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 xml:space="preserve"> 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מ.ר מומחה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</w:p>
                    <w:p w14:paraId="2EA5338C" w14:textId="563CD617" w:rsidR="00357F90" w:rsidRPr="00BB640F" w:rsidRDefault="00357F90" w:rsidP="00357F90">
                      <w:pPr>
                        <w:rPr>
                          <w:rFonts w:cs="David"/>
                          <w:rtl/>
                          <w:lang w:eastAsia="he-IL"/>
                        </w:rPr>
                      </w:pPr>
                      <w:r>
                        <w:rPr>
                          <w:rFonts w:cs="David" w:hint="cs"/>
                          <w:rtl/>
                          <w:lang w:eastAsia="he-IL"/>
                        </w:rPr>
                        <w:t>חתימה</w:t>
                      </w:r>
                      <w:r w:rsidRPr="00BB640F">
                        <w:rPr>
                          <w:rFonts w:cs="David" w:hint="cs"/>
                          <w:rtl/>
                          <w:lang w:eastAsia="he-IL"/>
                        </w:rPr>
                        <w:t>:</w:t>
                      </w:r>
                      <w:r w:rsidRPr="00BB640F">
                        <w:rPr>
                          <w:rFonts w:cs="David"/>
                          <w:rtl/>
                          <w:lang w:eastAsia="he-IL"/>
                        </w:rPr>
                        <w:tab/>
                      </w:r>
                      <w:r>
                        <w:rPr>
                          <w:rFonts w:cs="David" w:hint="cs"/>
                          <w:rtl/>
                          <w:lang w:eastAsia="he-IL"/>
                        </w:rPr>
                        <w:t>_____________</w:t>
                      </w:r>
                    </w:p>
                    <w:p w14:paraId="2378CE79" w14:textId="77777777" w:rsidR="00357F90" w:rsidRDefault="00357F90" w:rsidP="00357F90"/>
                  </w:txbxContent>
                </v:textbox>
              </v:shape>
            </w:pict>
          </mc:Fallback>
        </mc:AlternateContent>
      </w:r>
    </w:p>
    <w:p w14:paraId="4912804C" w14:textId="71D6660E" w:rsidR="00357F90" w:rsidRDefault="00357F90" w:rsidP="00357F90">
      <w:pPr>
        <w:rPr>
          <w:rFonts w:cs="David"/>
          <w:lang w:eastAsia="he-IL"/>
        </w:rPr>
      </w:pPr>
    </w:p>
    <w:p w14:paraId="6822B80E" w14:textId="123B66FF" w:rsidR="00E71880" w:rsidRPr="006178C9" w:rsidRDefault="00E71880" w:rsidP="00E71880">
      <w:pPr>
        <w:rPr>
          <w:rFonts w:cs="David"/>
          <w:rtl/>
        </w:rPr>
      </w:pPr>
    </w:p>
    <w:p w14:paraId="300593F6" w14:textId="3B0E2596" w:rsidR="00E71880" w:rsidRPr="006178C9" w:rsidRDefault="00E71880" w:rsidP="00D71FF8">
      <w:pPr>
        <w:rPr>
          <w:rFonts w:cs="David"/>
          <w:rtl/>
        </w:rPr>
      </w:pPr>
    </w:p>
    <w:p w14:paraId="193037D3" w14:textId="74A4FF8D" w:rsidR="00E71880" w:rsidRPr="006178C9" w:rsidRDefault="00E71880" w:rsidP="00E71880">
      <w:pPr>
        <w:rPr>
          <w:rFonts w:cs="David"/>
          <w:rtl/>
        </w:rPr>
      </w:pPr>
    </w:p>
    <w:p w14:paraId="47DCA44D" w14:textId="2A63EAB5" w:rsidR="00E71880" w:rsidRPr="006178C9" w:rsidRDefault="00E145F0" w:rsidP="00E71880">
      <w:pPr>
        <w:rPr>
          <w:rFonts w:cs="David"/>
          <w:rtl/>
        </w:rPr>
      </w:pPr>
      <w:del w:id="112" w:author="Sagie, Guy" w:date="2015-03-23T14:51:00Z">
        <w:r w:rsidDel="00E145F0">
          <w:rPr>
            <w:rFonts w:cs="David"/>
            <w:noProof/>
            <w:rtl/>
          </w:rPr>
          <mc:AlternateContent>
            <mc:Choice Requires="wps">
              <w:drawing>
                <wp:anchor distT="0" distB="0" distL="114300" distR="114300" simplePos="0" relativeHeight="251699200" behindDoc="0" locked="0" layoutInCell="1" allowOverlap="1" wp14:anchorId="1227B61E" wp14:editId="2A1317D4">
                  <wp:simplePos x="0" y="0"/>
                  <wp:positionH relativeFrom="column">
                    <wp:posOffset>-63795</wp:posOffset>
                  </wp:positionH>
                  <wp:positionV relativeFrom="paragraph">
                    <wp:posOffset>150687</wp:posOffset>
                  </wp:positionV>
                  <wp:extent cx="5940277" cy="418465"/>
                  <wp:effectExtent l="0" t="0" r="22860" b="19685"/>
                  <wp:wrapNone/>
                  <wp:docPr id="2" name="Text Box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940277" cy="41846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80D988" w14:textId="4D48F5E4" w:rsidR="00357F90" w:rsidRPr="005E3227" w:rsidRDefault="00357F90" w:rsidP="00D71FF8">
                              <w:pPr>
                                <w:ind w:left="3600"/>
                                <w:rPr>
                                  <w:b/>
                                  <w:bCs/>
                                  <w:i/>
                                  <w:iCs/>
                                  <w:sz w:val="28"/>
                                  <w:szCs w:val="28"/>
                                </w:rPr>
                              </w:pPr>
                              <w:del w:id="113" w:author="Sagie, Guy" w:date="2014-10-27T16:27:00Z">
                                <w:r w:rsidDel="00C7757D">
                                  <w:rPr>
                                    <w:rFonts w:hint="cs"/>
                                    <w:b/>
                                    <w:bCs/>
                                    <w:i/>
                                    <w:iCs/>
                                    <w:sz w:val="28"/>
                                    <w:szCs w:val="28"/>
                                    <w:rtl/>
                                  </w:rPr>
                                  <w:delText>הצהרת סודיות</w:delText>
                                </w:r>
                              </w:del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w14:anchorId="1227B61E" id="_x0000_s1033" type="#_x0000_t202" style="position:absolute;left:0;text-align:left;margin-left:-5pt;margin-top:11.85pt;width:467.75pt;height:32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" fillcolor="white [3201]" strokeweight=".5pt">
                  <v:textbox>
                    <w:txbxContent>
                      <w:p w14:paraId="4B80D988" w14:textId="4D48F5E4" w:rsidR="00357F90" w:rsidRPr="005E3227" w:rsidRDefault="00357F90" w:rsidP="00D71FF8">
                        <w:pPr>
                          <w:ind w:left="3600"/>
                          <w:rPr>
                            <w:b/>
                            <w:bCs/>
                            <w:i/>
                            <w:iCs/>
                            <w:sz w:val="28"/>
                            <w:szCs w:val="28"/>
                          </w:rPr>
                        </w:pPr>
                        <w:del w:id="114" w:author="Sagie, Guy" w:date="2014-10-27T16:27:00Z">
                          <w:r w:rsidDel="00C7757D">
                            <w:rPr>
                              <w:rFonts w:hint="cs"/>
                              <w:b/>
                              <w:bCs/>
                              <w:i/>
                              <w:iCs/>
                              <w:sz w:val="28"/>
                              <w:szCs w:val="28"/>
                              <w:rtl/>
                            </w:rPr>
                            <w:delText>הצהרת סודיות</w:delText>
                          </w:r>
                        </w:del>
                      </w:p>
                    </w:txbxContent>
                  </v:textbox>
                </v:shape>
              </w:pict>
            </mc:Fallback>
          </mc:AlternateContent>
        </w:r>
      </w:del>
    </w:p>
    <w:p w14:paraId="4B79DCAE" w14:textId="1CA3A0F1" w:rsidR="00E71880" w:rsidRPr="006178C9" w:rsidRDefault="00E71880" w:rsidP="00E71880">
      <w:pPr>
        <w:rPr>
          <w:rFonts w:cs="David"/>
          <w:rtl/>
        </w:rPr>
      </w:pPr>
    </w:p>
    <w:p w14:paraId="7BEE9AB6" w14:textId="55D8ED50" w:rsidR="00E71880" w:rsidRPr="006178C9" w:rsidRDefault="00E71880" w:rsidP="00E71880">
      <w:pPr>
        <w:rPr>
          <w:rFonts w:cs="David"/>
          <w:rtl/>
        </w:rPr>
      </w:pPr>
    </w:p>
    <w:p w14:paraId="52273402" w14:textId="2130FEBD" w:rsidR="00E71880" w:rsidRPr="006178C9" w:rsidRDefault="0090457D" w:rsidP="00E71880">
      <w:pPr>
        <w:rPr>
          <w:rFonts w:cs="David"/>
          <w:rtl/>
        </w:rPr>
      </w:pPr>
      <w:r>
        <w:rPr>
          <w:rFonts w:cs="David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F784D4" wp14:editId="1109A7E2">
                <wp:simplePos x="0" y="0"/>
                <wp:positionH relativeFrom="column">
                  <wp:posOffset>-99060</wp:posOffset>
                </wp:positionH>
                <wp:positionV relativeFrom="paragraph">
                  <wp:posOffset>106267</wp:posOffset>
                </wp:positionV>
                <wp:extent cx="5972175" cy="890905"/>
                <wp:effectExtent l="9525" t="8890" r="9525" b="508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89090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8146FA" w14:textId="2851864F" w:rsidR="00357F90" w:rsidDel="003B7709" w:rsidRDefault="003B7709" w:rsidP="00357F90">
                            <w:pPr>
                              <w:jc w:val="center"/>
                              <w:rPr>
                                <w:del w:id="115" w:author="Sagie, Guy" w:date="2014-10-27T16:25:00Z"/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ins w:id="116" w:author="Sagie, Guy" w:date="2014-10-27T16:25:00Z">
                              <w:r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>-מוגבל-</w:t>
                              </w:r>
                            </w:ins>
                            <w:del w:id="117" w:author="Sagie, Guy" w:date="2014-10-27T16:25:00Z">
                              <w:r w:rsidR="00357F90"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- </w:delText>
                              </w:r>
                              <w:r w:rsidR="00357F90"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 xml:space="preserve"> </w:delText>
                              </w:r>
                              <w:r w:rsidR="00357F90"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>סודי רפואי</w:delText>
                              </w:r>
                              <w:r w:rsidR="00357F90"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 </w:delText>
                              </w:r>
                              <w:r w:rsidR="00357F90"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>-</w:delText>
                              </w:r>
                              <w:r w:rsidR="00357F90"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tab/>
                              </w:r>
                            </w:del>
                          </w:p>
                          <w:p w14:paraId="2FEEBA0F" w14:textId="24E7503E" w:rsidR="00357F90" w:rsidRDefault="00357F90" w:rsidP="00357F90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</w:pPr>
                            <w:del w:id="118" w:author="Sagie, Guy" w:date="2014-10-27T16:25:00Z">
                              <w:r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- </w:delText>
                              </w:r>
                              <w:r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 xml:space="preserve"> </w:delText>
                              </w:r>
                              <w:r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>תדפיס זה מכיל מידע רפואי אישי המוגן לפי חוק. השימוש לצרכים רפואיים בלבד</w:delText>
                              </w:r>
                              <w:r w:rsidDel="003B7709">
                                <w:rPr>
                                  <w:rFonts w:ascii="Arial" w:hAnsi="Arial" w:cs="Arial" w:hint="cs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  <w:rtl/>
                                </w:rPr>
                                <w:delText xml:space="preserve"> </w:delText>
                              </w:r>
                              <w:r w:rsidDel="003B7709">
                                <w:rPr>
                                  <w:rFonts w:ascii="Arial" w:hAnsi="Arial" w:cs="Arial"/>
                                  <w:color w:val="000000"/>
                                  <w:sz w:val="23"/>
                                  <w:szCs w:val="23"/>
                                  <w:shd w:val="clear" w:color="auto" w:fill="FFFFFF"/>
                                </w:rPr>
                                <w:delText xml:space="preserve"> </w:delText>
                              </w:r>
                            </w:del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>-</w:t>
                            </w:r>
                            <w:r>
                              <w:rPr>
                                <w:rFonts w:ascii="Arial" w:hAnsi="Arial" w:cs="Arial" w:hint="cs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 xml:space="preserve"> </w:t>
                            </w:r>
                          </w:p>
                          <w:p w14:paraId="4EEBE5EC" w14:textId="77777777" w:rsidR="00357F90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09A43247" w14:textId="77777777" w:rsidR="00357F90" w:rsidRPr="005E3227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הודפס בתאריך [תאריך] בשעה  [שעה] על ידי [פרופיל משתמש], [שם משתמש] - עמוד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X 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  <w:rtl/>
                              </w:rPr>
                              <w:t>מתוך</w:t>
                            </w:r>
                            <w:r>
                              <w:rPr>
                                <w:rFonts w:ascii="Arial" w:hAnsi="Arial" w:cs="Arial"/>
                                <w:color w:val="000000"/>
                                <w:sz w:val="23"/>
                                <w:szCs w:val="23"/>
                                <w:shd w:val="clear" w:color="auto" w:fill="FFFFFF"/>
                              </w:rPr>
                              <w:t xml:space="preserve"> Y</w:t>
                            </w:r>
                          </w:p>
                          <w:p w14:paraId="0A23358F" w14:textId="77777777" w:rsidR="00357F90" w:rsidRPr="003F1BAE" w:rsidRDefault="00357F90" w:rsidP="00357F90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784D4" id="Text Box 8" o:spid="_x0000_s1034" type="#_x0000_t202" style="position:absolute;left:0;text-align:left;margin-left:-7.8pt;margin-top:8.35pt;width:470.25pt;height:70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" fillcolor="white [3201]" strokeweight=".5pt">
                <v:textbox>
                  <w:txbxContent>
                    <w:p w14:paraId="758146FA" w14:textId="2851864F" w:rsidR="00357F90" w:rsidDel="003B7709" w:rsidRDefault="003B7709" w:rsidP="00357F90">
                      <w:pPr>
                        <w:jc w:val="center"/>
                        <w:rPr>
                          <w:del w:id="119" w:author="Sagie, Guy" w:date="2014-10-27T16:25:00Z"/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ins w:id="120" w:author="Sagie, Guy" w:date="2014-10-27T16:25:00Z">
                        <w:r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>-מוגבל-</w:t>
                        </w:r>
                      </w:ins>
                      <w:del w:id="121" w:author="Sagie, Guy" w:date="2014-10-27T16:25:00Z">
                        <w:r w:rsidR="00357F90"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- </w:delText>
                        </w:r>
                        <w:r w:rsidR="00357F90"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 xml:space="preserve"> </w:delText>
                        </w:r>
                        <w:r w:rsidR="00357F90"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>סודי רפואי</w:delText>
                        </w:r>
                        <w:r w:rsidR="00357F90"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 </w:delText>
                        </w:r>
                        <w:r w:rsidR="00357F90"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>-</w:delText>
                        </w:r>
                        <w:r w:rsidR="00357F90"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tab/>
                        </w:r>
                      </w:del>
                    </w:p>
                    <w:p w14:paraId="2FEEBA0F" w14:textId="24E7503E" w:rsidR="00357F90" w:rsidRDefault="00357F90" w:rsidP="00357F90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</w:pPr>
                      <w:del w:id="122" w:author="Sagie, Guy" w:date="2014-10-27T16:25:00Z">
                        <w:r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- </w:delText>
                        </w:r>
                        <w:r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 xml:space="preserve"> </w:delText>
                        </w:r>
                        <w:r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>תדפיס זה מכיל מידע רפואי אישי המוגן לפי חוק. השימוש לצרכים רפואיים בלבד</w:delText>
                        </w:r>
                        <w:r w:rsidDel="003B7709">
                          <w:rPr>
                            <w:rFonts w:ascii="Arial" w:hAnsi="Arial" w:cs="Arial" w:hint="cs"/>
                            <w:color w:val="000000"/>
                            <w:sz w:val="23"/>
                            <w:szCs w:val="23"/>
                            <w:shd w:val="clear" w:color="auto" w:fill="FFFFFF"/>
                            <w:rtl/>
                          </w:rPr>
                          <w:delText xml:space="preserve"> </w:delText>
                        </w:r>
                        <w:r w:rsidDel="003B7709">
                          <w:rPr>
                            <w:rFonts w:ascii="Arial" w:hAnsi="Arial" w:cs="Arial"/>
                            <w:color w:val="000000"/>
                            <w:sz w:val="23"/>
                            <w:szCs w:val="23"/>
                            <w:shd w:val="clear" w:color="auto" w:fill="FFFFFF"/>
                          </w:rPr>
                          <w:delText xml:space="preserve"> </w:delText>
                        </w:r>
                      </w:del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>-</w:t>
                      </w:r>
                      <w:r>
                        <w:rPr>
                          <w:rFonts w:ascii="Arial" w:hAnsi="Arial" w:cs="Arial" w:hint="cs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 xml:space="preserve"> </w:t>
                      </w:r>
                    </w:p>
                    <w:p w14:paraId="4EEBE5EC" w14:textId="77777777" w:rsidR="00357F90" w:rsidRDefault="00357F90" w:rsidP="00357F9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09A43247" w14:textId="77777777" w:rsidR="00357F90" w:rsidRPr="005E3227" w:rsidRDefault="00357F90" w:rsidP="00357F90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הודפס בתאריך [תאריך] בשעה  [שעה] על ידי [פרופיל משתמש], [שם משתמש] - עמוד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X 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  <w:rtl/>
                        </w:rPr>
                        <w:t>מתוך</w:t>
                      </w:r>
                      <w:r>
                        <w:rPr>
                          <w:rFonts w:ascii="Arial" w:hAnsi="Arial" w:cs="Arial"/>
                          <w:color w:val="000000"/>
                          <w:sz w:val="23"/>
                          <w:szCs w:val="23"/>
                          <w:shd w:val="clear" w:color="auto" w:fill="FFFFFF"/>
                        </w:rPr>
                        <w:t xml:space="preserve"> Y</w:t>
                      </w:r>
                    </w:p>
                    <w:p w14:paraId="0A23358F" w14:textId="77777777" w:rsidR="00357F90" w:rsidRPr="003F1BAE" w:rsidRDefault="00357F90" w:rsidP="00357F90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1CCAB9" w14:textId="4621FE99" w:rsidR="00E71880" w:rsidRPr="006178C9" w:rsidRDefault="00E71880" w:rsidP="00E71880">
      <w:pPr>
        <w:rPr>
          <w:rFonts w:cs="David"/>
          <w:rtl/>
        </w:rPr>
      </w:pPr>
    </w:p>
    <w:p w14:paraId="62CD27B3" w14:textId="4FDEFB9D" w:rsidR="00E71880" w:rsidRPr="006178C9" w:rsidRDefault="00E71880" w:rsidP="00E71880">
      <w:pPr>
        <w:rPr>
          <w:rFonts w:cs="David"/>
          <w:rtl/>
        </w:rPr>
      </w:pPr>
    </w:p>
    <w:p w14:paraId="1BE435B7" w14:textId="77777777" w:rsidR="0006440F" w:rsidRDefault="0006440F" w:rsidP="00243249">
      <w:pPr>
        <w:rPr>
          <w:rFonts w:cs="David"/>
          <w:lang w:eastAsia="he-IL"/>
        </w:rPr>
      </w:pPr>
    </w:p>
    <w:p w14:paraId="34AA172B" w14:textId="77777777" w:rsidR="0006440F" w:rsidRPr="006178C9" w:rsidRDefault="0006440F" w:rsidP="0006440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מרכיבי התדפיס</w:t>
      </w:r>
    </w:p>
    <w:p w14:paraId="6719FB7C" w14:textId="77777777" w:rsidR="00243249" w:rsidRPr="0006440F" w:rsidRDefault="0006440F" w:rsidP="0006440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 xml:space="preserve">שדות 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075" w:type="dxa"/>
        <w:tblLook w:val="04A0" w:firstRow="1" w:lastRow="0" w:firstColumn="1" w:lastColumn="0" w:noHBand="0" w:noVBand="1"/>
      </w:tblPr>
      <w:tblGrid>
        <w:gridCol w:w="2529"/>
        <w:gridCol w:w="1046"/>
        <w:gridCol w:w="2613"/>
        <w:gridCol w:w="1704"/>
        <w:gridCol w:w="2183"/>
        <w:tblGridChange w:id="123">
          <w:tblGrid>
            <w:gridCol w:w="2529"/>
            <w:gridCol w:w="1046"/>
            <w:gridCol w:w="2613"/>
            <w:gridCol w:w="1704"/>
            <w:gridCol w:w="2183"/>
          </w:tblGrid>
        </w:tblGridChange>
      </w:tblGrid>
      <w:tr w:rsidR="00F23339" w:rsidRPr="006178C9" w14:paraId="6081B216" w14:textId="77777777" w:rsidTr="00283583">
        <w:tc>
          <w:tcPr>
            <w:tcW w:w="2529" w:type="dxa"/>
            <w:shd w:val="clear" w:color="auto" w:fill="F2F2F2" w:themeFill="background1" w:themeFillShade="F2"/>
          </w:tcPr>
          <w:p w14:paraId="051BEEF6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046" w:type="dxa"/>
            <w:shd w:val="clear" w:color="auto" w:fill="F2F2F2" w:themeFill="background1" w:themeFillShade="F2"/>
          </w:tcPr>
          <w:p w14:paraId="6F58636C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2613" w:type="dxa"/>
            <w:shd w:val="clear" w:color="auto" w:fill="F2F2F2" w:themeFill="background1" w:themeFillShade="F2"/>
          </w:tcPr>
          <w:p w14:paraId="762688FA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704" w:type="dxa"/>
            <w:shd w:val="clear" w:color="auto" w:fill="F2F2F2" w:themeFill="background1" w:themeFillShade="F2"/>
          </w:tcPr>
          <w:p w14:paraId="737EB25D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2183" w:type="dxa"/>
            <w:shd w:val="clear" w:color="auto" w:fill="F2F2F2" w:themeFill="background1" w:themeFillShade="F2"/>
          </w:tcPr>
          <w:p w14:paraId="21C966BE" w14:textId="77777777" w:rsidR="00F3761D" w:rsidRPr="006178C9" w:rsidRDefault="00F3761D" w:rsidP="00167B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6178C9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22A76" w:rsidRPr="006178C9" w14:paraId="4EF901FF" w14:textId="77777777" w:rsidTr="00283583">
        <w:tc>
          <w:tcPr>
            <w:tcW w:w="2529" w:type="dxa"/>
            <w:shd w:val="clear" w:color="auto" w:fill="auto"/>
            <w:vAlign w:val="center"/>
          </w:tcPr>
          <w:p w14:paraId="6F356C4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18998268"/>
              <w:rPr>
                <w:sz w:val="12"/>
                <w:szCs w:val="12"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shd w:val="clear" w:color="auto" w:fill="auto"/>
            <w:vAlign w:val="center"/>
          </w:tcPr>
          <w:p w14:paraId="45EDED3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60671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shd w:val="clear" w:color="auto" w:fill="auto"/>
            <w:vAlign w:val="center"/>
          </w:tcPr>
          <w:p w14:paraId="21BBEA7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31754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פרטי המרפאה של המשתמש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36FD204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7403406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מבנה ארגוני בשיוך המשתמש שחתם את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shd w:val="clear" w:color="auto" w:fill="auto"/>
            <w:vAlign w:val="center"/>
          </w:tcPr>
          <w:p w14:paraId="56CC3C8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4459799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2982FCD" w14:textId="77777777" w:rsidTr="00283583">
        <w:tc>
          <w:tcPr>
            <w:tcW w:w="2529" w:type="dxa"/>
            <w:vAlign w:val="center"/>
          </w:tcPr>
          <w:p w14:paraId="20A3F17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7132417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ושעת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0007570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2087755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7957B47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6056186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ושעת המפגש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49C1051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008069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מפגשים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1ADF9E3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5833755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4E374E42" w14:textId="77777777" w:rsidTr="00283583">
        <w:tc>
          <w:tcPr>
            <w:tcW w:w="2529" w:type="dxa"/>
            <w:vAlign w:val="center"/>
          </w:tcPr>
          <w:p w14:paraId="3504D16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696177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סיכום מפגש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F6E4E0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2481FDF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DA63BE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240DC2CB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454286CD" w14:textId="77777777" w:rsidTr="00283583">
        <w:tc>
          <w:tcPr>
            <w:tcW w:w="2529" w:type="dxa"/>
            <w:vAlign w:val="center"/>
          </w:tcPr>
          <w:p w14:paraId="1109A9F2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05784690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ישראל ישראלי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101604B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3779668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3B4AF9C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14591456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שם פרטי ושם משפחה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7D136D1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993932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76EE62BC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584930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12DFBF5D" w14:textId="77777777" w:rsidTr="00283583">
        <w:tc>
          <w:tcPr>
            <w:tcW w:w="2529" w:type="dxa"/>
            <w:vAlign w:val="center"/>
          </w:tcPr>
          <w:p w14:paraId="64A2607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868783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מ.א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3EFEB4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5759021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044CFF3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3188842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אישי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75AF236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3615359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465DEDB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79891845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8929CB" w:rsidRPr="006178C9" w14:paraId="147C7F45" w14:textId="77777777" w:rsidTr="00283583">
        <w:trPr>
          <w:ins w:id="124" w:author="Sagie, Guy" w:date="2015-02-18T16:26:00Z"/>
        </w:trPr>
        <w:tc>
          <w:tcPr>
            <w:tcW w:w="2529" w:type="dxa"/>
            <w:vAlign w:val="center"/>
          </w:tcPr>
          <w:p w14:paraId="1CCC5AE9" w14:textId="072B338A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25" w:author="Sagie, Guy" w:date="2015-02-18T16:26:00Z"/>
                <w:rStyle w:val="normaltextrun"/>
                <w:rFonts w:eastAsiaTheme="majorEastAsia" w:cs="David"/>
                <w:rtl/>
              </w:rPr>
            </w:pPr>
            <w:commentRangeStart w:id="126"/>
            <w:ins w:id="127" w:author="Sagie, Guy" w:date="2015-02-18T16:26:00Z">
              <w:r>
                <w:rPr>
                  <w:rStyle w:val="normaltextrun"/>
                  <w:rFonts w:eastAsiaTheme="majorEastAsia" w:cs="David" w:hint="cs"/>
                  <w:rtl/>
                </w:rPr>
                <w:t>דרגה</w:t>
              </w:r>
            </w:ins>
          </w:p>
        </w:tc>
        <w:tc>
          <w:tcPr>
            <w:tcW w:w="1046" w:type="dxa"/>
            <w:vAlign w:val="center"/>
          </w:tcPr>
          <w:p w14:paraId="66C86446" w14:textId="1F64F4D3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28" w:author="Sagie, Guy" w:date="2015-02-18T16:26:00Z"/>
                <w:rStyle w:val="normaltextrun"/>
                <w:rFonts w:eastAsiaTheme="majorEastAsia" w:cs="David"/>
                <w:rtl/>
              </w:rPr>
            </w:pPr>
            <w:ins w:id="129" w:author="Sagie, Guy" w:date="2015-02-18T16:26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30BBC425" w14:textId="4B03C789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30" w:author="Sagie, Guy" w:date="2015-02-18T16:26:00Z"/>
                <w:rStyle w:val="normaltextrun"/>
                <w:rFonts w:eastAsiaTheme="majorEastAsia" w:cs="David"/>
                <w:rtl/>
              </w:rPr>
            </w:pPr>
            <w:ins w:id="131" w:author="Sagie, Guy" w:date="2015-02-18T16:26:00Z">
              <w:r>
                <w:rPr>
                  <w:rStyle w:val="normaltextrun"/>
                  <w:rFonts w:eastAsiaTheme="majorEastAsia" w:cs="David" w:hint="cs"/>
                  <w:rtl/>
                </w:rPr>
                <w:t>דרגת המטופל</w:t>
              </w:r>
            </w:ins>
            <w:commentRangeEnd w:id="126"/>
            <w:ins w:id="132" w:author="Sagie, Guy" w:date="2015-02-18T16:27:00Z">
              <w:r>
                <w:rPr>
                  <w:rStyle w:val="CommentReference"/>
                  <w:rtl/>
                </w:rPr>
                <w:commentReference w:id="126"/>
              </w:r>
            </w:ins>
          </w:p>
        </w:tc>
        <w:tc>
          <w:tcPr>
            <w:tcW w:w="1704" w:type="dxa"/>
            <w:vAlign w:val="center"/>
          </w:tcPr>
          <w:p w14:paraId="2E609CCE" w14:textId="77777777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33" w:author="Sagie, Guy" w:date="2015-02-18T16:26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B6C4AC0" w14:textId="77777777" w:rsidR="008929CB" w:rsidRDefault="008929CB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134" w:author="Sagie, Guy" w:date="2015-02-18T16:26:00Z"/>
                <w:rStyle w:val="eop"/>
                <w:rtl/>
              </w:rPr>
            </w:pPr>
          </w:p>
        </w:tc>
      </w:tr>
      <w:tr w:rsidR="00322A76" w:rsidRPr="006178C9" w:rsidDel="00C7757D" w14:paraId="0C96374A" w14:textId="016793B5" w:rsidTr="00283583">
        <w:trPr>
          <w:del w:id="135" w:author="Sagie, Guy" w:date="2014-10-27T16:27:00Z"/>
        </w:trPr>
        <w:tc>
          <w:tcPr>
            <w:tcW w:w="2529" w:type="dxa"/>
            <w:vAlign w:val="center"/>
          </w:tcPr>
          <w:p w14:paraId="5C00AB07" w14:textId="3B9AA666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849906320"/>
              <w:rPr>
                <w:del w:id="136" w:author="Sagie, Guy" w:date="2014-10-27T16:27:00Z"/>
                <w:sz w:val="12"/>
                <w:szCs w:val="12"/>
                <w:rtl/>
              </w:rPr>
            </w:pPr>
            <w:commentRangeStart w:id="137"/>
            <w:del w:id="138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ת</w:delText>
              </w:r>
            </w:del>
            <w:commentRangeEnd w:id="137"/>
            <w:r w:rsidR="00C7757D">
              <w:rPr>
                <w:rStyle w:val="CommentReference"/>
                <w:rtl/>
              </w:rPr>
              <w:commentReference w:id="137"/>
            </w:r>
            <w:del w:id="139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.ז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0202949D" w14:textId="0CA0F603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65488357"/>
              <w:rPr>
                <w:del w:id="140" w:author="Sagie, Guy" w:date="2014-10-27T16:27:00Z"/>
                <w:sz w:val="12"/>
                <w:szCs w:val="12"/>
                <w:rtl/>
              </w:rPr>
            </w:pPr>
            <w:del w:id="141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מספר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0E255351" w14:textId="6A242418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5567522"/>
              <w:rPr>
                <w:del w:id="142" w:author="Sagie, Guy" w:date="2014-10-27T16:27:00Z"/>
                <w:sz w:val="12"/>
                <w:szCs w:val="12"/>
                <w:rtl/>
              </w:rPr>
            </w:pPr>
            <w:del w:id="143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ת.ז של המטופל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7FF2E3EC" w14:textId="1A06B6FD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051998423"/>
              <w:rPr>
                <w:del w:id="144" w:author="Sagie, Guy" w:date="2014-10-27T16:27:00Z"/>
                <w:sz w:val="12"/>
                <w:szCs w:val="12"/>
                <w:rtl/>
              </w:rPr>
            </w:pPr>
            <w:del w:id="145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 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1A6EC605" w14:textId="2EC2C761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5566682"/>
              <w:rPr>
                <w:del w:id="146" w:author="Sagie, Guy" w:date="2014-10-27T16:27:00Z"/>
                <w:sz w:val="12"/>
                <w:szCs w:val="12"/>
                <w:rtl/>
              </w:rPr>
            </w:pPr>
            <w:del w:id="147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:rsidDel="00C7757D" w14:paraId="4435485E" w14:textId="376C63B0" w:rsidTr="00283583">
        <w:trPr>
          <w:del w:id="148" w:author="Sagie, Guy" w:date="2014-10-27T16:27:00Z"/>
        </w:trPr>
        <w:tc>
          <w:tcPr>
            <w:tcW w:w="2529" w:type="dxa"/>
            <w:vAlign w:val="center"/>
          </w:tcPr>
          <w:p w14:paraId="1416A80B" w14:textId="3EC1063B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40442115"/>
              <w:rPr>
                <w:del w:id="149" w:author="Sagie, Guy" w:date="2014-10-27T16:27:00Z"/>
                <w:sz w:val="12"/>
                <w:szCs w:val="12"/>
                <w:rtl/>
              </w:rPr>
            </w:pPr>
            <w:del w:id="150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מין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40E99F94" w14:textId="2F73A143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643775389"/>
              <w:rPr>
                <w:del w:id="151" w:author="Sagie, Guy" w:date="2014-10-27T16:27:00Z"/>
                <w:sz w:val="12"/>
                <w:szCs w:val="12"/>
                <w:rtl/>
              </w:rPr>
            </w:pPr>
            <w:del w:id="152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אות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470D9FF9" w14:textId="224D650B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19359504"/>
              <w:rPr>
                <w:del w:id="153" w:author="Sagie, Guy" w:date="2014-10-27T16:27:00Z"/>
                <w:sz w:val="12"/>
                <w:szCs w:val="12"/>
                <w:rtl/>
              </w:rPr>
            </w:pPr>
            <w:del w:id="154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מין המטופל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2F9E46B9" w14:textId="7A5B0391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558051148"/>
              <w:rPr>
                <w:del w:id="155" w:author="Sagie, Guy" w:date="2014-10-27T16:27:00Z"/>
                <w:sz w:val="12"/>
                <w:szCs w:val="12"/>
                <w:rtl/>
              </w:rPr>
            </w:pPr>
            <w:del w:id="156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3768C1E1" w14:textId="1E763217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849763006"/>
              <w:rPr>
                <w:del w:id="157" w:author="Sagie, Guy" w:date="2014-10-27T16:27:00Z"/>
                <w:sz w:val="12"/>
                <w:szCs w:val="12"/>
                <w:rtl/>
              </w:rPr>
            </w:pPr>
            <w:del w:id="158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:rsidDel="00C7757D" w14:paraId="74B34320" w14:textId="6711AB34" w:rsidTr="00283583">
        <w:trPr>
          <w:del w:id="159" w:author="Sagie, Guy" w:date="2014-10-27T16:27:00Z"/>
        </w:trPr>
        <w:tc>
          <w:tcPr>
            <w:tcW w:w="2529" w:type="dxa"/>
            <w:vAlign w:val="center"/>
          </w:tcPr>
          <w:p w14:paraId="22C51645" w14:textId="3C37387E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23974644"/>
              <w:rPr>
                <w:del w:id="160" w:author="Sagie, Guy" w:date="2014-10-27T16:27:00Z"/>
                <w:sz w:val="12"/>
                <w:szCs w:val="12"/>
                <w:rtl/>
              </w:rPr>
            </w:pPr>
            <w:del w:id="161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גיל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190C22A1" w14:textId="3467CCFA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459879095"/>
              <w:rPr>
                <w:del w:id="162" w:author="Sagie, Guy" w:date="2014-10-27T16:27:00Z"/>
                <w:sz w:val="12"/>
                <w:szCs w:val="12"/>
                <w:rtl/>
              </w:rPr>
            </w:pPr>
            <w:del w:id="163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מספר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1DC17BEC" w14:textId="688EADCF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02631766"/>
              <w:rPr>
                <w:del w:id="164" w:author="Sagie, Guy" w:date="2014-10-27T16:27:00Z"/>
                <w:sz w:val="12"/>
                <w:szCs w:val="12"/>
                <w:rtl/>
              </w:rPr>
            </w:pPr>
            <w:del w:id="165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גיל המטופל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4DACE774" w14:textId="27EB4266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39640856"/>
              <w:rPr>
                <w:del w:id="166" w:author="Sagie, Guy" w:date="2014-10-27T16:27:00Z"/>
                <w:sz w:val="12"/>
                <w:szCs w:val="12"/>
                <w:rtl/>
              </w:rPr>
            </w:pPr>
            <w:del w:id="167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7FA545BB" w14:textId="66F884F5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25049563"/>
              <w:rPr>
                <w:del w:id="168" w:author="Sagie, Guy" w:date="2014-10-27T16:27:00Z"/>
                <w:sz w:val="12"/>
                <w:szCs w:val="12"/>
                <w:rtl/>
              </w:rPr>
            </w:pPr>
            <w:del w:id="169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:rsidDel="00C7757D" w14:paraId="27ABAD77" w14:textId="5F2255CD" w:rsidTr="00283583">
        <w:trPr>
          <w:del w:id="170" w:author="Sagie, Guy" w:date="2014-10-27T16:27:00Z"/>
        </w:trPr>
        <w:tc>
          <w:tcPr>
            <w:tcW w:w="2529" w:type="dxa"/>
            <w:vAlign w:val="center"/>
          </w:tcPr>
          <w:p w14:paraId="3BFFB419" w14:textId="3FF5FBA3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17129442"/>
              <w:rPr>
                <w:del w:id="171" w:author="Sagie, Guy" w:date="2014-10-27T16:27:00Z"/>
                <w:sz w:val="12"/>
                <w:szCs w:val="12"/>
                <w:rtl/>
              </w:rPr>
            </w:pPr>
            <w:del w:id="172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סוג שירות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1775B306" w14:textId="4630D06C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983924028"/>
              <w:rPr>
                <w:del w:id="173" w:author="Sagie, Guy" w:date="2014-10-27T16:27:00Z"/>
                <w:sz w:val="12"/>
                <w:szCs w:val="12"/>
                <w:rtl/>
              </w:rPr>
            </w:pPr>
            <w:del w:id="174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טקסט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4B4AA0A1" w14:textId="0F6D658F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68456031"/>
              <w:rPr>
                <w:del w:id="175" w:author="Sagie, Guy" w:date="2014-10-27T16:27:00Z"/>
                <w:sz w:val="12"/>
                <w:szCs w:val="12"/>
                <w:rtl/>
              </w:rPr>
            </w:pPr>
            <w:del w:id="176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חובה/ קבע/ מילואים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30E4022D" w14:textId="4739113D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22335481"/>
              <w:rPr>
                <w:del w:id="177" w:author="Sagie, Guy" w:date="2014-10-27T16:27:00Z"/>
                <w:sz w:val="12"/>
                <w:szCs w:val="12"/>
                <w:rtl/>
              </w:rPr>
            </w:pPr>
            <w:del w:id="178" w:author="Sagie, Guy" w:date="2014-10-27T16:27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טבלת דמוגרפיה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183" w:type="dxa"/>
            <w:vAlign w:val="center"/>
          </w:tcPr>
          <w:p w14:paraId="6275086B" w14:textId="7078A36C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2883579"/>
              <w:rPr>
                <w:del w:id="179" w:author="Sagie, Guy" w:date="2014-10-27T16:27:00Z"/>
                <w:sz w:val="12"/>
                <w:szCs w:val="12"/>
                <w:rtl/>
              </w:rPr>
            </w:pPr>
            <w:del w:id="180" w:author="Sagie, Guy" w:date="2014-10-27T16:27:00Z">
              <w:r w:rsidDel="00C7757D">
                <w:rPr>
                  <w:rStyle w:val="eop"/>
                  <w:rtl/>
                </w:rPr>
                <w:delText> </w:delText>
              </w:r>
            </w:del>
          </w:p>
        </w:tc>
      </w:tr>
      <w:tr w:rsidR="00322A76" w:rsidRPr="006178C9" w14:paraId="11B36207" w14:textId="77777777" w:rsidTr="00283583">
        <w:tc>
          <w:tcPr>
            <w:tcW w:w="2529" w:type="dxa"/>
            <w:vAlign w:val="center"/>
          </w:tcPr>
          <w:p w14:paraId="13AE083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028661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7221FF27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464614903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4EFF8A73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416911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שם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0EDC2B21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196818478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דמוגרפיה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25ABFD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0535997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14:paraId="22DC5141" w14:textId="77777777" w:rsidTr="00283583">
        <w:tc>
          <w:tcPr>
            <w:tcW w:w="2529" w:type="dxa"/>
            <w:vAlign w:val="center"/>
          </w:tcPr>
          <w:p w14:paraId="1E4B3090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55707679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טלפון מרפאת אם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046" w:type="dxa"/>
            <w:vAlign w:val="center"/>
          </w:tcPr>
          <w:p w14:paraId="3948FF3F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5538113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מספר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39A9694D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237322770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מספר הטלפון של מרפאת האם של המטופל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6CC17D29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793521234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</w:t>
            </w:r>
            <w:r>
              <w:rPr>
                <w:rStyle w:val="apple-converted-space"/>
                <w:rFonts w:cs="David" w:hint="cs"/>
                <w:rtl/>
              </w:rPr>
              <w:t> </w:t>
            </w:r>
            <w:r>
              <w:rPr>
                <w:rStyle w:val="normaltextrun"/>
                <w:rFonts w:eastAsiaTheme="majorEastAsia" w:cs="David" w:hint="cs"/>
                <w:rtl/>
              </w:rPr>
              <w:t>יחידות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6DC05A0A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671325340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322A76" w:rsidRPr="006178C9" w:rsidDel="00C7757D" w14:paraId="18DD09A2" w14:textId="0B48FBD0" w:rsidTr="000D2637">
        <w:trPr>
          <w:trHeight w:val="701"/>
          <w:del w:id="181" w:author="Sagie, Guy" w:date="2014-10-27T16:28:00Z"/>
        </w:trPr>
        <w:tc>
          <w:tcPr>
            <w:tcW w:w="2529" w:type="dxa"/>
            <w:vAlign w:val="center"/>
          </w:tcPr>
          <w:p w14:paraId="4011FAF1" w14:textId="6E01A9DF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1135672"/>
              <w:rPr>
                <w:del w:id="182" w:author="Sagie, Guy" w:date="2014-10-27T16:28:00Z"/>
                <w:sz w:val="12"/>
                <w:szCs w:val="12"/>
                <w:rtl/>
              </w:rPr>
            </w:pPr>
            <w:commentRangeStart w:id="183"/>
            <w:del w:id="184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מפגש</w:delText>
              </w:r>
            </w:del>
            <w:commentRangeEnd w:id="183"/>
            <w:r w:rsidR="00C7757D">
              <w:rPr>
                <w:rStyle w:val="CommentReference"/>
                <w:rtl/>
              </w:rPr>
              <w:commentReference w:id="183"/>
            </w:r>
            <w:del w:id="185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 xml:space="preserve"> בנוכחות החייל/ת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046" w:type="dxa"/>
            <w:vAlign w:val="center"/>
          </w:tcPr>
          <w:p w14:paraId="3511ED82" w14:textId="3E5569E8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313215637"/>
              <w:rPr>
                <w:del w:id="186" w:author="Sagie, Guy" w:date="2014-10-27T16:28:00Z"/>
                <w:sz w:val="12"/>
                <w:szCs w:val="12"/>
                <w:rtl/>
              </w:rPr>
            </w:pPr>
            <w:del w:id="187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צ'ק בוקס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2613" w:type="dxa"/>
            <w:vAlign w:val="center"/>
          </w:tcPr>
          <w:p w14:paraId="24FF8800" w14:textId="5AE2D68D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773549814"/>
              <w:rPr>
                <w:del w:id="188" w:author="Sagie, Guy" w:date="2014-10-27T16:28:00Z"/>
                <w:sz w:val="12"/>
                <w:szCs w:val="12"/>
                <w:rtl/>
              </w:rPr>
            </w:pPr>
            <w:del w:id="189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מסומן כהשמטופל נוכח במפגש </w:delText>
              </w:r>
              <w:r w:rsidDel="00C7757D">
                <w:rPr>
                  <w:rStyle w:val="eop"/>
                  <w:rFonts w:cs="David" w:hint="cs"/>
                  <w:rtl/>
                </w:rPr>
                <w:delText> </w:delText>
              </w:r>
            </w:del>
          </w:p>
        </w:tc>
        <w:tc>
          <w:tcPr>
            <w:tcW w:w="1704" w:type="dxa"/>
            <w:vAlign w:val="center"/>
          </w:tcPr>
          <w:p w14:paraId="604CB59E" w14:textId="0292EC07" w:rsidR="00322A76" w:rsidDel="00C7757D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95989199"/>
              <w:rPr>
                <w:del w:id="190" w:author="Sagie, Guy" w:date="2014-10-27T16:28:00Z"/>
                <w:sz w:val="12"/>
                <w:szCs w:val="12"/>
                <w:rtl/>
              </w:rPr>
            </w:pPr>
            <w:del w:id="191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מסך נוכחות במפגש</w:delText>
              </w:r>
            </w:del>
          </w:p>
        </w:tc>
        <w:tc>
          <w:tcPr>
            <w:tcW w:w="2183" w:type="dxa"/>
            <w:vAlign w:val="center"/>
          </w:tcPr>
          <w:p w14:paraId="598F93E4" w14:textId="59757CFE" w:rsidR="00322A76" w:rsidDel="00C7757D" w:rsidRDefault="00322A76" w:rsidP="00322A76">
            <w:pPr>
              <w:rPr>
                <w:del w:id="192" w:author="Sagie, Guy" w:date="2014-10-27T16:28:00Z"/>
                <w:sz w:val="20"/>
                <w:szCs w:val="20"/>
              </w:rPr>
            </w:pPr>
          </w:p>
        </w:tc>
      </w:tr>
      <w:tr w:rsidR="00322A76" w:rsidRPr="006178C9" w14:paraId="63242336" w14:textId="77777777" w:rsidTr="00283583">
        <w:tc>
          <w:tcPr>
            <w:tcW w:w="2529" w:type="dxa"/>
            <w:vAlign w:val="center"/>
          </w:tcPr>
          <w:p w14:paraId="7E34E6D3" w14:textId="4ABBA003" w:rsidR="00322A76" w:rsidRPr="00D71FF8" w:rsidRDefault="000D2637">
            <w:pPr>
              <w:pStyle w:val="paragraph"/>
              <w:jc w:val="right"/>
              <w:textAlignment w:val="baseline"/>
              <w:divId w:val="946961772"/>
              <w:rPr>
                <w:rFonts w:eastAsiaTheme="majorEastAsia" w:cs="David"/>
                <w:rtl/>
                <w:rPrChange w:id="193" w:author="Sagie, Guy" w:date="2014-11-24T15:05:00Z">
                  <w:rPr>
                    <w:sz w:val="12"/>
                    <w:szCs w:val="12"/>
                    <w:rtl/>
                  </w:rPr>
                </w:rPrChange>
              </w:rPr>
              <w:pPrChange w:id="194" w:author="Sagie, Guy" w:date="2014-11-24T15:05:00Z">
                <w:pPr>
                  <w:pStyle w:val="paragraph"/>
                  <w:framePr w:hSpace="180" w:wrap="around" w:vAnchor="text" w:hAnchor="text" w:xAlign="right" w:y="1"/>
                  <w:bidi/>
                  <w:spacing w:before="0" w:beforeAutospacing="0" w:after="0" w:afterAutospacing="0"/>
                  <w:suppressOverlap/>
                  <w:textAlignment w:val="baseline"/>
                  <w:divId w:val="946961772"/>
                </w:pPr>
              </w:pPrChange>
            </w:pPr>
            <w:del w:id="195" w:author="Sagie, Guy" w:date="2014-10-27T16:21:00Z">
              <w:r w:rsidDel="003B7709">
                <w:rPr>
                  <w:rStyle w:val="normaltextrun"/>
                  <w:rFonts w:eastAsiaTheme="majorEastAsia" w:cs="David" w:hint="cs"/>
                  <w:rtl/>
                </w:rPr>
                <w:delText xml:space="preserve">אישור </w:delText>
              </w:r>
            </w:del>
            <w:commentRangeStart w:id="196"/>
            <w:ins w:id="197" w:author="Sagie, Guy" w:date="2014-10-27T16:21:00Z">
              <w:r w:rsidR="003B7709">
                <w:rPr>
                  <w:rStyle w:val="normaltextrun"/>
                  <w:rFonts w:eastAsiaTheme="majorEastAsia" w:cs="David" w:hint="cs"/>
                  <w:rtl/>
                </w:rPr>
                <w:t xml:space="preserve">תדפיס </w:t>
              </w:r>
            </w:ins>
            <w:del w:id="198" w:author="Sagie, Guy" w:date="2014-10-27T18:23:00Z">
              <w:r w:rsidDel="001C4F13">
                <w:rPr>
                  <w:rStyle w:val="normaltextrun"/>
                  <w:rFonts w:eastAsiaTheme="majorEastAsia" w:cs="David" w:hint="cs"/>
                  <w:rtl/>
                </w:rPr>
                <w:delText>הוראה רפואית</w:delText>
              </w:r>
              <w:commentRangeEnd w:id="196"/>
              <w:r w:rsidR="003B7709" w:rsidDel="001C4F13">
                <w:rPr>
                  <w:rStyle w:val="CommentReference"/>
                  <w:rtl/>
                </w:rPr>
                <w:commentReference w:id="196"/>
              </w:r>
            </w:del>
            <w:ins w:id="199" w:author="Sagie, Guy" w:date="2014-10-27T18:23:00Z">
              <w:r w:rsidR="001C4F13" w:rsidRPr="001C4F13">
                <w:rPr>
                  <w:rStyle w:val="normaltextrun"/>
                  <w:rFonts w:eastAsiaTheme="majorEastAsia" w:cs="David"/>
                  <w:rtl/>
                </w:rPr>
                <w:t>טופס 102 - מסדר חולים</w:t>
              </w:r>
            </w:ins>
            <w:ins w:id="200" w:author="Sagie, Guy" w:date="2014-11-24T15:05:00Z">
              <w:r w:rsidR="00D71FF8">
                <w:rPr>
                  <w:rStyle w:val="normaltextrun"/>
                  <w:rFonts w:eastAsiaTheme="majorEastAsia" w:cs="David" w:hint="cs"/>
                  <w:rtl/>
                </w:rPr>
                <w:t xml:space="preserve"> </w:t>
              </w:r>
            </w:ins>
            <w:ins w:id="201" w:author="Sagie, Guy" w:date="2014-10-27T18:23:00Z">
              <w:r w:rsidR="001C4F13" w:rsidRPr="001C4F13">
                <w:rPr>
                  <w:rStyle w:val="normaltextrun"/>
                  <w:rFonts w:eastAsiaTheme="majorEastAsia" w:cs="David"/>
                  <w:rtl/>
                </w:rPr>
                <w:t>הוראת קרפ"ר 801.102</w:t>
              </w:r>
            </w:ins>
          </w:p>
        </w:tc>
        <w:tc>
          <w:tcPr>
            <w:tcW w:w="1046" w:type="dxa"/>
            <w:vAlign w:val="center"/>
          </w:tcPr>
          <w:p w14:paraId="616B6338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0055617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58AD42D5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1220897607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כותרת התדפיס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1704" w:type="dxa"/>
            <w:vAlign w:val="center"/>
          </w:tcPr>
          <w:p w14:paraId="4697B6AE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927731532"/>
              <w:rPr>
                <w:sz w:val="12"/>
                <w:szCs w:val="12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סוגי תדפיס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183" w:type="dxa"/>
            <w:vAlign w:val="center"/>
          </w:tcPr>
          <w:p w14:paraId="5A4E56D4" w14:textId="77777777" w:rsidR="00322A76" w:rsidRDefault="00322A76" w:rsidP="00322A76">
            <w:pPr>
              <w:pStyle w:val="paragraph"/>
              <w:bidi/>
              <w:spacing w:before="0" w:beforeAutospacing="0" w:after="0" w:afterAutospacing="0"/>
              <w:textAlignment w:val="baseline"/>
              <w:divId w:val="395711448"/>
              <w:rPr>
                <w:sz w:val="12"/>
                <w:szCs w:val="12"/>
                <w:rtl/>
              </w:rPr>
            </w:pPr>
            <w:r>
              <w:rPr>
                <w:rStyle w:val="eop"/>
                <w:rtl/>
              </w:rPr>
              <w:t> </w:t>
            </w:r>
          </w:p>
        </w:tc>
      </w:tr>
      <w:tr w:rsidR="000D2637" w:rsidRPr="006178C9" w:rsidDel="00C7757D" w14:paraId="5DE2401B" w14:textId="23C53FEA" w:rsidTr="00283583">
        <w:trPr>
          <w:del w:id="202" w:author="Sagie, Guy" w:date="2014-10-27T16:28:00Z"/>
        </w:trPr>
        <w:tc>
          <w:tcPr>
            <w:tcW w:w="2529" w:type="dxa"/>
            <w:vAlign w:val="center"/>
          </w:tcPr>
          <w:p w14:paraId="751E4370" w14:textId="7A99488F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203" w:author="Sagie, Guy" w:date="2014-10-27T16:28:00Z"/>
                <w:rStyle w:val="normaltextrun"/>
                <w:rFonts w:eastAsiaTheme="majorEastAsia" w:cs="David"/>
                <w:rtl/>
              </w:rPr>
            </w:pPr>
            <w:commentRangeStart w:id="204"/>
            <w:del w:id="205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קוד</w:delText>
              </w:r>
            </w:del>
            <w:commentRangeEnd w:id="204"/>
            <w:r w:rsidR="00C7757D">
              <w:rPr>
                <w:rStyle w:val="CommentReference"/>
                <w:rtl/>
              </w:rPr>
              <w:commentReference w:id="204"/>
            </w:r>
            <w:del w:id="206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 xml:space="preserve"> הוראה</w:delText>
              </w:r>
            </w:del>
          </w:p>
        </w:tc>
        <w:tc>
          <w:tcPr>
            <w:tcW w:w="1046" w:type="dxa"/>
            <w:vAlign w:val="center"/>
          </w:tcPr>
          <w:p w14:paraId="16F578FD" w14:textId="3744C9AC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207" w:author="Sagie, Guy" w:date="2014-10-27T16:28:00Z"/>
                <w:rStyle w:val="normaltextrun"/>
                <w:rFonts w:eastAsiaTheme="majorEastAsia" w:cs="David"/>
                <w:rtl/>
              </w:rPr>
            </w:pPr>
            <w:del w:id="208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מספר</w:delText>
              </w:r>
            </w:del>
          </w:p>
        </w:tc>
        <w:tc>
          <w:tcPr>
            <w:tcW w:w="2613" w:type="dxa"/>
            <w:vAlign w:val="center"/>
          </w:tcPr>
          <w:p w14:paraId="344AA584" w14:textId="56D56382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209" w:author="Sagie, Guy" w:date="2014-10-27T16:28:00Z"/>
                <w:rStyle w:val="normaltextrun"/>
                <w:rFonts w:eastAsiaTheme="majorEastAsia" w:cs="David"/>
                <w:rtl/>
              </w:rPr>
            </w:pPr>
            <w:del w:id="210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>הצגת קוד ההוראה</w:delText>
              </w:r>
            </w:del>
          </w:p>
        </w:tc>
        <w:tc>
          <w:tcPr>
            <w:tcW w:w="1704" w:type="dxa"/>
            <w:vAlign w:val="center"/>
          </w:tcPr>
          <w:p w14:paraId="5CA151C5" w14:textId="562AE410" w:rsidR="000D2637" w:rsidDel="00C7757D" w:rsidRDefault="006860CD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211" w:author="Sagie, Guy" w:date="2014-10-27T16:28:00Z"/>
                <w:rStyle w:val="normaltextrun"/>
                <w:rFonts w:eastAsiaTheme="majorEastAsia" w:cs="David"/>
                <w:rtl/>
              </w:rPr>
            </w:pPr>
            <w:del w:id="212" w:author="Sagie, Guy" w:date="2014-10-27T16:28:00Z">
              <w:r w:rsidDel="00C7757D">
                <w:rPr>
                  <w:rStyle w:val="normaltextrun"/>
                  <w:rFonts w:eastAsiaTheme="majorEastAsia" w:cs="David" w:hint="cs"/>
                  <w:rtl/>
                </w:rPr>
                <w:delText xml:space="preserve">טבלת מאפייני הוראה </w:delText>
              </w:r>
            </w:del>
          </w:p>
        </w:tc>
        <w:tc>
          <w:tcPr>
            <w:tcW w:w="2183" w:type="dxa"/>
            <w:vAlign w:val="center"/>
          </w:tcPr>
          <w:p w14:paraId="2B5B3E1D" w14:textId="467C25DC" w:rsidR="000D2637" w:rsidDel="00C7757D" w:rsidRDefault="000D2637" w:rsidP="00322A76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del w:id="213" w:author="Sagie, Guy" w:date="2014-10-27T16:28:00Z"/>
                <w:rStyle w:val="eop"/>
                <w:rtl/>
              </w:rPr>
            </w:pPr>
          </w:p>
        </w:tc>
      </w:tr>
      <w:tr w:rsidR="008929CB" w:rsidRPr="006178C9" w:rsidDel="00C7757D" w14:paraId="65D6D342" w14:textId="77777777" w:rsidTr="00283583">
        <w:trPr>
          <w:ins w:id="214" w:author="Sagie, Guy" w:date="2015-02-18T16:21:00Z"/>
        </w:trPr>
        <w:tc>
          <w:tcPr>
            <w:tcW w:w="2529" w:type="dxa"/>
            <w:vAlign w:val="center"/>
          </w:tcPr>
          <w:p w14:paraId="3F20A2AF" w14:textId="20D13C2F" w:rsidR="008929CB" w:rsidRDefault="008929CB" w:rsidP="008929CB">
            <w:pPr>
              <w:pStyle w:val="Heading3"/>
              <w:spacing w:before="240" w:after="120" w:line="320" w:lineRule="exact"/>
              <w:outlineLvl w:val="2"/>
              <w:rPr>
                <w:ins w:id="215" w:author="Sagie, Guy" w:date="2015-02-18T16:22:00Z"/>
                <w:rFonts w:ascii="Times New Roman" w:eastAsia="Times New Roman" w:hAnsi="Times New Roman" w:cs="David"/>
                <w:color w:val="auto"/>
                <w:rtl/>
                <w:lang w:eastAsia="he-IL"/>
              </w:rPr>
            </w:pPr>
            <w:ins w:id="216" w:author="Sagie, Guy" w:date="2015-02-18T16:22:00Z">
              <w:r w:rsidRPr="008929CB">
                <w:rPr>
                  <w:rFonts w:ascii="Times New Roman" w:eastAsia="Times New Roman" w:hAnsi="Times New Roman" w:cs="David"/>
                  <w:color w:val="auto"/>
                  <w:rtl/>
                  <w:lang w:eastAsia="he-IL"/>
                </w:rPr>
                <w:t xml:space="preserve">הנ"ל ביקר במרפאה </w:t>
              </w:r>
            </w:ins>
          </w:p>
          <w:p w14:paraId="7671B029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17" w:author="Sagie, Guy" w:date="2015-02-18T16:21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1046" w:type="dxa"/>
            <w:vAlign w:val="center"/>
          </w:tcPr>
          <w:p w14:paraId="02801CBE" w14:textId="42FBBB8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18" w:author="Sagie, Guy" w:date="2015-02-18T16:21:00Z"/>
                <w:rStyle w:val="normaltextrun"/>
                <w:rFonts w:eastAsiaTheme="majorEastAsia" w:cs="David"/>
                <w:rtl/>
              </w:rPr>
            </w:pPr>
            <w:ins w:id="219" w:author="Sagie, Guy" w:date="2015-02-18T16:22:00Z">
              <w:r>
                <w:rPr>
                  <w:rStyle w:val="normaltextrun"/>
                  <w:rFonts w:eastAsiaTheme="majorEastAsia"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  <w:vAlign w:val="center"/>
          </w:tcPr>
          <w:p w14:paraId="07DB64A4" w14:textId="27CDCBB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0" w:author="Sagie, Guy" w:date="2015-02-18T16:21:00Z"/>
                <w:rStyle w:val="normaltextrun"/>
                <w:rFonts w:eastAsiaTheme="majorEastAsia" w:cs="David"/>
                <w:rtl/>
              </w:rPr>
            </w:pPr>
            <w:ins w:id="221" w:author="Sagie, Guy" w:date="2015-02-18T16:22:00Z">
              <w:r>
                <w:rPr>
                  <w:rStyle w:val="normaltextrun"/>
                  <w:rFonts w:eastAsiaTheme="majorEastAsia" w:cs="David" w:hint="cs"/>
                  <w:rtl/>
                </w:rPr>
                <w:t>טקסט קבוע</w:t>
              </w:r>
            </w:ins>
          </w:p>
        </w:tc>
        <w:tc>
          <w:tcPr>
            <w:tcW w:w="1704" w:type="dxa"/>
            <w:vAlign w:val="center"/>
          </w:tcPr>
          <w:p w14:paraId="06B0A33A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2" w:author="Sagie, Guy" w:date="2015-02-18T16:21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172A2A8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3" w:author="Sagie, Guy" w:date="2015-02-18T16:21:00Z"/>
                <w:rStyle w:val="eop"/>
                <w:rtl/>
              </w:rPr>
            </w:pPr>
          </w:p>
        </w:tc>
      </w:tr>
      <w:tr w:rsidR="008929CB" w:rsidRPr="006178C9" w:rsidDel="00C7757D" w14:paraId="597A42CF" w14:textId="77777777" w:rsidTr="00283583">
        <w:trPr>
          <w:ins w:id="224" w:author="Sagie, Guy" w:date="2015-02-18T16:22:00Z"/>
        </w:trPr>
        <w:tc>
          <w:tcPr>
            <w:tcW w:w="2529" w:type="dxa"/>
            <w:vAlign w:val="center"/>
          </w:tcPr>
          <w:p w14:paraId="20E2A429" w14:textId="318D4F4C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5" w:author="Sagie, Guy" w:date="2015-02-18T16:22:00Z"/>
                <w:rStyle w:val="normaltextrun"/>
                <w:rFonts w:eastAsiaTheme="majorEastAsia" w:cs="David"/>
                <w:rtl/>
              </w:rPr>
            </w:pPr>
            <w:ins w:id="226" w:author="Sagie, Guy" w:date="2015-02-18T16:22:00Z">
              <w:r w:rsidRPr="008929CB">
                <w:rPr>
                  <w:rFonts w:cs="David"/>
                  <w:rtl/>
                  <w:lang w:eastAsia="he-IL"/>
                </w:rPr>
                <w:t>שם מרפאה</w:t>
              </w:r>
            </w:ins>
          </w:p>
        </w:tc>
        <w:tc>
          <w:tcPr>
            <w:tcW w:w="1046" w:type="dxa"/>
            <w:vAlign w:val="center"/>
          </w:tcPr>
          <w:p w14:paraId="31C076A3" w14:textId="15FE915F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7" w:author="Sagie, Guy" w:date="2015-02-18T16:22:00Z"/>
                <w:rStyle w:val="normaltextrun"/>
                <w:rFonts w:eastAsiaTheme="majorEastAsia" w:cs="David"/>
                <w:rtl/>
              </w:rPr>
            </w:pPr>
            <w:ins w:id="228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3F941877" w14:textId="0ABEEEE5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29" w:author="Sagie, Guy" w:date="2015-02-18T16:22:00Z"/>
                <w:rStyle w:val="normaltextrun"/>
                <w:rFonts w:eastAsiaTheme="majorEastAsia" w:cs="David"/>
                <w:rtl/>
              </w:rPr>
            </w:pPr>
            <w:ins w:id="230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שם מרפאה בו נ</w:t>
              </w:r>
            </w:ins>
            <w:ins w:id="231" w:author="Sagie, Guy" w:date="2015-02-18T16:24:00Z">
              <w:r>
                <w:rPr>
                  <w:rStyle w:val="normaltextrun"/>
                  <w:rFonts w:eastAsiaTheme="majorEastAsia" w:cs="David" w:hint="cs"/>
                  <w:rtl/>
                </w:rPr>
                <w:t>וצרה</w:t>
              </w:r>
            </w:ins>
            <w:ins w:id="232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 xml:space="preserve">ההוראה </w:t>
              </w:r>
            </w:ins>
          </w:p>
        </w:tc>
        <w:tc>
          <w:tcPr>
            <w:tcW w:w="1704" w:type="dxa"/>
            <w:vAlign w:val="center"/>
          </w:tcPr>
          <w:p w14:paraId="2F7B717C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3" w:author="Sagie, Guy" w:date="2015-02-18T16:22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2DBD7D3C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4" w:author="Sagie, Guy" w:date="2015-02-18T16:22:00Z"/>
                <w:rStyle w:val="eop"/>
                <w:rtl/>
              </w:rPr>
            </w:pPr>
          </w:p>
        </w:tc>
      </w:tr>
      <w:tr w:rsidR="008929CB" w:rsidRPr="006178C9" w:rsidDel="00C7757D" w14:paraId="3B9A1C5F" w14:textId="77777777" w:rsidTr="00283583">
        <w:trPr>
          <w:ins w:id="235" w:author="Sagie, Guy" w:date="2015-02-18T16:22:00Z"/>
        </w:trPr>
        <w:tc>
          <w:tcPr>
            <w:tcW w:w="2529" w:type="dxa"/>
            <w:vAlign w:val="center"/>
          </w:tcPr>
          <w:p w14:paraId="50F342F5" w14:textId="5D0A294F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6" w:author="Sagie, Guy" w:date="2015-02-18T16:22:00Z"/>
                <w:rStyle w:val="normaltextrun"/>
                <w:rFonts w:eastAsiaTheme="majorEastAsia" w:cs="David"/>
                <w:rtl/>
              </w:rPr>
            </w:pPr>
            <w:ins w:id="237" w:author="Sagie, Guy" w:date="2015-02-18T16:22:00Z">
              <w:r w:rsidRPr="008929CB">
                <w:rPr>
                  <w:rFonts w:cs="David"/>
                  <w:rtl/>
                  <w:lang w:eastAsia="he-IL"/>
                </w:rPr>
                <w:t>בתאריך [תאריך מפגש]</w:t>
              </w:r>
            </w:ins>
          </w:p>
        </w:tc>
        <w:tc>
          <w:tcPr>
            <w:tcW w:w="1046" w:type="dxa"/>
            <w:vAlign w:val="center"/>
          </w:tcPr>
          <w:p w14:paraId="1F5CA140" w14:textId="621BA920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38" w:author="Sagie, Guy" w:date="2015-02-18T16:22:00Z"/>
                <w:rStyle w:val="normaltextrun"/>
                <w:rFonts w:eastAsiaTheme="majorEastAsia" w:cs="David"/>
                <w:rtl/>
              </w:rPr>
            </w:pPr>
            <w:ins w:id="239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בתאריך</w:t>
              </w:r>
            </w:ins>
          </w:p>
        </w:tc>
        <w:tc>
          <w:tcPr>
            <w:tcW w:w="2613" w:type="dxa"/>
            <w:vAlign w:val="center"/>
          </w:tcPr>
          <w:p w14:paraId="3FA2CB79" w14:textId="66E28918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0" w:author="Sagie, Guy" w:date="2015-02-18T16:22:00Z"/>
                <w:rStyle w:val="normaltextrun"/>
                <w:rFonts w:eastAsiaTheme="majorEastAsia" w:cs="David"/>
                <w:rtl/>
              </w:rPr>
            </w:pPr>
            <w:ins w:id="241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תאריך בו ההוראה פעילה/אושרה</w:t>
              </w:r>
            </w:ins>
          </w:p>
        </w:tc>
        <w:tc>
          <w:tcPr>
            <w:tcW w:w="1704" w:type="dxa"/>
            <w:vAlign w:val="center"/>
          </w:tcPr>
          <w:p w14:paraId="6364B5C6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2" w:author="Sagie, Guy" w:date="2015-02-18T16:22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299E5E73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3" w:author="Sagie, Guy" w:date="2015-02-18T16:22:00Z"/>
                <w:rStyle w:val="eop"/>
                <w:rtl/>
              </w:rPr>
            </w:pPr>
          </w:p>
        </w:tc>
      </w:tr>
      <w:tr w:rsidR="008929CB" w:rsidRPr="006178C9" w:rsidDel="00C7757D" w14:paraId="46DEE079" w14:textId="77777777" w:rsidTr="00283583">
        <w:trPr>
          <w:ins w:id="244" w:author="Sagie, Guy" w:date="2015-02-18T16:22:00Z"/>
        </w:trPr>
        <w:tc>
          <w:tcPr>
            <w:tcW w:w="2529" w:type="dxa"/>
            <w:vAlign w:val="center"/>
          </w:tcPr>
          <w:p w14:paraId="63EB8503" w14:textId="2A1272F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5" w:author="Sagie, Guy" w:date="2015-02-18T16:22:00Z"/>
                <w:rStyle w:val="normaltextrun"/>
                <w:rFonts w:eastAsiaTheme="majorEastAsia" w:cs="David"/>
                <w:rtl/>
              </w:rPr>
            </w:pPr>
            <w:ins w:id="246" w:author="Sagie, Guy" w:date="2015-02-18T16:22:00Z">
              <w:r w:rsidRPr="008929CB">
                <w:rPr>
                  <w:rFonts w:cs="David"/>
                  <w:rtl/>
                  <w:lang w:eastAsia="he-IL"/>
                </w:rPr>
                <w:t>בשעה [שעת מפגש]</w:t>
              </w:r>
            </w:ins>
          </w:p>
        </w:tc>
        <w:tc>
          <w:tcPr>
            <w:tcW w:w="1046" w:type="dxa"/>
            <w:vAlign w:val="center"/>
          </w:tcPr>
          <w:p w14:paraId="5D5AA0B3" w14:textId="5A3412A1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7" w:author="Sagie, Guy" w:date="2015-02-18T16:22:00Z"/>
                <w:rStyle w:val="normaltextrun"/>
                <w:rFonts w:eastAsiaTheme="majorEastAsia" w:cs="David"/>
                <w:rtl/>
              </w:rPr>
            </w:pPr>
            <w:ins w:id="248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בשעה</w:t>
              </w:r>
            </w:ins>
          </w:p>
        </w:tc>
        <w:tc>
          <w:tcPr>
            <w:tcW w:w="2613" w:type="dxa"/>
            <w:vAlign w:val="center"/>
          </w:tcPr>
          <w:p w14:paraId="78D3E058" w14:textId="208B694B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49" w:author="Sagie, Guy" w:date="2015-02-18T16:22:00Z"/>
                <w:rStyle w:val="normaltextrun"/>
                <w:rFonts w:eastAsiaTheme="majorEastAsia" w:cs="David"/>
                <w:rtl/>
              </w:rPr>
            </w:pPr>
            <w:ins w:id="250" w:author="Sagie, Guy" w:date="2015-02-18T16:23:00Z">
              <w:r>
                <w:rPr>
                  <w:rStyle w:val="normaltextrun"/>
                  <w:rFonts w:eastAsiaTheme="majorEastAsia" w:cs="David" w:hint="cs"/>
                  <w:rtl/>
                </w:rPr>
                <w:t>שעת המפגש בו נוצרה ההוראה</w:t>
              </w:r>
            </w:ins>
          </w:p>
        </w:tc>
        <w:tc>
          <w:tcPr>
            <w:tcW w:w="1704" w:type="dxa"/>
            <w:vAlign w:val="center"/>
          </w:tcPr>
          <w:p w14:paraId="735290B1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51" w:author="Sagie, Guy" w:date="2015-02-18T16:22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4185D8E7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52" w:author="Sagie, Guy" w:date="2015-02-18T16:22:00Z"/>
                <w:rStyle w:val="eop"/>
                <w:rtl/>
              </w:rPr>
            </w:pPr>
          </w:p>
        </w:tc>
      </w:tr>
      <w:tr w:rsidR="008929CB" w:rsidRPr="006178C9" w:rsidDel="00C7757D" w14:paraId="06274E75" w14:textId="77777777" w:rsidTr="00283583">
        <w:trPr>
          <w:ins w:id="253" w:author="Sagie, Guy" w:date="2015-02-18T16:21:00Z"/>
        </w:trPr>
        <w:tc>
          <w:tcPr>
            <w:tcW w:w="2529" w:type="dxa"/>
            <w:vAlign w:val="center"/>
          </w:tcPr>
          <w:p w14:paraId="17B74B12" w14:textId="3D668E09" w:rsidR="008929CB" w:rsidRPr="008929CB" w:rsidDel="00C7757D" w:rsidRDefault="008929CB">
            <w:pPr>
              <w:pStyle w:val="Heading3"/>
              <w:spacing w:before="240" w:after="120" w:line="320" w:lineRule="exact"/>
              <w:rPr>
                <w:ins w:id="254" w:author="Sagie, Guy" w:date="2015-02-18T16:21:00Z"/>
                <w:rStyle w:val="normaltextrun"/>
                <w:rFonts w:eastAsia="Times New Roman" w:cs="David"/>
                <w:rtl/>
                <w:lang w:eastAsia="he-IL"/>
                <w:rPrChange w:id="255" w:author="Sagie, Guy" w:date="2015-02-18T16:22:00Z">
                  <w:rPr>
                    <w:ins w:id="256" w:author="Sagie, Guy" w:date="2015-02-18T16:21:00Z"/>
                    <w:rStyle w:val="normaltextrun"/>
                    <w:rFonts w:eastAsiaTheme="majorEastAsia" w:cs="David"/>
                    <w:rtl/>
                  </w:rPr>
                </w:rPrChange>
              </w:rPr>
              <w:pPrChange w:id="257" w:author="Sagie, Guy" w:date="2015-02-18T16:22:00Z">
                <w:pPr>
                  <w:pStyle w:val="paragraph"/>
                  <w:framePr w:hSpace="180" w:wrap="around" w:vAnchor="text" w:hAnchor="text" w:xAlign="right" w:y="1"/>
                  <w:bidi/>
                  <w:spacing w:before="0" w:beforeAutospacing="0" w:after="0" w:afterAutospacing="0"/>
                  <w:suppressOverlap/>
                  <w:textAlignment w:val="baseline"/>
                </w:pPr>
              </w:pPrChange>
            </w:pPr>
            <w:commentRangeStart w:id="258"/>
            <w:ins w:id="259" w:author="Sagie, Guy" w:date="2015-02-18T16:21:00Z">
              <w:r>
                <w:rPr>
                  <w:rFonts w:ascii="Times New Roman" w:eastAsia="Times New Roman" w:hAnsi="Times New Roman" w:cs="David" w:hint="cs"/>
                  <w:color w:val="auto"/>
                  <w:rtl/>
                  <w:lang w:eastAsia="he-IL"/>
                </w:rPr>
                <w:t>ע</w:t>
              </w:r>
              <w:r>
                <w:rPr>
                  <w:rFonts w:ascii="Times New Roman" w:eastAsia="Times New Roman" w:hAnsi="Times New Roman" w:cs="David"/>
                  <w:color w:val="auto"/>
                  <w:rtl/>
                  <w:lang w:eastAsia="he-IL"/>
                </w:rPr>
                <w:t>ל</w:t>
              </w:r>
              <w:r>
                <w:rPr>
                  <w:rFonts w:ascii="Times New Roman" w:eastAsia="Times New Roman" w:hAnsi="Times New Roman" w:cs="David" w:hint="cs"/>
                  <w:color w:val="auto"/>
                  <w:rtl/>
                  <w:lang w:eastAsia="he-IL"/>
                </w:rPr>
                <w:t xml:space="preserve"> </w:t>
              </w:r>
              <w:r w:rsidRPr="008929CB">
                <w:rPr>
                  <w:rFonts w:ascii="Times New Roman" w:eastAsia="Times New Roman" w:hAnsi="Times New Roman" w:cs="David"/>
                  <w:color w:val="auto"/>
                  <w:rtl/>
                  <w:lang w:eastAsia="he-IL"/>
                </w:rPr>
                <w:t>פי בדיקת החייל הנו כשיר לתפקיד בהגבלות הבאות</w:t>
              </w:r>
            </w:ins>
          </w:p>
        </w:tc>
        <w:tc>
          <w:tcPr>
            <w:tcW w:w="1046" w:type="dxa"/>
            <w:vAlign w:val="center"/>
          </w:tcPr>
          <w:p w14:paraId="6DC7B4BF" w14:textId="40349C8C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60" w:author="Sagie, Guy" w:date="2015-02-18T16:21:00Z"/>
                <w:rStyle w:val="normaltextrun"/>
                <w:rFonts w:eastAsiaTheme="majorEastAsia" w:cs="David"/>
                <w:rtl/>
              </w:rPr>
            </w:pPr>
            <w:ins w:id="261" w:author="Sagie, Guy" w:date="2015-02-18T16:21:00Z">
              <w:r>
                <w:rPr>
                  <w:rStyle w:val="normaltextrun"/>
                  <w:rFonts w:eastAsiaTheme="majorEastAsia" w:cs="David" w:hint="cs"/>
                  <w:rtl/>
                </w:rPr>
                <w:t>טקטס</w:t>
              </w:r>
            </w:ins>
          </w:p>
        </w:tc>
        <w:tc>
          <w:tcPr>
            <w:tcW w:w="2613" w:type="dxa"/>
            <w:vAlign w:val="center"/>
          </w:tcPr>
          <w:p w14:paraId="216E00F8" w14:textId="0996484B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62" w:author="Sagie, Guy" w:date="2015-02-18T16:21:00Z"/>
                <w:rStyle w:val="normaltextrun"/>
                <w:rFonts w:eastAsiaTheme="majorEastAsia" w:cs="David"/>
                <w:rtl/>
              </w:rPr>
            </w:pPr>
            <w:ins w:id="263" w:author="Sagie, Guy" w:date="2015-02-18T16:22:00Z">
              <w:r>
                <w:rPr>
                  <w:rStyle w:val="normaltextrun"/>
                  <w:rFonts w:eastAsiaTheme="majorEastAsia" w:cs="David" w:hint="cs"/>
                  <w:rtl/>
                </w:rPr>
                <w:t>טקסטקבוע</w:t>
              </w:r>
            </w:ins>
            <w:commentRangeEnd w:id="258"/>
            <w:ins w:id="264" w:author="Sagie, Guy" w:date="2015-02-18T16:24:00Z">
              <w:r>
                <w:rPr>
                  <w:rStyle w:val="CommentReference"/>
                  <w:rtl/>
                </w:rPr>
                <w:commentReference w:id="258"/>
              </w:r>
            </w:ins>
          </w:p>
        </w:tc>
        <w:tc>
          <w:tcPr>
            <w:tcW w:w="1704" w:type="dxa"/>
            <w:vAlign w:val="center"/>
          </w:tcPr>
          <w:p w14:paraId="1427EE0F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65" w:author="Sagie, Guy" w:date="2015-02-18T16:21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5AE45F42" w14:textId="77777777" w:rsidR="008929CB" w:rsidDel="00C7757D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66" w:author="Sagie, Guy" w:date="2015-02-18T16:21:00Z"/>
                <w:rStyle w:val="eop"/>
                <w:rtl/>
              </w:rPr>
            </w:pPr>
          </w:p>
        </w:tc>
      </w:tr>
      <w:tr w:rsidR="008929CB" w:rsidRPr="006178C9" w14:paraId="2EE83AB2" w14:textId="77777777" w:rsidTr="00283583">
        <w:tc>
          <w:tcPr>
            <w:tcW w:w="2529" w:type="dxa"/>
            <w:vAlign w:val="center"/>
          </w:tcPr>
          <w:p w14:paraId="414B96A8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תאור ההוראה</w:t>
            </w:r>
          </w:p>
        </w:tc>
        <w:tc>
          <w:tcPr>
            <w:tcW w:w="1046" w:type="dxa"/>
            <w:vAlign w:val="center"/>
          </w:tcPr>
          <w:p w14:paraId="2B1CA8D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1F8D8C3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 xml:space="preserve">הצגת תאור ההוראה </w:t>
            </w:r>
          </w:p>
        </w:tc>
        <w:tc>
          <w:tcPr>
            <w:tcW w:w="1704" w:type="dxa"/>
            <w:vAlign w:val="center"/>
          </w:tcPr>
          <w:p w14:paraId="7C71F149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טבלת מאפייני הוראה</w:t>
            </w:r>
          </w:p>
        </w:tc>
        <w:tc>
          <w:tcPr>
            <w:tcW w:w="2183" w:type="dxa"/>
            <w:vAlign w:val="center"/>
          </w:tcPr>
          <w:p w14:paraId="6C44DBBC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284CC6DD" w14:textId="77777777" w:rsidTr="00283583">
        <w:tc>
          <w:tcPr>
            <w:tcW w:w="2529" w:type="dxa"/>
            <w:vAlign w:val="center"/>
          </w:tcPr>
          <w:p w14:paraId="7535BDE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lastRenderedPageBreak/>
              <w:t>הערות מצורפות</w:t>
            </w:r>
          </w:p>
        </w:tc>
        <w:tc>
          <w:tcPr>
            <w:tcW w:w="1046" w:type="dxa"/>
            <w:vAlign w:val="center"/>
          </w:tcPr>
          <w:p w14:paraId="053A7CE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טקסט</w:t>
            </w:r>
          </w:p>
        </w:tc>
        <w:tc>
          <w:tcPr>
            <w:tcW w:w="2613" w:type="dxa"/>
            <w:vAlign w:val="center"/>
          </w:tcPr>
          <w:p w14:paraId="6E8EDFB9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הערות המצורפות להוראה</w:t>
            </w:r>
          </w:p>
        </w:tc>
        <w:tc>
          <w:tcPr>
            <w:tcW w:w="1704" w:type="dxa"/>
            <w:vAlign w:val="center"/>
          </w:tcPr>
          <w:p w14:paraId="24314EB8" w14:textId="63AF0783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ins w:id="267" w:author="Sagie, Guy" w:date="2014-10-27T18:18:00Z">
              <w:r>
                <w:rPr>
                  <w:rStyle w:val="normaltextrun"/>
                  <w:rFonts w:eastAsiaTheme="majorEastAsia" w:cs="David" w:hint="cs"/>
                  <w:rtl/>
                </w:rPr>
                <w:t>טבלת מאפייני הוראה</w:t>
              </w:r>
            </w:ins>
          </w:p>
        </w:tc>
        <w:tc>
          <w:tcPr>
            <w:tcW w:w="2183" w:type="dxa"/>
            <w:vAlign w:val="center"/>
          </w:tcPr>
          <w:p w14:paraId="11531629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7E1FC2A1" w14:textId="77777777" w:rsidTr="00283583">
        <w:tc>
          <w:tcPr>
            <w:tcW w:w="2529" w:type="dxa"/>
            <w:vAlign w:val="center"/>
          </w:tcPr>
          <w:p w14:paraId="3B09D9D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קבועה</w:t>
            </w:r>
          </w:p>
        </w:tc>
        <w:tc>
          <w:tcPr>
            <w:tcW w:w="1046" w:type="dxa"/>
            <w:vAlign w:val="center"/>
          </w:tcPr>
          <w:p w14:paraId="3603991B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צ'ק בוקס</w:t>
            </w:r>
            <w:r>
              <w:rPr>
                <w:rStyle w:val="eop"/>
                <w:rFonts w:cs="David" w:hint="cs"/>
                <w:rtl/>
              </w:rPr>
              <w:t> </w:t>
            </w:r>
          </w:p>
        </w:tc>
        <w:tc>
          <w:tcPr>
            <w:tcW w:w="2613" w:type="dxa"/>
            <w:vAlign w:val="center"/>
          </w:tcPr>
          <w:p w14:paraId="2B4BC896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שדה יסומן באם ההוראה קבועה</w:t>
            </w:r>
          </w:p>
        </w:tc>
        <w:tc>
          <w:tcPr>
            <w:tcW w:w="1704" w:type="dxa"/>
            <w:vAlign w:val="center"/>
          </w:tcPr>
          <w:p w14:paraId="04E4724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0D9AEC8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4A935839" w14:textId="77777777" w:rsidTr="00283583">
        <w:tc>
          <w:tcPr>
            <w:tcW w:w="2529" w:type="dxa"/>
            <w:vAlign w:val="center"/>
          </w:tcPr>
          <w:p w14:paraId="02AC2577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תחילת תוקף</w:t>
            </w:r>
          </w:p>
        </w:tc>
        <w:tc>
          <w:tcPr>
            <w:tcW w:w="1046" w:type="dxa"/>
            <w:vAlign w:val="center"/>
          </w:tcPr>
          <w:p w14:paraId="5BB2FE7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3DE61F2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תחילת תוקף ההוראה</w:t>
            </w:r>
          </w:p>
        </w:tc>
        <w:tc>
          <w:tcPr>
            <w:tcW w:w="1704" w:type="dxa"/>
            <w:vAlign w:val="center"/>
          </w:tcPr>
          <w:p w14:paraId="68267D6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32AF1B59" w14:textId="03642EAF" w:rsidR="008929CB" w:rsidRPr="009A0379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Fonts w:cs="David"/>
                <w:rtl/>
                <w:rPrChange w:id="268" w:author="Sagie, Guy" w:date="2014-11-25T14:15:00Z">
                  <w:rPr>
                    <w:rStyle w:val="eop"/>
                    <w:rtl/>
                  </w:rPr>
                </w:rPrChange>
              </w:rPr>
            </w:pPr>
            <w:ins w:id="269" w:author="Sagie, Guy" w:date="2014-11-25T14:15:00Z">
              <w:r>
                <w:rPr>
                  <w:rStyle w:val="eop"/>
                  <w:rFonts w:cs="David" w:hint="cs"/>
                </w:rPr>
                <w:t>BOLD</w:t>
              </w:r>
            </w:ins>
          </w:p>
        </w:tc>
      </w:tr>
      <w:tr w:rsidR="008929CB" w:rsidRPr="006178C9" w14:paraId="0109A533" w14:textId="77777777" w:rsidTr="00283583">
        <w:tc>
          <w:tcPr>
            <w:tcW w:w="2529" w:type="dxa"/>
            <w:vAlign w:val="center"/>
          </w:tcPr>
          <w:p w14:paraId="39061F3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סיום תוקף</w:t>
            </w:r>
          </w:p>
        </w:tc>
        <w:tc>
          <w:tcPr>
            <w:tcW w:w="1046" w:type="dxa"/>
            <w:vAlign w:val="center"/>
          </w:tcPr>
          <w:p w14:paraId="4D16518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17D3A85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סיום תוקף ההוראה</w:t>
            </w:r>
          </w:p>
        </w:tc>
        <w:tc>
          <w:tcPr>
            <w:tcW w:w="1704" w:type="dxa"/>
            <w:vAlign w:val="center"/>
          </w:tcPr>
          <w:p w14:paraId="711D4A57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19BDE7B0" w14:textId="4206D1C2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  <w:commentRangeStart w:id="270"/>
            <w:ins w:id="271" w:author="Sagie, Guy" w:date="2014-11-25T14:15:00Z">
              <w:r>
                <w:rPr>
                  <w:rStyle w:val="eop"/>
                  <w:rFonts w:cs="David" w:hint="cs"/>
                </w:rPr>
                <w:t>BOLD</w:t>
              </w:r>
              <w:commentRangeEnd w:id="270"/>
              <w:r>
                <w:rPr>
                  <w:rStyle w:val="CommentReference"/>
                  <w:rtl/>
                </w:rPr>
                <w:commentReference w:id="270"/>
              </w:r>
            </w:ins>
          </w:p>
        </w:tc>
      </w:tr>
      <w:tr w:rsidR="008929CB" w:rsidRPr="006178C9" w14:paraId="3B6546DD" w14:textId="77777777" w:rsidTr="00283583">
        <w:tc>
          <w:tcPr>
            <w:tcW w:w="2529" w:type="dxa"/>
            <w:vAlign w:val="center"/>
          </w:tcPr>
          <w:p w14:paraId="6E91ABBC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הערות המטפל</w:t>
            </w:r>
          </w:p>
        </w:tc>
        <w:tc>
          <w:tcPr>
            <w:tcW w:w="1046" w:type="dxa"/>
            <w:vAlign w:val="center"/>
          </w:tcPr>
          <w:p w14:paraId="41A9DECA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613" w:type="dxa"/>
            <w:vAlign w:val="center"/>
          </w:tcPr>
          <w:p w14:paraId="0DEDC122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הערות המטפל</w:t>
            </w:r>
          </w:p>
        </w:tc>
        <w:tc>
          <w:tcPr>
            <w:tcW w:w="1704" w:type="dxa"/>
            <w:vAlign w:val="center"/>
          </w:tcPr>
          <w:p w14:paraId="0AC12E9B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2B75E681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42A3B130" w14:textId="77777777" w:rsidTr="00283583">
        <w:tc>
          <w:tcPr>
            <w:tcW w:w="2529" w:type="dxa"/>
            <w:vAlign w:val="center"/>
          </w:tcPr>
          <w:p w14:paraId="794F7D70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 מתן ההוראה</w:t>
            </w:r>
          </w:p>
        </w:tc>
        <w:tc>
          <w:tcPr>
            <w:tcW w:w="1046" w:type="dxa"/>
            <w:vAlign w:val="center"/>
          </w:tcPr>
          <w:p w14:paraId="43A009A7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תאריך</w:t>
            </w:r>
          </w:p>
        </w:tc>
        <w:tc>
          <w:tcPr>
            <w:tcW w:w="2613" w:type="dxa"/>
            <w:vAlign w:val="center"/>
          </w:tcPr>
          <w:p w14:paraId="48CD11C5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  <w:r>
              <w:rPr>
                <w:rStyle w:val="normaltextrun"/>
                <w:rFonts w:eastAsiaTheme="majorEastAsia" w:cs="David" w:hint="cs"/>
                <w:rtl/>
              </w:rPr>
              <w:t>הצגת תאריך מתן ההוראה</w:t>
            </w:r>
          </w:p>
        </w:tc>
        <w:tc>
          <w:tcPr>
            <w:tcW w:w="1704" w:type="dxa"/>
            <w:vAlign w:val="center"/>
          </w:tcPr>
          <w:p w14:paraId="7CB2C122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6B16F7B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rStyle w:val="eop"/>
                <w:rtl/>
              </w:rPr>
            </w:pPr>
          </w:p>
        </w:tc>
      </w:tr>
      <w:tr w:rsidR="008929CB" w:rsidRPr="006178C9" w14:paraId="180A9E2C" w14:textId="77777777" w:rsidTr="00283583">
        <w:trPr>
          <w:ins w:id="272" w:author="Sagie, Guy" w:date="2015-02-18T16:25:00Z"/>
        </w:trPr>
        <w:tc>
          <w:tcPr>
            <w:tcW w:w="2529" w:type="dxa"/>
            <w:vAlign w:val="center"/>
          </w:tcPr>
          <w:p w14:paraId="20C33D8A" w14:textId="70058719" w:rsidR="008929CB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73" w:author="Sagie, Guy" w:date="2015-02-18T16:25:00Z"/>
                <w:rStyle w:val="normaltextrun"/>
                <w:rFonts w:eastAsiaTheme="majorEastAsia" w:cs="David"/>
                <w:rtl/>
              </w:rPr>
            </w:pPr>
            <w:ins w:id="274" w:author="Sagie, Guy" w:date="2015-03-23T14:52:00Z">
              <w:r>
                <w:rPr>
                  <w:rFonts w:hint="cs"/>
                  <w:rtl/>
                  <w:lang w:eastAsia="he-IL"/>
                </w:rPr>
                <w:t>כותרת שאלון</w:t>
              </w:r>
            </w:ins>
          </w:p>
        </w:tc>
        <w:tc>
          <w:tcPr>
            <w:tcW w:w="1046" w:type="dxa"/>
            <w:vAlign w:val="center"/>
          </w:tcPr>
          <w:p w14:paraId="7D1C8CB4" w14:textId="6AD0E469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75" w:author="Sagie, Guy" w:date="2015-02-18T16:25:00Z"/>
                <w:rStyle w:val="normaltextrun"/>
                <w:rFonts w:eastAsiaTheme="majorEastAsia" w:cs="David"/>
                <w:rtl/>
              </w:rPr>
            </w:pPr>
            <w:ins w:id="276" w:author="Sagie, Guy" w:date="2015-02-18T16:25:00Z">
              <w:r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</w:tcPr>
          <w:p w14:paraId="4B4ED0B9" w14:textId="69CC8375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77" w:author="Sagie, Guy" w:date="2015-02-18T16:25:00Z"/>
                <w:rStyle w:val="normaltextrun"/>
                <w:rFonts w:eastAsiaTheme="majorEastAsia" w:cs="David"/>
                <w:rtl/>
              </w:rPr>
            </w:pPr>
            <w:ins w:id="278" w:author="Sagie, Guy" w:date="2015-02-18T16:25:00Z">
              <w:r>
                <w:rPr>
                  <w:rStyle w:val="normaltextrun"/>
                  <w:rFonts w:eastAsiaTheme="majorEastAsia" w:cs="David" w:hint="cs"/>
                  <w:rtl/>
                </w:rPr>
                <w:t>הצגת השאלון של ההוראה הרפואית</w:t>
              </w:r>
            </w:ins>
          </w:p>
        </w:tc>
        <w:tc>
          <w:tcPr>
            <w:tcW w:w="1704" w:type="dxa"/>
            <w:vAlign w:val="center"/>
          </w:tcPr>
          <w:p w14:paraId="29AA2273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79" w:author="Sagie, Guy" w:date="2015-02-18T16:25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</w:tcPr>
          <w:p w14:paraId="7EF85610" w14:textId="77777777" w:rsidR="008929CB" w:rsidRDefault="008929CB" w:rsidP="008929CB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80" w:author="Sagie, Guy" w:date="2015-02-18T16:25:00Z"/>
                <w:rStyle w:val="eop"/>
                <w:rtl/>
              </w:rPr>
            </w:pPr>
          </w:p>
        </w:tc>
      </w:tr>
      <w:tr w:rsidR="0090457D" w:rsidRPr="006178C9" w14:paraId="2C67D906" w14:textId="77777777" w:rsidTr="008361CB">
        <w:tblPrEx>
          <w:tblW w:w="10075" w:type="dxa"/>
          <w:tblPrExChange w:id="281" w:author="Sagie, Guy" w:date="2015-03-23T14:52:00Z">
            <w:tblPrEx>
              <w:tblW w:w="10075" w:type="dxa"/>
            </w:tblPrEx>
          </w:tblPrExChange>
        </w:tblPrEx>
        <w:trPr>
          <w:ins w:id="282" w:author="Sagie, Guy" w:date="2015-03-23T14:51:00Z"/>
        </w:trPr>
        <w:tc>
          <w:tcPr>
            <w:tcW w:w="2529" w:type="dxa"/>
            <w:vAlign w:val="center"/>
            <w:tcPrChange w:id="283" w:author="Sagie, Guy" w:date="2015-03-23T14:52:00Z">
              <w:tcPr>
                <w:tcW w:w="2529" w:type="dxa"/>
                <w:vAlign w:val="center"/>
              </w:tcPr>
            </w:tcPrChange>
          </w:tcPr>
          <w:p w14:paraId="0AD099A0" w14:textId="3BE4A93D" w:rsidR="0090457D" w:rsidRPr="008929CB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84" w:author="Sagie, Guy" w:date="2015-03-23T14:51:00Z"/>
                <w:rFonts w:hint="cs"/>
                <w:rtl/>
                <w:lang w:eastAsia="he-IL"/>
              </w:rPr>
            </w:pPr>
            <w:ins w:id="285" w:author="Sagie, Guy" w:date="2015-03-23T14:51:00Z">
              <w:r>
                <w:rPr>
                  <w:rFonts w:hint="cs"/>
                  <w:rtl/>
                  <w:lang w:eastAsia="he-IL"/>
                </w:rPr>
                <w:t>מס' שאלה</w:t>
              </w:r>
            </w:ins>
          </w:p>
        </w:tc>
        <w:tc>
          <w:tcPr>
            <w:tcW w:w="1046" w:type="dxa"/>
            <w:tcPrChange w:id="286" w:author="Sagie, Guy" w:date="2015-03-23T14:52:00Z">
              <w:tcPr>
                <w:tcW w:w="1046" w:type="dxa"/>
                <w:vAlign w:val="center"/>
              </w:tcPr>
            </w:tcPrChange>
          </w:tcPr>
          <w:p w14:paraId="7FA23E40" w14:textId="068CBC86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87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288" w:author="Sagie, Guy" w:date="2015-03-23T14:52:00Z">
              <w:r w:rsidRPr="003052B3"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  <w:tcPrChange w:id="289" w:author="Sagie, Guy" w:date="2015-03-23T14:52:00Z">
              <w:tcPr>
                <w:tcW w:w="2613" w:type="dxa"/>
                <w:vAlign w:val="center"/>
              </w:tcPr>
            </w:tcPrChange>
          </w:tcPr>
          <w:p w14:paraId="0E3B271F" w14:textId="3997A885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90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291" w:author="Sagie, Guy" w:date="2015-03-23T14:52:00Z">
              <w:r>
                <w:rPr>
                  <w:rStyle w:val="normaltextrun"/>
                  <w:rFonts w:eastAsiaTheme="majorEastAsia" w:cs="David" w:hint="cs"/>
                  <w:rtl/>
                </w:rPr>
                <w:t>הצגת מס' שאלה</w:t>
              </w:r>
            </w:ins>
          </w:p>
        </w:tc>
        <w:tc>
          <w:tcPr>
            <w:tcW w:w="1704" w:type="dxa"/>
            <w:vAlign w:val="center"/>
            <w:tcPrChange w:id="292" w:author="Sagie, Guy" w:date="2015-03-23T14:52:00Z">
              <w:tcPr>
                <w:tcW w:w="1704" w:type="dxa"/>
                <w:vAlign w:val="center"/>
              </w:tcPr>
            </w:tcPrChange>
          </w:tcPr>
          <w:p w14:paraId="0E588C22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93" w:author="Sagie, Guy" w:date="2015-03-23T14:51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  <w:tcPrChange w:id="294" w:author="Sagie, Guy" w:date="2015-03-23T14:52:00Z">
              <w:tcPr>
                <w:tcW w:w="2183" w:type="dxa"/>
                <w:vAlign w:val="center"/>
              </w:tcPr>
            </w:tcPrChange>
          </w:tcPr>
          <w:p w14:paraId="7604ACD8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95" w:author="Sagie, Guy" w:date="2015-03-23T14:51:00Z"/>
                <w:rStyle w:val="eop"/>
                <w:rtl/>
              </w:rPr>
            </w:pPr>
          </w:p>
        </w:tc>
      </w:tr>
      <w:tr w:rsidR="0090457D" w:rsidRPr="006178C9" w14:paraId="793B5789" w14:textId="77777777" w:rsidTr="008361CB">
        <w:tblPrEx>
          <w:tblW w:w="10075" w:type="dxa"/>
          <w:tblPrExChange w:id="296" w:author="Sagie, Guy" w:date="2015-03-23T14:52:00Z">
            <w:tblPrEx>
              <w:tblW w:w="10075" w:type="dxa"/>
            </w:tblPrEx>
          </w:tblPrExChange>
        </w:tblPrEx>
        <w:trPr>
          <w:ins w:id="297" w:author="Sagie, Guy" w:date="2015-03-23T14:51:00Z"/>
        </w:trPr>
        <w:tc>
          <w:tcPr>
            <w:tcW w:w="2529" w:type="dxa"/>
            <w:vAlign w:val="center"/>
            <w:tcPrChange w:id="298" w:author="Sagie, Guy" w:date="2015-03-23T14:52:00Z">
              <w:tcPr>
                <w:tcW w:w="2529" w:type="dxa"/>
                <w:vAlign w:val="center"/>
              </w:tcPr>
            </w:tcPrChange>
          </w:tcPr>
          <w:p w14:paraId="5CB7AA0A" w14:textId="20E6ECE3" w:rsidR="0090457D" w:rsidRPr="008929CB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299" w:author="Sagie, Guy" w:date="2015-03-23T14:51:00Z"/>
                <w:rtl/>
                <w:lang w:eastAsia="he-IL"/>
              </w:rPr>
            </w:pPr>
            <w:ins w:id="300" w:author="Sagie, Guy" w:date="2015-03-23T14:51:00Z">
              <w:r>
                <w:rPr>
                  <w:rFonts w:hint="cs"/>
                  <w:rtl/>
                  <w:lang w:eastAsia="he-IL"/>
                </w:rPr>
                <w:t>כותרת שאלה</w:t>
              </w:r>
            </w:ins>
          </w:p>
        </w:tc>
        <w:tc>
          <w:tcPr>
            <w:tcW w:w="1046" w:type="dxa"/>
            <w:tcPrChange w:id="301" w:author="Sagie, Guy" w:date="2015-03-23T14:52:00Z">
              <w:tcPr>
                <w:tcW w:w="1046" w:type="dxa"/>
                <w:vAlign w:val="center"/>
              </w:tcPr>
            </w:tcPrChange>
          </w:tcPr>
          <w:p w14:paraId="0D032298" w14:textId="602908B1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02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303" w:author="Sagie, Guy" w:date="2015-03-23T14:52:00Z">
              <w:r w:rsidRPr="003052B3"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  <w:tcPrChange w:id="304" w:author="Sagie, Guy" w:date="2015-03-23T14:52:00Z">
              <w:tcPr>
                <w:tcW w:w="2613" w:type="dxa"/>
                <w:vAlign w:val="center"/>
              </w:tcPr>
            </w:tcPrChange>
          </w:tcPr>
          <w:p w14:paraId="4C52D658" w14:textId="5B44DA83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05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306" w:author="Sagie, Guy" w:date="2015-03-23T14:52:00Z">
              <w:r>
                <w:rPr>
                  <w:rStyle w:val="normaltextrun"/>
                  <w:rFonts w:eastAsiaTheme="majorEastAsia" w:cs="David" w:hint="cs"/>
                  <w:rtl/>
                </w:rPr>
                <w:t>הגת השאלה</w:t>
              </w:r>
            </w:ins>
          </w:p>
        </w:tc>
        <w:tc>
          <w:tcPr>
            <w:tcW w:w="1704" w:type="dxa"/>
            <w:vAlign w:val="center"/>
            <w:tcPrChange w:id="307" w:author="Sagie, Guy" w:date="2015-03-23T14:52:00Z">
              <w:tcPr>
                <w:tcW w:w="1704" w:type="dxa"/>
                <w:vAlign w:val="center"/>
              </w:tcPr>
            </w:tcPrChange>
          </w:tcPr>
          <w:p w14:paraId="20F5BF7E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08" w:author="Sagie, Guy" w:date="2015-03-23T14:51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  <w:tcPrChange w:id="309" w:author="Sagie, Guy" w:date="2015-03-23T14:52:00Z">
              <w:tcPr>
                <w:tcW w:w="2183" w:type="dxa"/>
                <w:vAlign w:val="center"/>
              </w:tcPr>
            </w:tcPrChange>
          </w:tcPr>
          <w:p w14:paraId="0EC0103B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10" w:author="Sagie, Guy" w:date="2015-03-23T14:51:00Z"/>
                <w:rStyle w:val="eop"/>
                <w:rtl/>
              </w:rPr>
            </w:pPr>
          </w:p>
        </w:tc>
      </w:tr>
      <w:tr w:rsidR="0090457D" w:rsidRPr="006178C9" w14:paraId="08E46613" w14:textId="77777777" w:rsidTr="008361CB">
        <w:tblPrEx>
          <w:tblW w:w="10075" w:type="dxa"/>
          <w:tblPrExChange w:id="311" w:author="Sagie, Guy" w:date="2015-03-23T14:52:00Z">
            <w:tblPrEx>
              <w:tblW w:w="10075" w:type="dxa"/>
            </w:tblPrEx>
          </w:tblPrExChange>
        </w:tblPrEx>
        <w:trPr>
          <w:ins w:id="312" w:author="Sagie, Guy" w:date="2015-03-23T14:51:00Z"/>
        </w:trPr>
        <w:tc>
          <w:tcPr>
            <w:tcW w:w="2529" w:type="dxa"/>
            <w:vAlign w:val="center"/>
            <w:tcPrChange w:id="313" w:author="Sagie, Guy" w:date="2015-03-23T14:52:00Z">
              <w:tcPr>
                <w:tcW w:w="2529" w:type="dxa"/>
                <w:vAlign w:val="center"/>
              </w:tcPr>
            </w:tcPrChange>
          </w:tcPr>
          <w:p w14:paraId="71495DD2" w14:textId="561A767D" w:rsidR="0090457D" w:rsidRPr="008929CB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14" w:author="Sagie, Guy" w:date="2015-03-23T14:51:00Z"/>
                <w:rtl/>
                <w:lang w:eastAsia="he-IL"/>
              </w:rPr>
            </w:pPr>
            <w:ins w:id="315" w:author="Sagie, Guy" w:date="2015-03-23T14:52:00Z">
              <w:r>
                <w:rPr>
                  <w:rFonts w:hint="cs"/>
                  <w:rtl/>
                  <w:lang w:eastAsia="he-IL"/>
                </w:rPr>
                <w:t>תשובה</w:t>
              </w:r>
            </w:ins>
          </w:p>
        </w:tc>
        <w:tc>
          <w:tcPr>
            <w:tcW w:w="1046" w:type="dxa"/>
            <w:tcPrChange w:id="316" w:author="Sagie, Guy" w:date="2015-03-23T14:52:00Z">
              <w:tcPr>
                <w:tcW w:w="1046" w:type="dxa"/>
                <w:vAlign w:val="center"/>
              </w:tcPr>
            </w:tcPrChange>
          </w:tcPr>
          <w:p w14:paraId="26A12B04" w14:textId="213F47FE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17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318" w:author="Sagie, Guy" w:date="2015-03-23T14:52:00Z">
              <w:r w:rsidRPr="003052B3"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  <w:tcPrChange w:id="319" w:author="Sagie, Guy" w:date="2015-03-23T14:52:00Z">
              <w:tcPr>
                <w:tcW w:w="2613" w:type="dxa"/>
                <w:vAlign w:val="center"/>
              </w:tcPr>
            </w:tcPrChange>
          </w:tcPr>
          <w:p w14:paraId="0FFBF752" w14:textId="4398C66C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20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321" w:author="Sagie, Guy" w:date="2015-03-23T14:52:00Z">
              <w:r>
                <w:rPr>
                  <w:rStyle w:val="normaltextrun"/>
                  <w:rFonts w:eastAsiaTheme="majorEastAsia" w:cs="David" w:hint="cs"/>
                  <w:rtl/>
                </w:rPr>
                <w:t>תשובה לשאלה</w:t>
              </w:r>
            </w:ins>
          </w:p>
        </w:tc>
        <w:tc>
          <w:tcPr>
            <w:tcW w:w="1704" w:type="dxa"/>
            <w:vAlign w:val="center"/>
            <w:tcPrChange w:id="322" w:author="Sagie, Guy" w:date="2015-03-23T14:52:00Z">
              <w:tcPr>
                <w:tcW w:w="1704" w:type="dxa"/>
                <w:vAlign w:val="center"/>
              </w:tcPr>
            </w:tcPrChange>
          </w:tcPr>
          <w:p w14:paraId="504BC779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23" w:author="Sagie, Guy" w:date="2015-03-23T14:51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  <w:tcPrChange w:id="324" w:author="Sagie, Guy" w:date="2015-03-23T14:52:00Z">
              <w:tcPr>
                <w:tcW w:w="2183" w:type="dxa"/>
                <w:vAlign w:val="center"/>
              </w:tcPr>
            </w:tcPrChange>
          </w:tcPr>
          <w:p w14:paraId="06306020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25" w:author="Sagie, Guy" w:date="2015-03-23T14:51:00Z"/>
                <w:rStyle w:val="eop"/>
                <w:rtl/>
              </w:rPr>
            </w:pPr>
          </w:p>
        </w:tc>
      </w:tr>
      <w:tr w:rsidR="0090457D" w:rsidRPr="006178C9" w14:paraId="68E33A00" w14:textId="77777777" w:rsidTr="008361CB">
        <w:tblPrEx>
          <w:tblW w:w="10075" w:type="dxa"/>
          <w:tblPrExChange w:id="326" w:author="Sagie, Guy" w:date="2015-03-23T14:52:00Z">
            <w:tblPrEx>
              <w:tblW w:w="10075" w:type="dxa"/>
            </w:tblPrEx>
          </w:tblPrExChange>
        </w:tblPrEx>
        <w:trPr>
          <w:ins w:id="327" w:author="Sagie, Guy" w:date="2015-03-23T14:51:00Z"/>
        </w:trPr>
        <w:tc>
          <w:tcPr>
            <w:tcW w:w="2529" w:type="dxa"/>
            <w:vAlign w:val="center"/>
            <w:tcPrChange w:id="328" w:author="Sagie, Guy" w:date="2015-03-23T14:52:00Z">
              <w:tcPr>
                <w:tcW w:w="2529" w:type="dxa"/>
                <w:vAlign w:val="center"/>
              </w:tcPr>
            </w:tcPrChange>
          </w:tcPr>
          <w:p w14:paraId="6268F6D6" w14:textId="504071D3" w:rsidR="0090457D" w:rsidRPr="008929CB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29" w:author="Sagie, Guy" w:date="2015-03-23T14:51:00Z"/>
                <w:rtl/>
                <w:lang w:eastAsia="he-IL"/>
              </w:rPr>
            </w:pPr>
            <w:commentRangeStart w:id="330"/>
            <w:ins w:id="331" w:author="Sagie, Guy" w:date="2015-03-23T14:52:00Z">
              <w:r>
                <w:rPr>
                  <w:rFonts w:hint="cs"/>
                  <w:rtl/>
                  <w:lang w:eastAsia="he-IL"/>
                </w:rPr>
                <w:t>הערה</w:t>
              </w:r>
            </w:ins>
          </w:p>
        </w:tc>
        <w:tc>
          <w:tcPr>
            <w:tcW w:w="1046" w:type="dxa"/>
            <w:tcPrChange w:id="332" w:author="Sagie, Guy" w:date="2015-03-23T14:52:00Z">
              <w:tcPr>
                <w:tcW w:w="1046" w:type="dxa"/>
                <w:vAlign w:val="center"/>
              </w:tcPr>
            </w:tcPrChange>
          </w:tcPr>
          <w:p w14:paraId="6FD26933" w14:textId="13B99F03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33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334" w:author="Sagie, Guy" w:date="2015-03-23T14:52:00Z">
              <w:r w:rsidRPr="003052B3">
                <w:rPr>
                  <w:rStyle w:val="normaltextrun"/>
                  <w:rFonts w:eastAsiaTheme="majorEastAsia" w:cs="David" w:hint="cs"/>
                  <w:rtl/>
                </w:rPr>
                <w:t>טקסט</w:t>
              </w:r>
            </w:ins>
          </w:p>
        </w:tc>
        <w:tc>
          <w:tcPr>
            <w:tcW w:w="2613" w:type="dxa"/>
            <w:vAlign w:val="center"/>
            <w:tcPrChange w:id="335" w:author="Sagie, Guy" w:date="2015-03-23T14:52:00Z">
              <w:tcPr>
                <w:tcW w:w="2613" w:type="dxa"/>
                <w:vAlign w:val="center"/>
              </w:tcPr>
            </w:tcPrChange>
          </w:tcPr>
          <w:p w14:paraId="761AB439" w14:textId="5CE8FE1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36" w:author="Sagie, Guy" w:date="2015-03-23T14:51:00Z"/>
                <w:rStyle w:val="normaltextrun"/>
                <w:rFonts w:eastAsiaTheme="majorEastAsia" w:cs="David" w:hint="cs"/>
                <w:rtl/>
              </w:rPr>
            </w:pPr>
            <w:ins w:id="337" w:author="Sagie, Guy" w:date="2015-03-23T14:52:00Z">
              <w:r>
                <w:rPr>
                  <w:rStyle w:val="normaltextrun"/>
                  <w:rFonts w:eastAsiaTheme="majorEastAsia" w:cs="David" w:hint="cs"/>
                  <w:rtl/>
                </w:rPr>
                <w:t>הערה לתשובה (באם קיימת)</w:t>
              </w:r>
            </w:ins>
            <w:commentRangeEnd w:id="330"/>
            <w:ins w:id="338" w:author="Sagie, Guy" w:date="2015-03-23T14:53:00Z">
              <w:r>
                <w:rPr>
                  <w:rStyle w:val="CommentReference"/>
                  <w:rtl/>
                </w:rPr>
                <w:commentReference w:id="330"/>
              </w:r>
            </w:ins>
          </w:p>
        </w:tc>
        <w:tc>
          <w:tcPr>
            <w:tcW w:w="1704" w:type="dxa"/>
            <w:vAlign w:val="center"/>
            <w:tcPrChange w:id="339" w:author="Sagie, Guy" w:date="2015-03-23T14:52:00Z">
              <w:tcPr>
                <w:tcW w:w="1704" w:type="dxa"/>
                <w:vAlign w:val="center"/>
              </w:tcPr>
            </w:tcPrChange>
          </w:tcPr>
          <w:p w14:paraId="7980E1B8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40" w:author="Sagie, Guy" w:date="2015-03-23T14:51:00Z"/>
                <w:rStyle w:val="normaltextrun"/>
                <w:rFonts w:eastAsiaTheme="majorEastAsia" w:cs="David"/>
                <w:rtl/>
              </w:rPr>
            </w:pPr>
          </w:p>
        </w:tc>
        <w:tc>
          <w:tcPr>
            <w:tcW w:w="2183" w:type="dxa"/>
            <w:vAlign w:val="center"/>
            <w:tcPrChange w:id="341" w:author="Sagie, Guy" w:date="2015-03-23T14:52:00Z">
              <w:tcPr>
                <w:tcW w:w="2183" w:type="dxa"/>
                <w:vAlign w:val="center"/>
              </w:tcPr>
            </w:tcPrChange>
          </w:tcPr>
          <w:p w14:paraId="60604927" w14:textId="77777777" w:rsidR="0090457D" w:rsidRDefault="0090457D" w:rsidP="0090457D">
            <w:pPr>
              <w:pStyle w:val="paragraph"/>
              <w:bidi/>
              <w:spacing w:before="0" w:beforeAutospacing="0" w:after="0" w:afterAutospacing="0"/>
              <w:textAlignment w:val="baseline"/>
              <w:rPr>
                <w:ins w:id="342" w:author="Sagie, Guy" w:date="2015-03-23T14:51:00Z"/>
                <w:rStyle w:val="eop"/>
                <w:rtl/>
              </w:rPr>
            </w:pPr>
          </w:p>
        </w:tc>
      </w:tr>
      <w:tr w:rsidR="008929CB" w:rsidRPr="006178C9" w14:paraId="545516FA" w14:textId="77777777" w:rsidTr="00283583">
        <w:tc>
          <w:tcPr>
            <w:tcW w:w="2529" w:type="dxa"/>
          </w:tcPr>
          <w:p w14:paraId="7495437C" w14:textId="77777777" w:rsidR="008929CB" w:rsidRPr="00F9546A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המטפל</w:t>
            </w:r>
          </w:p>
        </w:tc>
        <w:tc>
          <w:tcPr>
            <w:tcW w:w="1046" w:type="dxa"/>
          </w:tcPr>
          <w:p w14:paraId="5A03981B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50184D0F" w14:textId="29C86AF4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שם פרטי ושם משפחה של המטפל </w:t>
            </w:r>
          </w:p>
        </w:tc>
        <w:tc>
          <w:tcPr>
            <w:tcW w:w="1704" w:type="dxa"/>
          </w:tcPr>
          <w:p w14:paraId="5A8D8033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0B8DDCDB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75A0D98F" w14:textId="77777777" w:rsidTr="00283583">
        <w:trPr>
          <w:ins w:id="343" w:author="Sagie, Guy" w:date="2015-02-12T16:34:00Z"/>
        </w:trPr>
        <w:tc>
          <w:tcPr>
            <w:tcW w:w="2529" w:type="dxa"/>
          </w:tcPr>
          <w:p w14:paraId="0BD44D6D" w14:textId="1345D97D" w:rsidR="008929CB" w:rsidRDefault="008929CB" w:rsidP="008929CB">
            <w:pPr>
              <w:rPr>
                <w:ins w:id="344" w:author="Sagie, Guy" w:date="2015-02-12T16:34:00Z"/>
                <w:rFonts w:cs="David"/>
                <w:rtl/>
                <w:lang w:eastAsia="he-IL"/>
              </w:rPr>
            </w:pPr>
            <w:commentRangeStart w:id="345"/>
            <w:ins w:id="346" w:author="Sagie, Guy" w:date="2015-02-12T16:34:00Z">
              <w:r>
                <w:rPr>
                  <w:rFonts w:cs="David" w:hint="cs"/>
                  <w:rtl/>
                  <w:lang w:eastAsia="he-IL"/>
                </w:rPr>
                <w:t xml:space="preserve">פרופיל משתמש </w:t>
              </w:r>
            </w:ins>
          </w:p>
        </w:tc>
        <w:tc>
          <w:tcPr>
            <w:tcW w:w="1046" w:type="dxa"/>
          </w:tcPr>
          <w:p w14:paraId="6AAAF901" w14:textId="71407192" w:rsidR="008929CB" w:rsidRDefault="008929CB" w:rsidP="008929CB">
            <w:pPr>
              <w:rPr>
                <w:ins w:id="347" w:author="Sagie, Guy" w:date="2015-02-12T16:34:00Z"/>
                <w:rFonts w:cs="David"/>
                <w:rtl/>
                <w:lang w:eastAsia="he-IL"/>
              </w:rPr>
            </w:pPr>
            <w:ins w:id="348" w:author="Sagie, Guy" w:date="2015-02-12T16:34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2613" w:type="dxa"/>
          </w:tcPr>
          <w:p w14:paraId="3C1F9439" w14:textId="2D047E60" w:rsidR="008929CB" w:rsidRDefault="008929CB" w:rsidP="008929CB">
            <w:pPr>
              <w:rPr>
                <w:ins w:id="349" w:author="Sagie, Guy" w:date="2015-02-12T16:34:00Z"/>
                <w:rFonts w:cs="David"/>
                <w:rtl/>
                <w:lang w:eastAsia="he-IL"/>
              </w:rPr>
            </w:pPr>
            <w:ins w:id="350" w:author="Sagie, Guy" w:date="2015-02-12T17:45:00Z">
              <w:r>
                <w:rPr>
                  <w:rFonts w:cs="David"/>
                  <w:lang w:eastAsia="he-IL"/>
                </w:rPr>
                <w:t>VMA</w:t>
              </w:r>
            </w:ins>
            <w:ins w:id="351" w:author="Sagie, Guy" w:date="2015-02-12T16:34:00Z">
              <w:r>
                <w:rPr>
                  <w:rFonts w:cs="David" w:hint="cs"/>
                  <w:rtl/>
                  <w:lang w:eastAsia="he-IL"/>
                </w:rPr>
                <w:t xml:space="preserve"> משתמש מטפל</w:t>
              </w:r>
            </w:ins>
            <w:commentRangeEnd w:id="345"/>
            <w:ins w:id="352" w:author="Sagie, Guy" w:date="2015-02-12T16:39:00Z">
              <w:r>
                <w:rPr>
                  <w:rStyle w:val="CommentReference"/>
                </w:rPr>
                <w:commentReference w:id="345"/>
              </w:r>
            </w:ins>
          </w:p>
        </w:tc>
        <w:tc>
          <w:tcPr>
            <w:tcW w:w="1704" w:type="dxa"/>
          </w:tcPr>
          <w:p w14:paraId="22862806" w14:textId="77777777" w:rsidR="008929CB" w:rsidRDefault="008929CB" w:rsidP="008929CB">
            <w:pPr>
              <w:rPr>
                <w:ins w:id="353" w:author="Sagie, Guy" w:date="2015-02-12T16:34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FBA3571" w14:textId="77777777" w:rsidR="008929CB" w:rsidRPr="006178C9" w:rsidRDefault="008929CB" w:rsidP="008929CB">
            <w:pPr>
              <w:rPr>
                <w:ins w:id="354" w:author="Sagie, Guy" w:date="2015-02-12T16:34:00Z"/>
                <w:rFonts w:cs="David"/>
                <w:rtl/>
                <w:lang w:eastAsia="he-IL"/>
              </w:rPr>
            </w:pPr>
          </w:p>
        </w:tc>
      </w:tr>
      <w:tr w:rsidR="008929CB" w:rsidRPr="006178C9" w14:paraId="244ABDB9" w14:textId="77777777" w:rsidTr="00283583">
        <w:tc>
          <w:tcPr>
            <w:tcW w:w="2529" w:type="dxa"/>
          </w:tcPr>
          <w:p w14:paraId="32967785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</w:t>
            </w:r>
          </w:p>
        </w:tc>
        <w:tc>
          <w:tcPr>
            <w:tcW w:w="1046" w:type="dxa"/>
          </w:tcPr>
          <w:p w14:paraId="7039D126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095A8C7A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</w:t>
            </w:r>
          </w:p>
        </w:tc>
        <w:tc>
          <w:tcPr>
            <w:tcW w:w="1704" w:type="dxa"/>
          </w:tcPr>
          <w:p w14:paraId="69B74D4A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59F52C4E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4FA83FA2" w14:textId="77777777" w:rsidTr="00283583">
        <w:tc>
          <w:tcPr>
            <w:tcW w:w="2529" w:type="dxa"/>
          </w:tcPr>
          <w:p w14:paraId="71021B90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מ.ר מומחה</w:t>
            </w:r>
          </w:p>
        </w:tc>
        <w:tc>
          <w:tcPr>
            <w:tcW w:w="1046" w:type="dxa"/>
          </w:tcPr>
          <w:p w14:paraId="5925193D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2613" w:type="dxa"/>
          </w:tcPr>
          <w:p w14:paraId="786D8D80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רופא מומחה</w:t>
            </w:r>
          </w:p>
        </w:tc>
        <w:tc>
          <w:tcPr>
            <w:tcW w:w="1704" w:type="dxa"/>
          </w:tcPr>
          <w:p w14:paraId="1E83E6FE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2183" w:type="dxa"/>
          </w:tcPr>
          <w:p w14:paraId="436BD218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1F2E8A3B" w14:textId="77777777" w:rsidTr="00283583">
        <w:tc>
          <w:tcPr>
            <w:tcW w:w="2529" w:type="dxa"/>
          </w:tcPr>
          <w:p w14:paraId="10791E8A" w14:textId="77777777" w:rsidR="008929CB" w:rsidRPr="00C50EF6" w:rsidRDefault="008929CB" w:rsidP="008929CB">
            <w:pPr>
              <w:rPr>
                <w:rFonts w:cs="David"/>
                <w:rtl/>
                <w:lang w:eastAsia="he-IL"/>
              </w:rPr>
            </w:pPr>
            <w:r w:rsidRPr="00C50EF6">
              <w:rPr>
                <w:rFonts w:cs="David" w:hint="cs"/>
                <w:rtl/>
                <w:lang w:eastAsia="he-IL"/>
              </w:rPr>
              <w:t>חתימה</w:t>
            </w:r>
          </w:p>
        </w:tc>
        <w:tc>
          <w:tcPr>
            <w:tcW w:w="1046" w:type="dxa"/>
          </w:tcPr>
          <w:p w14:paraId="04187393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6B7C9539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המטפל</w:t>
            </w:r>
          </w:p>
        </w:tc>
        <w:tc>
          <w:tcPr>
            <w:tcW w:w="1704" w:type="dxa"/>
          </w:tcPr>
          <w:p w14:paraId="332998DC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359FA2FB" w14:textId="77777777" w:rsidR="008929CB" w:rsidRPr="004478A2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חתימת הבודק</w:t>
            </w:r>
          </w:p>
        </w:tc>
      </w:tr>
      <w:tr w:rsidR="008929CB" w:rsidRPr="006178C9" w:rsidDel="00C7757D" w14:paraId="4FA9375E" w14:textId="06505888" w:rsidTr="00283583">
        <w:trPr>
          <w:del w:id="355" w:author="Sagie, Guy" w:date="2014-10-27T16:27:00Z"/>
        </w:trPr>
        <w:tc>
          <w:tcPr>
            <w:tcW w:w="2529" w:type="dxa"/>
          </w:tcPr>
          <w:p w14:paraId="7032017F" w14:textId="5F922C37" w:rsidR="008929CB" w:rsidRPr="0019291E" w:rsidDel="00C7757D" w:rsidRDefault="008929CB">
            <w:pPr>
              <w:tabs>
                <w:tab w:val="right" w:pos="2313"/>
              </w:tabs>
              <w:rPr>
                <w:del w:id="356" w:author="Sagie, Guy" w:date="2014-10-27T16:27:00Z"/>
                <w:rFonts w:cs="David"/>
                <w:rtl/>
                <w:lang w:eastAsia="he-IL"/>
              </w:rPr>
              <w:pPrChange w:id="357" w:author="Sagie, Guy" w:date="2014-10-27T16:27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commentRangeStart w:id="358"/>
            <w:del w:id="359" w:author="Sagie, Guy" w:date="2014-10-27T16:27:00Z">
              <w:r w:rsidRPr="0019291E" w:rsidDel="00C7757D">
                <w:rPr>
                  <w:rFonts w:cs="David" w:hint="cs"/>
                  <w:rtl/>
                  <w:lang w:eastAsia="he-IL"/>
                </w:rPr>
                <w:delText>הצהרת סודיות</w:delText>
              </w:r>
            </w:del>
          </w:p>
        </w:tc>
        <w:tc>
          <w:tcPr>
            <w:tcW w:w="1046" w:type="dxa"/>
          </w:tcPr>
          <w:p w14:paraId="3048AB38" w14:textId="5B8E9050" w:rsidR="008929CB" w:rsidRPr="0019291E" w:rsidDel="00C7757D" w:rsidRDefault="008929CB" w:rsidP="008929CB">
            <w:pPr>
              <w:rPr>
                <w:del w:id="360" w:author="Sagie, Guy" w:date="2014-10-27T16:27:00Z"/>
                <w:rFonts w:cs="David"/>
                <w:rtl/>
                <w:lang w:eastAsia="he-IL"/>
              </w:rPr>
            </w:pPr>
            <w:del w:id="361" w:author="Sagie, Guy" w:date="2014-10-27T16:27:00Z">
              <w:r w:rsidDel="00C7757D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2613" w:type="dxa"/>
          </w:tcPr>
          <w:p w14:paraId="0A8DB29A" w14:textId="38D03FB7" w:rsidR="008929CB" w:rsidRPr="0019291E" w:rsidDel="00C7757D" w:rsidRDefault="008929CB" w:rsidP="008929CB">
            <w:pPr>
              <w:rPr>
                <w:del w:id="362" w:author="Sagie, Guy" w:date="2014-10-27T16:27:00Z"/>
                <w:rFonts w:cs="David"/>
                <w:rtl/>
                <w:lang w:eastAsia="he-IL"/>
              </w:rPr>
            </w:pPr>
            <w:del w:id="363" w:author="Sagie, Guy" w:date="2014-10-27T16:27:00Z">
              <w:r w:rsidDel="00C7757D">
                <w:rPr>
                  <w:rFonts w:cs="David" w:hint="cs"/>
                  <w:rtl/>
                  <w:lang w:eastAsia="he-IL"/>
                </w:rPr>
                <w:delText>הצהרת סודיות</w:delText>
              </w:r>
            </w:del>
            <w:commentRangeEnd w:id="358"/>
            <w:r>
              <w:rPr>
                <w:rStyle w:val="CommentReference"/>
                <w:rtl/>
              </w:rPr>
              <w:commentReference w:id="358"/>
            </w:r>
          </w:p>
        </w:tc>
        <w:tc>
          <w:tcPr>
            <w:tcW w:w="1704" w:type="dxa"/>
          </w:tcPr>
          <w:p w14:paraId="68A81765" w14:textId="28292FFD" w:rsidR="008929CB" w:rsidDel="00C7757D" w:rsidRDefault="008929CB" w:rsidP="008929CB">
            <w:pPr>
              <w:rPr>
                <w:del w:id="364" w:author="Sagie, Guy" w:date="2014-10-27T16:27:00Z"/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0B94F4D9" w14:textId="4F22D4F3" w:rsidR="008929CB" w:rsidRPr="006178C9" w:rsidDel="00C7757D" w:rsidRDefault="008929CB" w:rsidP="008929CB">
            <w:pPr>
              <w:rPr>
                <w:del w:id="365" w:author="Sagie, Guy" w:date="2014-10-27T16:27:00Z"/>
                <w:rFonts w:cs="David"/>
                <w:rtl/>
                <w:lang w:eastAsia="he-IL"/>
              </w:rPr>
            </w:pPr>
          </w:p>
        </w:tc>
      </w:tr>
      <w:tr w:rsidR="008929CB" w:rsidRPr="006178C9" w14:paraId="49FAE2DB" w14:textId="77777777" w:rsidTr="00283583">
        <w:tc>
          <w:tcPr>
            <w:tcW w:w="2529" w:type="dxa"/>
          </w:tcPr>
          <w:p w14:paraId="01C64674" w14:textId="6D78C9E5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commentRangeStart w:id="366"/>
            <w:del w:id="367" w:author="Sagie, Guy" w:date="2014-10-27T16:25:00Z">
              <w:r w:rsidRPr="0019291E" w:rsidDel="003B7709">
                <w:rPr>
                  <w:rFonts w:cs="David" w:hint="cs"/>
                  <w:rtl/>
                  <w:lang w:eastAsia="he-IL"/>
                </w:rPr>
                <w:delText>סודי רפואי</w:delText>
              </w:r>
            </w:del>
            <w:ins w:id="368" w:author="Sagie, Guy" w:date="2014-10-27T16:25:00Z">
              <w:r>
                <w:rPr>
                  <w:rFonts w:cs="David" w:hint="cs"/>
                  <w:rtl/>
                  <w:lang w:eastAsia="he-IL"/>
                </w:rPr>
                <w:t>מוגבל</w:t>
              </w:r>
            </w:ins>
          </w:p>
        </w:tc>
        <w:tc>
          <w:tcPr>
            <w:tcW w:w="1046" w:type="dxa"/>
          </w:tcPr>
          <w:p w14:paraId="05F96454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2613" w:type="dxa"/>
          </w:tcPr>
          <w:p w14:paraId="709C06C6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טקסט קבוע</w:t>
            </w:r>
            <w:r>
              <w:rPr>
                <w:rFonts w:cs="David" w:hint="cs"/>
                <w:rtl/>
                <w:lang w:eastAsia="he-IL"/>
              </w:rPr>
              <w:t>:</w:t>
            </w:r>
            <w:r w:rsidRPr="0019291E">
              <w:rPr>
                <w:rFonts w:cs="David" w:hint="cs"/>
                <w:rtl/>
                <w:lang w:eastAsia="he-IL"/>
              </w:rPr>
              <w:tab/>
            </w:r>
          </w:p>
          <w:p w14:paraId="69910826" w14:textId="24E7D6B3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"</w:t>
            </w:r>
            <w:del w:id="369" w:author="Sagie, Guy" w:date="2014-10-27T16:25:00Z">
              <w:r w:rsidRPr="0019291E" w:rsidDel="003B7709">
                <w:rPr>
                  <w:rFonts w:cs="David"/>
                  <w:rtl/>
                  <w:lang w:eastAsia="he-IL"/>
                </w:rPr>
                <w:delText>תדפיס זה מכיל מידע רפואי אישי המוגן לפי חוק. השימוש לצרכים רפואיים בלבד</w:delText>
              </w:r>
              <w:r w:rsidRPr="0019291E" w:rsidDel="003B7709">
                <w:rPr>
                  <w:rFonts w:cs="David"/>
                  <w:lang w:eastAsia="he-IL"/>
                </w:rPr>
                <w:delText xml:space="preserve"> </w:delText>
              </w:r>
              <w:r w:rsidRPr="0019291E" w:rsidDel="003B7709">
                <w:rPr>
                  <w:rFonts w:cs="David" w:hint="cs"/>
                  <w:rtl/>
                  <w:lang w:eastAsia="he-IL"/>
                </w:rPr>
                <w:delText>"</w:delText>
              </w:r>
            </w:del>
            <w:ins w:id="370" w:author="Sagie, Guy" w:date="2014-10-27T16:25:00Z">
              <w:r>
                <w:rPr>
                  <w:rFonts w:cs="David" w:hint="cs"/>
                  <w:rtl/>
                  <w:lang w:eastAsia="he-IL"/>
                </w:rPr>
                <w:t>מוגבל"</w:t>
              </w:r>
              <w:commentRangeEnd w:id="366"/>
              <w:r>
                <w:rPr>
                  <w:rStyle w:val="CommentReference"/>
                  <w:rtl/>
                </w:rPr>
                <w:commentReference w:id="366"/>
              </w:r>
            </w:ins>
          </w:p>
        </w:tc>
        <w:tc>
          <w:tcPr>
            <w:tcW w:w="1704" w:type="dxa"/>
          </w:tcPr>
          <w:p w14:paraId="739139ED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58AB833D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  <w:tr w:rsidR="008929CB" w:rsidRPr="006178C9" w14:paraId="30F15823" w14:textId="77777777" w:rsidTr="00283583">
        <w:tc>
          <w:tcPr>
            <w:tcW w:w="2529" w:type="dxa"/>
          </w:tcPr>
          <w:p w14:paraId="5E789EFD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פרטי הדפסה</w:t>
            </w:r>
          </w:p>
        </w:tc>
        <w:tc>
          <w:tcPr>
            <w:tcW w:w="1046" w:type="dxa"/>
          </w:tcPr>
          <w:p w14:paraId="418874A6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שדות דינאמיים </w:t>
            </w:r>
          </w:p>
        </w:tc>
        <w:tc>
          <w:tcPr>
            <w:tcW w:w="2613" w:type="dxa"/>
          </w:tcPr>
          <w:p w14:paraId="7388EA99" w14:textId="77777777" w:rsidR="008929CB" w:rsidRPr="0019291E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תאריך הדפסה</w:t>
            </w:r>
          </w:p>
          <w:p w14:paraId="3E86D2D2" w14:textId="77777777" w:rsidR="008929CB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שעת הדפסה</w:t>
            </w:r>
          </w:p>
          <w:p w14:paraId="29841689" w14:textId="77777777" w:rsidR="008929CB" w:rsidRPr="0019291E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rtl/>
                <w:lang w:eastAsia="he-IL"/>
              </w:rPr>
            </w:pPr>
            <w:r w:rsidRPr="0019291E">
              <w:rPr>
                <w:rFonts w:cs="David" w:hint="cs"/>
                <w:rtl/>
                <w:lang w:eastAsia="he-IL"/>
              </w:rPr>
              <w:t>יוצר בקשת התדפיס (שם מלא)</w:t>
            </w:r>
          </w:p>
          <w:p w14:paraId="320ABA63" w14:textId="77777777" w:rsidR="008929CB" w:rsidRPr="0019291E" w:rsidRDefault="008929CB" w:rsidP="008929CB">
            <w:pPr>
              <w:pStyle w:val="ListParagraph"/>
              <w:numPr>
                <w:ilvl w:val="0"/>
                <w:numId w:val="16"/>
              </w:numPr>
              <w:ind w:left="300" w:hanging="283"/>
              <w:rPr>
                <w:rFonts w:cs="David"/>
                <w:lang w:eastAsia="he-IL"/>
              </w:rPr>
            </w:pPr>
            <w:r w:rsidRPr="0019291E">
              <w:rPr>
                <w:rFonts w:cs="David"/>
                <w:rtl/>
                <w:lang w:eastAsia="he-IL"/>
              </w:rPr>
              <w:t>עמוד</w:t>
            </w:r>
            <w:r w:rsidRPr="0019291E">
              <w:rPr>
                <w:rFonts w:cs="David"/>
                <w:lang w:eastAsia="he-IL"/>
              </w:rPr>
              <w:t xml:space="preserve"> X </w:t>
            </w:r>
            <w:r w:rsidRPr="0019291E">
              <w:rPr>
                <w:rFonts w:cs="David"/>
                <w:rtl/>
                <w:lang w:eastAsia="he-IL"/>
              </w:rPr>
              <w:t>מתוך</w:t>
            </w:r>
            <w:r w:rsidRPr="0019291E">
              <w:rPr>
                <w:rFonts w:cs="David"/>
                <w:lang w:eastAsia="he-IL"/>
              </w:rPr>
              <w:t xml:space="preserve"> Y</w:t>
            </w:r>
          </w:p>
          <w:p w14:paraId="04DA5E72" w14:textId="77777777" w:rsidR="008929CB" w:rsidRPr="0019291E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04" w:type="dxa"/>
          </w:tcPr>
          <w:p w14:paraId="67B4B27B" w14:textId="77777777" w:rsidR="008929CB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183" w:type="dxa"/>
          </w:tcPr>
          <w:p w14:paraId="3E45817F" w14:textId="77777777" w:rsidR="008929CB" w:rsidRPr="006178C9" w:rsidRDefault="008929CB" w:rsidP="008929CB">
            <w:pPr>
              <w:rPr>
                <w:rFonts w:cs="David"/>
                <w:rtl/>
                <w:lang w:eastAsia="he-IL"/>
              </w:rPr>
            </w:pPr>
          </w:p>
        </w:tc>
      </w:tr>
    </w:tbl>
    <w:p w14:paraId="19BF130A" w14:textId="77777777" w:rsidR="00243249" w:rsidRPr="006178C9" w:rsidRDefault="0006440F" w:rsidP="0006440F">
      <w:pPr>
        <w:pStyle w:val="Heading2"/>
        <w:spacing w:before="240" w:after="120" w:line="320" w:lineRule="exact"/>
        <w:ind w:left="360"/>
        <w:rPr>
          <w:rFonts w:cs="David"/>
          <w:rtl/>
          <w:lang w:eastAsia="he-IL"/>
        </w:rPr>
      </w:pPr>
      <w:r w:rsidRPr="006178C9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14:paraId="3D3B679E" w14:textId="2C982C40" w:rsidR="3D3B679E" w:rsidRDefault="3D3B679E">
      <w:r w:rsidRPr="3D3B679E">
        <w:rPr>
          <w:rFonts w:ascii="David" w:eastAsia="David" w:hAnsi="David" w:cs="David"/>
          <w:rtl/>
        </w:rPr>
        <w:t>פעולות המורשות במסך זה - בהתאם לפרופיל המשתמש</w:t>
      </w:r>
      <w:r w:rsidR="000636B4">
        <w:rPr>
          <w:rFonts w:ascii="David" w:eastAsia="David" w:hAnsi="David" w:cs="David" w:hint="cs"/>
          <w:rtl/>
        </w:rPr>
        <w:t>.</w:t>
      </w:r>
    </w:p>
    <w:sectPr w:rsidR="3D3B679E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" w:author="Sagie, Guy" w:date="2014-10-27T18:21:00Z" w:initials="SG">
    <w:p w14:paraId="4E493CC3" w14:textId="69E755F1" w:rsidR="00F63643" w:rsidRDefault="00F63643">
      <w:pPr>
        <w:pStyle w:val="CommentText"/>
      </w:pPr>
      <w:r>
        <w:rPr>
          <w:rStyle w:val="CommentReference"/>
        </w:rPr>
        <w:annotationRef/>
      </w:r>
      <w:r w:rsidRPr="00F63643">
        <w:rPr>
          <w:rFonts w:ascii="Arial" w:hAnsi="Arial" w:cs="David"/>
          <w:sz w:val="24"/>
          <w:szCs w:val="24"/>
          <w:rtl/>
        </w:rPr>
        <w:t xml:space="preserve"> </w:t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1400</w:t>
      </w:r>
    </w:p>
  </w:comment>
  <w:comment w:id="35" w:author="Sagie, Guy" w:date="2014-10-27T18:22:00Z" w:initials="SG">
    <w:p w14:paraId="4D21D9E1" w14:textId="5767B86E" w:rsidR="00F63643" w:rsidRDefault="00F63643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1400</w:t>
      </w:r>
    </w:p>
  </w:comment>
  <w:comment w:id="40" w:author="Sagie, Guy" w:date="2014-10-27T16:22:00Z" w:initials="SG">
    <w:p w14:paraId="7CA5E96A" w14:textId="07E2626D" w:rsidR="003B7709" w:rsidRDefault="003B7709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1401</w:t>
      </w:r>
    </w:p>
  </w:comment>
  <w:comment w:id="53" w:author="Sagie, Guy" w:date="2014-10-27T18:23:00Z" w:initials="SG">
    <w:p w14:paraId="4637B8B7" w14:textId="549E11BC" w:rsidR="001C4F13" w:rsidRDefault="001C4F13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1406</w:t>
      </w:r>
    </w:p>
  </w:comment>
  <w:comment w:id="126" w:author="Sagie, Guy" w:date="2015-02-18T16:27:00Z" w:initials="SG">
    <w:p w14:paraId="6B0AB7B2" w14:textId="2CF10FA4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1405</w:t>
      </w:r>
    </w:p>
  </w:comment>
  <w:comment w:id="137" w:author="Sagie, Guy" w:date="2014-10-27T16:27:00Z" w:initials="SG">
    <w:p w14:paraId="43428525" w14:textId="13105553" w:rsidR="00C7757D" w:rsidRDefault="00C7757D" w:rsidP="00C7757D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183" w:author="Sagie, Guy" w:date="2014-10-27T16:28:00Z" w:initials="SG">
    <w:p w14:paraId="09F11563" w14:textId="2E735284" w:rsidR="00C7757D" w:rsidRDefault="00C7757D" w:rsidP="00C7757D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196" w:author="Sagie, Guy" w:date="2014-10-27T16:21:00Z" w:initials="SG">
    <w:p w14:paraId="1B158AB8" w14:textId="514F62C8" w:rsidR="003B7709" w:rsidRDefault="003B7709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1400</w:t>
      </w:r>
    </w:p>
  </w:comment>
  <w:comment w:id="204" w:author="Sagie, Guy" w:date="2014-10-27T16:28:00Z" w:initials="SG">
    <w:p w14:paraId="6131C96D" w14:textId="7C5E0915" w:rsidR="00C7757D" w:rsidRDefault="00C7757D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258" w:author="Sagie, Guy" w:date="2015-02-18T16:24:00Z" w:initials="SG">
    <w:p w14:paraId="59DF6DDA" w14:textId="52692F52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1405</w:t>
      </w:r>
    </w:p>
  </w:comment>
  <w:comment w:id="270" w:author="Sagie, Guy" w:date="2014-11-25T14:15:00Z" w:initials="SG">
    <w:p w14:paraId="28F77A88" w14:textId="645E1EBC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1381</w:t>
      </w:r>
    </w:p>
  </w:comment>
  <w:comment w:id="330" w:author="Sagie, Guy" w:date="2015-03-23T14:53:00Z" w:initials="SG">
    <w:p w14:paraId="71689F87" w14:textId="3887D5D2" w:rsidR="0090457D" w:rsidRDefault="0090457D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1405</w:t>
      </w:r>
    </w:p>
  </w:comment>
  <w:comment w:id="345" w:author="Sagie, Guy" w:date="2015-02-12T16:39:00Z" w:initials="SG">
    <w:p w14:paraId="12EC78FD" w14:textId="3D1D4751" w:rsidR="008929CB" w:rsidRPr="000C132D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/>
          <w:sz w:val="24"/>
          <w:szCs w:val="24"/>
        </w:rPr>
        <w:t>1408</w:t>
      </w:r>
    </w:p>
  </w:comment>
  <w:comment w:id="358" w:author="Sagie, Guy" w:date="2014-10-27T16:27:00Z" w:initials="SG">
    <w:p w14:paraId="38304807" w14:textId="6454EA2B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1404</w:t>
      </w:r>
    </w:p>
  </w:comment>
  <w:comment w:id="366" w:author="Sagie, Guy" w:date="2014-10-27T16:25:00Z" w:initials="SG">
    <w:p w14:paraId="6D245044" w14:textId="63865EC5" w:rsidR="008929CB" w:rsidRDefault="008929CB">
      <w:pPr>
        <w:pStyle w:val="CommentText"/>
      </w:pPr>
      <w:r>
        <w:rPr>
          <w:rStyle w:val="CommentReference"/>
        </w:rPr>
        <w:annotationRef/>
      </w:r>
      <w:r w:rsidRPr="0028173C">
        <w:rPr>
          <w:rFonts w:ascii="Arial" w:hAnsi="Arial" w:cs="David"/>
          <w:sz w:val="24"/>
          <w:szCs w:val="24"/>
          <w:rtl/>
        </w:rPr>
        <w:t>תוקן בהתאם להערת לקוח מס'</w:t>
      </w:r>
      <w:r w:rsidRPr="0028173C">
        <w:rPr>
          <w:rFonts w:ascii="Arial" w:hAnsi="Arial" w:cs="David" w:hint="cs"/>
          <w:sz w:val="24"/>
          <w:szCs w:val="24"/>
          <w:rtl/>
        </w:rPr>
        <w:t xml:space="preserve"> </w:t>
      </w:r>
      <w:r>
        <w:rPr>
          <w:rFonts w:ascii="Arial" w:hAnsi="Arial" w:cs="David" w:hint="cs"/>
          <w:sz w:val="24"/>
          <w:szCs w:val="24"/>
          <w:rtl/>
        </w:rPr>
        <w:t>1403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E493CC3" w15:done="0"/>
  <w15:commentEx w15:paraId="4D21D9E1" w15:done="0"/>
  <w15:commentEx w15:paraId="7CA5E96A" w15:done="0"/>
  <w15:commentEx w15:paraId="4637B8B7" w15:done="0"/>
  <w15:commentEx w15:paraId="6B0AB7B2" w15:done="0"/>
  <w15:commentEx w15:paraId="43428525" w15:done="0"/>
  <w15:commentEx w15:paraId="09F11563" w15:done="0"/>
  <w15:commentEx w15:paraId="1B158AB8" w15:done="0"/>
  <w15:commentEx w15:paraId="6131C96D" w15:done="0"/>
  <w15:commentEx w15:paraId="59DF6DDA" w15:done="0"/>
  <w15:commentEx w15:paraId="28F77A88" w15:done="0"/>
  <w15:commentEx w15:paraId="71689F87" w15:done="0"/>
  <w15:commentEx w15:paraId="12EC78FD" w15:done="0"/>
  <w15:commentEx w15:paraId="38304807" w15:done="0"/>
  <w15:commentEx w15:paraId="6D2450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EBF4B" w14:textId="77777777" w:rsidR="00F562C6" w:rsidRDefault="00F562C6" w:rsidP="000275D4">
      <w:r>
        <w:separator/>
      </w:r>
    </w:p>
  </w:endnote>
  <w:endnote w:type="continuationSeparator" w:id="0">
    <w:p w14:paraId="3CA1DB7D" w14:textId="77777777" w:rsidR="00F562C6" w:rsidRDefault="00F562C6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B9672" w14:textId="77777777" w:rsidR="00B15126" w:rsidRPr="0032454F" w:rsidRDefault="00B15126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4A210DE3" wp14:editId="07777777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David"/>
        <w:noProof/>
        <w:sz w:val="18"/>
        <w:lang w:bidi="he-IL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A372C17" wp14:editId="07777777">
              <wp:simplePos x="0" y="0"/>
              <wp:positionH relativeFrom="column">
                <wp:posOffset>-190500</wp:posOffset>
              </wp:positionH>
              <wp:positionV relativeFrom="paragraph">
                <wp:posOffset>-57151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7E6BFE0">
            <v:line w14:anchorId="26E3F7A8" id="Straight Connector 7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" strokecolor="#5b9bd5 [3204]" strokeweight=".5pt">
              <v:stroke joinstyle="miter"/>
              <o:lock v:ext="edit" shapetype="f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D45AAC" w14:textId="77777777" w:rsidR="00F562C6" w:rsidRDefault="00F562C6" w:rsidP="000275D4">
      <w:r>
        <w:separator/>
      </w:r>
    </w:p>
  </w:footnote>
  <w:footnote w:type="continuationSeparator" w:id="0">
    <w:p w14:paraId="50DB5336" w14:textId="77777777" w:rsidR="00F562C6" w:rsidRDefault="00F562C6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34378F" w14:textId="77777777" w:rsidR="00B15126" w:rsidRPr="00262713" w:rsidRDefault="00B15126" w:rsidP="00357F9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8240" behindDoc="0" locked="0" layoutInCell="1" allowOverlap="1" wp14:anchorId="6B01FB20" wp14:editId="460BEF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תדפיס </w:t>
    </w:r>
    <w:r w:rsidR="00357F90">
      <w:rPr>
        <w:rFonts w:cs="David" w:hint="cs"/>
        <w:sz w:val="18"/>
        <w:szCs w:val="20"/>
        <w:rtl/>
        <w:lang w:eastAsia="he-IL"/>
      </w:rPr>
      <w:t>מתן הןראה רפואית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299E878A" w14:textId="2E41A242" w:rsidR="00B15126" w:rsidRPr="000275D4" w:rsidRDefault="00B15126" w:rsidP="0090457D">
    <w:pPr>
      <w:pStyle w:val="Header"/>
      <w:jc w:val="center"/>
      <w:rPr>
        <w:rFonts w:cs="David"/>
        <w:sz w:val="18"/>
        <w:szCs w:val="20"/>
        <w:lang w:eastAsia="he-IL"/>
      </w:rPr>
    </w:pPr>
    <w:r w:rsidRPr="000405E2">
      <w:rPr>
        <w:rFonts w:cs="David" w:hint="cs"/>
        <w:sz w:val="18"/>
        <w:szCs w:val="20"/>
        <w:rtl/>
        <w:lang w:eastAsia="he-IL"/>
      </w:rPr>
      <w:t xml:space="preserve">מהדורה </w:t>
    </w:r>
    <w:del w:id="371" w:author="Sagie, Guy" w:date="2015-02-12T16:35:00Z">
      <w:r w:rsidR="003B7709" w:rsidDel="0091731C">
        <w:rPr>
          <w:rFonts w:cs="David" w:hint="cs"/>
          <w:sz w:val="18"/>
          <w:szCs w:val="20"/>
          <w:rtl/>
          <w:lang w:eastAsia="he-IL"/>
        </w:rPr>
        <w:delText>2.0</w:delText>
      </w:r>
    </w:del>
    <w:ins w:id="372" w:author="Sagie, Guy" w:date="2015-03-23T14:53:00Z">
      <w:r w:rsidR="0090457D">
        <w:rPr>
          <w:rFonts w:cs="David" w:hint="cs"/>
          <w:sz w:val="18"/>
          <w:szCs w:val="20"/>
          <w:rtl/>
          <w:lang w:eastAsia="he-IL"/>
        </w:rPr>
        <w:t>5.</w:t>
      </w:r>
    </w:ins>
    <w:ins w:id="373" w:author="Sagie, Guy" w:date="2015-02-12T16:35:00Z">
      <w:r w:rsidR="0091731C">
        <w:rPr>
          <w:rFonts w:cs="David" w:hint="cs"/>
          <w:sz w:val="18"/>
          <w:szCs w:val="20"/>
          <w:rtl/>
          <w:lang w:eastAsia="he-IL"/>
        </w:rPr>
        <w:t>0</w:t>
      </w:r>
    </w:ins>
    <w:r w:rsidRPr="000405E2">
      <w:rPr>
        <w:rFonts w:cs="David"/>
        <w:sz w:val="18"/>
        <w:szCs w:val="20"/>
        <w:rtl/>
        <w:lang w:eastAsia="he-IL"/>
      </w:rPr>
      <w:tab/>
    </w:r>
    <w:r w:rsidRPr="000405E2">
      <w:rPr>
        <w:rFonts w:cs="David" w:hint="cs"/>
        <w:sz w:val="18"/>
        <w:szCs w:val="20"/>
        <w:rtl/>
        <w:lang w:eastAsia="he-IL"/>
      </w:rPr>
      <w:t>תאריך שינוי אחרון:</w:t>
    </w:r>
    <w:del w:id="374" w:author="Sagie, Guy" w:date="2015-02-12T16:35:00Z">
      <w:r w:rsidDel="0091731C">
        <w:rPr>
          <w:rFonts w:cs="David" w:hint="cs"/>
          <w:sz w:val="18"/>
          <w:szCs w:val="20"/>
          <w:rtl/>
          <w:lang w:eastAsia="he-IL"/>
        </w:rPr>
        <w:delText xml:space="preserve"> </w:delText>
      </w:r>
    </w:del>
    <w:ins w:id="375" w:author="Sagie, Guy" w:date="2015-03-23T14:53:00Z">
      <w:r w:rsidR="0090457D">
        <w:rPr>
          <w:rFonts w:cs="David" w:hint="cs"/>
          <w:sz w:val="18"/>
          <w:szCs w:val="20"/>
          <w:rtl/>
          <w:lang w:eastAsia="he-IL"/>
        </w:rPr>
        <w:t>23/03/2015</w:t>
      </w:r>
    </w:ins>
    <w:del w:id="376" w:author="Sagie, Guy" w:date="2015-02-12T16:35:00Z">
      <w:r w:rsidR="003B7709" w:rsidDel="0091731C">
        <w:rPr>
          <w:rFonts w:cs="David" w:hint="cs"/>
          <w:sz w:val="18"/>
          <w:szCs w:val="20"/>
          <w:rtl/>
          <w:lang w:eastAsia="he-IL"/>
        </w:rPr>
        <w:delText>27</w:delText>
      </w:r>
      <w:r w:rsidDel="0091731C">
        <w:rPr>
          <w:rFonts w:cs="David" w:hint="cs"/>
          <w:sz w:val="18"/>
          <w:szCs w:val="20"/>
          <w:rtl/>
          <w:lang w:eastAsia="he-IL"/>
        </w:rPr>
        <w:delText>/</w:delText>
      </w:r>
      <w:r w:rsidR="003B7709" w:rsidDel="0091731C">
        <w:rPr>
          <w:rFonts w:cs="David" w:hint="cs"/>
          <w:sz w:val="18"/>
          <w:szCs w:val="20"/>
          <w:rtl/>
          <w:lang w:eastAsia="he-IL"/>
        </w:rPr>
        <w:delText>10</w:delText>
      </w:r>
      <w:r w:rsidDel="0091731C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90457D">
      <w:rPr>
        <w:rFonts w:cs="David"/>
        <w:noProof/>
        <w:sz w:val="18"/>
        <w:szCs w:val="20"/>
        <w:rtl/>
        <w:lang w:eastAsia="he-IL"/>
      </w:rPr>
      <w:t>2</w:t>
    </w:r>
    <w:r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rtl/>
        <w:lang w:eastAsia="he-IL"/>
      </w:rPr>
      <w:fldChar w:fldCharType="separate"/>
    </w:r>
    <w:r w:rsidR="0090457D">
      <w:rPr>
        <w:rFonts w:cs="David"/>
        <w:noProof/>
        <w:sz w:val="18"/>
        <w:szCs w:val="20"/>
        <w:rtl/>
        <w:lang w:eastAsia="he-IL"/>
      </w:rPr>
      <w:t>6</w:t>
    </w:r>
    <w:r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7.6pt;height:17.6pt;visibility:visible" o:bullet="t">
        <v:imagedata r:id="rId1" o:title=""/>
      </v:shape>
    </w:pict>
  </w:numPicBullet>
  <w:numPicBullet w:numPicBulletId="1">
    <w:pict>
      <v:shape id="_x0000_i1034" type="#_x0000_t75" style="width:17.6pt;height:17.6pt;visibility:visible" o:bullet="t">
        <v:imagedata r:id="rId2" o:title=""/>
      </v:shape>
    </w:pict>
  </w:numPicBullet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73204A"/>
    <w:multiLevelType w:val="hybridMultilevel"/>
    <w:tmpl w:val="E8B04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31EA2"/>
    <w:multiLevelType w:val="hybridMultilevel"/>
    <w:tmpl w:val="DC80B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E7255"/>
    <w:multiLevelType w:val="hybridMultilevel"/>
    <w:tmpl w:val="1340F6A2"/>
    <w:lvl w:ilvl="0" w:tplc="04090001">
      <w:start w:val="1"/>
      <w:numFmt w:val="bullet"/>
      <w:lvlText w:val=""/>
      <w:lvlJc w:val="left"/>
      <w:pPr>
        <w:ind w:left="15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1" w:hanging="360"/>
      </w:pPr>
      <w:rPr>
        <w:rFonts w:ascii="Wingdings" w:hAnsi="Wingdings" w:hint="default"/>
      </w:rPr>
    </w:lvl>
  </w:abstractNum>
  <w:abstractNum w:abstractNumId="5">
    <w:nsid w:val="15E063F3"/>
    <w:multiLevelType w:val="hybridMultilevel"/>
    <w:tmpl w:val="40AC6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0045F"/>
    <w:multiLevelType w:val="hybridMultilevel"/>
    <w:tmpl w:val="73D4092C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E56EF7"/>
    <w:multiLevelType w:val="hybridMultilevel"/>
    <w:tmpl w:val="113EC6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F3F2618"/>
    <w:multiLevelType w:val="hybridMultilevel"/>
    <w:tmpl w:val="3EF83A5A"/>
    <w:lvl w:ilvl="0" w:tplc="5E321F5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F671E17"/>
    <w:multiLevelType w:val="hybridMultilevel"/>
    <w:tmpl w:val="0D42F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F8344A"/>
    <w:multiLevelType w:val="hybridMultilevel"/>
    <w:tmpl w:val="813E88F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A66BB0"/>
    <w:multiLevelType w:val="hybridMultilevel"/>
    <w:tmpl w:val="13144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D155D"/>
    <w:multiLevelType w:val="hybridMultilevel"/>
    <w:tmpl w:val="B68ED6B6"/>
    <w:lvl w:ilvl="0" w:tplc="7BEC85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Davi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575EA"/>
    <w:multiLevelType w:val="hybridMultilevel"/>
    <w:tmpl w:val="A36AA1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FF48DE"/>
    <w:multiLevelType w:val="hybridMultilevel"/>
    <w:tmpl w:val="76CE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871CC7"/>
    <w:multiLevelType w:val="hybridMultilevel"/>
    <w:tmpl w:val="6B76F8C6"/>
    <w:lvl w:ilvl="0" w:tplc="5E321F5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E32353"/>
    <w:multiLevelType w:val="hybridMultilevel"/>
    <w:tmpl w:val="BE206970"/>
    <w:lvl w:ilvl="0" w:tplc="5E321F5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56E5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905B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D83D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DA06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4B5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34C7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D4D9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96E3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11"/>
  </w:num>
  <w:num w:numId="5">
    <w:abstractNumId w:val="13"/>
  </w:num>
  <w:num w:numId="6">
    <w:abstractNumId w:val="14"/>
  </w:num>
  <w:num w:numId="7">
    <w:abstractNumId w:val="17"/>
  </w:num>
  <w:num w:numId="8">
    <w:abstractNumId w:val="9"/>
  </w:num>
  <w:num w:numId="9">
    <w:abstractNumId w:val="10"/>
  </w:num>
  <w:num w:numId="10">
    <w:abstractNumId w:val="4"/>
  </w:num>
  <w:num w:numId="11">
    <w:abstractNumId w:val="2"/>
  </w:num>
  <w:num w:numId="12">
    <w:abstractNumId w:val="7"/>
  </w:num>
  <w:num w:numId="13">
    <w:abstractNumId w:val="5"/>
  </w:num>
  <w:num w:numId="14">
    <w:abstractNumId w:val="15"/>
  </w:num>
  <w:num w:numId="15">
    <w:abstractNumId w:val="12"/>
  </w:num>
  <w:num w:numId="16">
    <w:abstractNumId w:val="3"/>
  </w:num>
  <w:num w:numId="17">
    <w:abstractNumId w:val="16"/>
  </w:num>
  <w:num w:numId="18">
    <w:abstractNumId w:val="6"/>
  </w:num>
  <w:num w:numId="1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4E"/>
    <w:rsid w:val="00000009"/>
    <w:rsid w:val="0001204D"/>
    <w:rsid w:val="0002245E"/>
    <w:rsid w:val="0002491C"/>
    <w:rsid w:val="000275D4"/>
    <w:rsid w:val="000355DD"/>
    <w:rsid w:val="00035C6E"/>
    <w:rsid w:val="000405E2"/>
    <w:rsid w:val="00042A59"/>
    <w:rsid w:val="00043418"/>
    <w:rsid w:val="00044B32"/>
    <w:rsid w:val="00062C00"/>
    <w:rsid w:val="000636B4"/>
    <w:rsid w:val="0006440F"/>
    <w:rsid w:val="00066381"/>
    <w:rsid w:val="000704D5"/>
    <w:rsid w:val="00070CFF"/>
    <w:rsid w:val="00092AC9"/>
    <w:rsid w:val="00092AD1"/>
    <w:rsid w:val="00095DAE"/>
    <w:rsid w:val="000A01F7"/>
    <w:rsid w:val="000A6567"/>
    <w:rsid w:val="000B1EF0"/>
    <w:rsid w:val="000B68A8"/>
    <w:rsid w:val="000C132D"/>
    <w:rsid w:val="000C7771"/>
    <w:rsid w:val="000D2637"/>
    <w:rsid w:val="000D7653"/>
    <w:rsid w:val="000D7F4F"/>
    <w:rsid w:val="000F0C16"/>
    <w:rsid w:val="001005BF"/>
    <w:rsid w:val="001060E6"/>
    <w:rsid w:val="001202A8"/>
    <w:rsid w:val="00120ED1"/>
    <w:rsid w:val="001245D8"/>
    <w:rsid w:val="00132384"/>
    <w:rsid w:val="001332A2"/>
    <w:rsid w:val="001333DA"/>
    <w:rsid w:val="001339E2"/>
    <w:rsid w:val="00135C65"/>
    <w:rsid w:val="00147DCB"/>
    <w:rsid w:val="00150585"/>
    <w:rsid w:val="001518EC"/>
    <w:rsid w:val="00154548"/>
    <w:rsid w:val="001552C0"/>
    <w:rsid w:val="00155F23"/>
    <w:rsid w:val="00163033"/>
    <w:rsid w:val="00167B5B"/>
    <w:rsid w:val="001736DA"/>
    <w:rsid w:val="00185F54"/>
    <w:rsid w:val="00191984"/>
    <w:rsid w:val="0019291E"/>
    <w:rsid w:val="00196743"/>
    <w:rsid w:val="001A55ED"/>
    <w:rsid w:val="001B0CB1"/>
    <w:rsid w:val="001C4E75"/>
    <w:rsid w:val="001C4F13"/>
    <w:rsid w:val="001C7534"/>
    <w:rsid w:val="001D05B6"/>
    <w:rsid w:val="001D16C5"/>
    <w:rsid w:val="001D1875"/>
    <w:rsid w:val="001D644B"/>
    <w:rsid w:val="001E05BB"/>
    <w:rsid w:val="001E13A4"/>
    <w:rsid w:val="001E1B90"/>
    <w:rsid w:val="00201292"/>
    <w:rsid w:val="00243249"/>
    <w:rsid w:val="00247437"/>
    <w:rsid w:val="00251E28"/>
    <w:rsid w:val="00253A6F"/>
    <w:rsid w:val="00254359"/>
    <w:rsid w:val="00274E0A"/>
    <w:rsid w:val="00283583"/>
    <w:rsid w:val="0028677D"/>
    <w:rsid w:val="0028737B"/>
    <w:rsid w:val="00296876"/>
    <w:rsid w:val="002979BB"/>
    <w:rsid w:val="002A7253"/>
    <w:rsid w:val="002A7628"/>
    <w:rsid w:val="002B09BE"/>
    <w:rsid w:val="002B1909"/>
    <w:rsid w:val="002C008D"/>
    <w:rsid w:val="002C18D8"/>
    <w:rsid w:val="002D60AA"/>
    <w:rsid w:val="0030086B"/>
    <w:rsid w:val="0030112A"/>
    <w:rsid w:val="00304202"/>
    <w:rsid w:val="0030796C"/>
    <w:rsid w:val="003162F3"/>
    <w:rsid w:val="0032117E"/>
    <w:rsid w:val="00321AD6"/>
    <w:rsid w:val="00322A76"/>
    <w:rsid w:val="00323B97"/>
    <w:rsid w:val="0032454F"/>
    <w:rsid w:val="00331A00"/>
    <w:rsid w:val="00334896"/>
    <w:rsid w:val="0033688B"/>
    <w:rsid w:val="003375FC"/>
    <w:rsid w:val="0034152F"/>
    <w:rsid w:val="003438DA"/>
    <w:rsid w:val="00350CBA"/>
    <w:rsid w:val="0035473B"/>
    <w:rsid w:val="00357F90"/>
    <w:rsid w:val="00363B32"/>
    <w:rsid w:val="00380BA3"/>
    <w:rsid w:val="003821A2"/>
    <w:rsid w:val="003B07B7"/>
    <w:rsid w:val="003B11B8"/>
    <w:rsid w:val="003B7709"/>
    <w:rsid w:val="003C6F71"/>
    <w:rsid w:val="003D414D"/>
    <w:rsid w:val="003E252E"/>
    <w:rsid w:val="003E6CA8"/>
    <w:rsid w:val="003F1BAE"/>
    <w:rsid w:val="00400A2B"/>
    <w:rsid w:val="004059F9"/>
    <w:rsid w:val="00422305"/>
    <w:rsid w:val="00432F09"/>
    <w:rsid w:val="0043758F"/>
    <w:rsid w:val="00443932"/>
    <w:rsid w:val="004457CD"/>
    <w:rsid w:val="00465AE2"/>
    <w:rsid w:val="0047509D"/>
    <w:rsid w:val="00477B2A"/>
    <w:rsid w:val="00493043"/>
    <w:rsid w:val="00497FF5"/>
    <w:rsid w:val="004A07C0"/>
    <w:rsid w:val="004C76AF"/>
    <w:rsid w:val="004D1C18"/>
    <w:rsid w:val="004D352F"/>
    <w:rsid w:val="004E0661"/>
    <w:rsid w:val="004E288D"/>
    <w:rsid w:val="00500B96"/>
    <w:rsid w:val="00510D16"/>
    <w:rsid w:val="005130C3"/>
    <w:rsid w:val="005141C7"/>
    <w:rsid w:val="00516E1F"/>
    <w:rsid w:val="0052134D"/>
    <w:rsid w:val="00531780"/>
    <w:rsid w:val="00534A9D"/>
    <w:rsid w:val="005377B8"/>
    <w:rsid w:val="00541E7F"/>
    <w:rsid w:val="00552BA2"/>
    <w:rsid w:val="00560515"/>
    <w:rsid w:val="00573A06"/>
    <w:rsid w:val="0057592C"/>
    <w:rsid w:val="00575B45"/>
    <w:rsid w:val="005771AD"/>
    <w:rsid w:val="0058084E"/>
    <w:rsid w:val="00580BB3"/>
    <w:rsid w:val="005844AD"/>
    <w:rsid w:val="00591A2F"/>
    <w:rsid w:val="005928F1"/>
    <w:rsid w:val="005A4CCF"/>
    <w:rsid w:val="005C5696"/>
    <w:rsid w:val="005D031E"/>
    <w:rsid w:val="005D0B8D"/>
    <w:rsid w:val="005D1DF0"/>
    <w:rsid w:val="005E308C"/>
    <w:rsid w:val="005E3227"/>
    <w:rsid w:val="005E5787"/>
    <w:rsid w:val="00604E23"/>
    <w:rsid w:val="00605C8A"/>
    <w:rsid w:val="00607D29"/>
    <w:rsid w:val="006178C9"/>
    <w:rsid w:val="0063165D"/>
    <w:rsid w:val="00634FF2"/>
    <w:rsid w:val="006466CF"/>
    <w:rsid w:val="00646D98"/>
    <w:rsid w:val="00647C05"/>
    <w:rsid w:val="0065250A"/>
    <w:rsid w:val="00652D92"/>
    <w:rsid w:val="00653C97"/>
    <w:rsid w:val="006547AF"/>
    <w:rsid w:val="00657FB5"/>
    <w:rsid w:val="00685389"/>
    <w:rsid w:val="006860CD"/>
    <w:rsid w:val="00695727"/>
    <w:rsid w:val="006A3A1F"/>
    <w:rsid w:val="006A3E66"/>
    <w:rsid w:val="006B6FBB"/>
    <w:rsid w:val="006C207B"/>
    <w:rsid w:val="006D193B"/>
    <w:rsid w:val="006D3E19"/>
    <w:rsid w:val="006E0D46"/>
    <w:rsid w:val="006E1421"/>
    <w:rsid w:val="006F3862"/>
    <w:rsid w:val="006F59DD"/>
    <w:rsid w:val="00700F8D"/>
    <w:rsid w:val="00711F72"/>
    <w:rsid w:val="007150E6"/>
    <w:rsid w:val="007204A7"/>
    <w:rsid w:val="0072578C"/>
    <w:rsid w:val="00727308"/>
    <w:rsid w:val="007273BC"/>
    <w:rsid w:val="007626C8"/>
    <w:rsid w:val="007722C0"/>
    <w:rsid w:val="0077688B"/>
    <w:rsid w:val="00777100"/>
    <w:rsid w:val="0078181E"/>
    <w:rsid w:val="00784789"/>
    <w:rsid w:val="007857BE"/>
    <w:rsid w:val="00787758"/>
    <w:rsid w:val="007A1935"/>
    <w:rsid w:val="007A19C8"/>
    <w:rsid w:val="007A1C0F"/>
    <w:rsid w:val="007A2209"/>
    <w:rsid w:val="007A3D4D"/>
    <w:rsid w:val="007B365C"/>
    <w:rsid w:val="007B3BBD"/>
    <w:rsid w:val="007B5543"/>
    <w:rsid w:val="007B5AF1"/>
    <w:rsid w:val="007D083B"/>
    <w:rsid w:val="007D52AD"/>
    <w:rsid w:val="007E4D6D"/>
    <w:rsid w:val="007E71C4"/>
    <w:rsid w:val="007E7D98"/>
    <w:rsid w:val="00800F7D"/>
    <w:rsid w:val="00801110"/>
    <w:rsid w:val="00801FB6"/>
    <w:rsid w:val="00804953"/>
    <w:rsid w:val="008055BE"/>
    <w:rsid w:val="008100D1"/>
    <w:rsid w:val="00815A58"/>
    <w:rsid w:val="00817355"/>
    <w:rsid w:val="0082351C"/>
    <w:rsid w:val="0082507D"/>
    <w:rsid w:val="008348B4"/>
    <w:rsid w:val="00841B91"/>
    <w:rsid w:val="008477C4"/>
    <w:rsid w:val="0085136E"/>
    <w:rsid w:val="00861A1F"/>
    <w:rsid w:val="00861A61"/>
    <w:rsid w:val="00862DB1"/>
    <w:rsid w:val="00864AA3"/>
    <w:rsid w:val="008653F9"/>
    <w:rsid w:val="00874BD0"/>
    <w:rsid w:val="00875DC1"/>
    <w:rsid w:val="00877B5F"/>
    <w:rsid w:val="008800F9"/>
    <w:rsid w:val="00882898"/>
    <w:rsid w:val="008929CB"/>
    <w:rsid w:val="008A06B2"/>
    <w:rsid w:val="008A2100"/>
    <w:rsid w:val="008A32AA"/>
    <w:rsid w:val="008A5C9D"/>
    <w:rsid w:val="008A7255"/>
    <w:rsid w:val="008B12E7"/>
    <w:rsid w:val="008D510E"/>
    <w:rsid w:val="008D53C5"/>
    <w:rsid w:val="008E099D"/>
    <w:rsid w:val="008E1F3C"/>
    <w:rsid w:val="008F0F8D"/>
    <w:rsid w:val="0090296E"/>
    <w:rsid w:val="0090457D"/>
    <w:rsid w:val="00904A56"/>
    <w:rsid w:val="00911E3F"/>
    <w:rsid w:val="0091731C"/>
    <w:rsid w:val="00922E97"/>
    <w:rsid w:val="009232A9"/>
    <w:rsid w:val="009234E2"/>
    <w:rsid w:val="00933493"/>
    <w:rsid w:val="00933511"/>
    <w:rsid w:val="0094205B"/>
    <w:rsid w:val="0094651C"/>
    <w:rsid w:val="00951E92"/>
    <w:rsid w:val="009520C6"/>
    <w:rsid w:val="00957CFA"/>
    <w:rsid w:val="009736E0"/>
    <w:rsid w:val="00984FF8"/>
    <w:rsid w:val="009964A5"/>
    <w:rsid w:val="009A0379"/>
    <w:rsid w:val="009B449C"/>
    <w:rsid w:val="009B5C27"/>
    <w:rsid w:val="009B7EA9"/>
    <w:rsid w:val="009C0BC7"/>
    <w:rsid w:val="009C16A9"/>
    <w:rsid w:val="009C1D6F"/>
    <w:rsid w:val="009E30E8"/>
    <w:rsid w:val="009E4988"/>
    <w:rsid w:val="009F0B6E"/>
    <w:rsid w:val="009F30F3"/>
    <w:rsid w:val="009F7AAC"/>
    <w:rsid w:val="00A019A0"/>
    <w:rsid w:val="00A02150"/>
    <w:rsid w:val="00A02F25"/>
    <w:rsid w:val="00A32ED3"/>
    <w:rsid w:val="00A41541"/>
    <w:rsid w:val="00A41DB2"/>
    <w:rsid w:val="00A41DF1"/>
    <w:rsid w:val="00A55A4D"/>
    <w:rsid w:val="00A702EF"/>
    <w:rsid w:val="00A92F24"/>
    <w:rsid w:val="00A96088"/>
    <w:rsid w:val="00A9702F"/>
    <w:rsid w:val="00AA635D"/>
    <w:rsid w:val="00AB7218"/>
    <w:rsid w:val="00AC002C"/>
    <w:rsid w:val="00AC01EB"/>
    <w:rsid w:val="00AC0C21"/>
    <w:rsid w:val="00AD53C8"/>
    <w:rsid w:val="00AE1A03"/>
    <w:rsid w:val="00AE3786"/>
    <w:rsid w:val="00AE4CF0"/>
    <w:rsid w:val="00AF2598"/>
    <w:rsid w:val="00AF2D8A"/>
    <w:rsid w:val="00AF7790"/>
    <w:rsid w:val="00B054CA"/>
    <w:rsid w:val="00B068C0"/>
    <w:rsid w:val="00B06D7F"/>
    <w:rsid w:val="00B10D71"/>
    <w:rsid w:val="00B11971"/>
    <w:rsid w:val="00B13F07"/>
    <w:rsid w:val="00B15126"/>
    <w:rsid w:val="00B17038"/>
    <w:rsid w:val="00B20226"/>
    <w:rsid w:val="00B23635"/>
    <w:rsid w:val="00B276D5"/>
    <w:rsid w:val="00B36E80"/>
    <w:rsid w:val="00B5236A"/>
    <w:rsid w:val="00B53246"/>
    <w:rsid w:val="00B5612D"/>
    <w:rsid w:val="00B5736E"/>
    <w:rsid w:val="00B57446"/>
    <w:rsid w:val="00B6298A"/>
    <w:rsid w:val="00B6528A"/>
    <w:rsid w:val="00B84A87"/>
    <w:rsid w:val="00B902E6"/>
    <w:rsid w:val="00B911EE"/>
    <w:rsid w:val="00BA0E3E"/>
    <w:rsid w:val="00BA162D"/>
    <w:rsid w:val="00BA1B81"/>
    <w:rsid w:val="00BA56D6"/>
    <w:rsid w:val="00BA780D"/>
    <w:rsid w:val="00BB640F"/>
    <w:rsid w:val="00BD27FA"/>
    <w:rsid w:val="00BE60DA"/>
    <w:rsid w:val="00BF05DC"/>
    <w:rsid w:val="00C067E5"/>
    <w:rsid w:val="00C21E04"/>
    <w:rsid w:val="00C22A3D"/>
    <w:rsid w:val="00C2550F"/>
    <w:rsid w:val="00C276E6"/>
    <w:rsid w:val="00C30CBD"/>
    <w:rsid w:val="00C326CB"/>
    <w:rsid w:val="00C35677"/>
    <w:rsid w:val="00C36123"/>
    <w:rsid w:val="00C41698"/>
    <w:rsid w:val="00C41D51"/>
    <w:rsid w:val="00C5136C"/>
    <w:rsid w:val="00C51D49"/>
    <w:rsid w:val="00C55DE0"/>
    <w:rsid w:val="00C6494D"/>
    <w:rsid w:val="00C6782C"/>
    <w:rsid w:val="00C7757D"/>
    <w:rsid w:val="00C81DBE"/>
    <w:rsid w:val="00C904D3"/>
    <w:rsid w:val="00C9251B"/>
    <w:rsid w:val="00CB1713"/>
    <w:rsid w:val="00CB4D4E"/>
    <w:rsid w:val="00CB713C"/>
    <w:rsid w:val="00CB7906"/>
    <w:rsid w:val="00CC2FFE"/>
    <w:rsid w:val="00CD600C"/>
    <w:rsid w:val="00CD64AA"/>
    <w:rsid w:val="00CE2E9D"/>
    <w:rsid w:val="00CE5262"/>
    <w:rsid w:val="00CE7BAC"/>
    <w:rsid w:val="00CF26A3"/>
    <w:rsid w:val="00CF5EBB"/>
    <w:rsid w:val="00D10657"/>
    <w:rsid w:val="00D13142"/>
    <w:rsid w:val="00D160C8"/>
    <w:rsid w:val="00D21B01"/>
    <w:rsid w:val="00D22708"/>
    <w:rsid w:val="00D30731"/>
    <w:rsid w:val="00D3358E"/>
    <w:rsid w:val="00D33737"/>
    <w:rsid w:val="00D3446F"/>
    <w:rsid w:val="00D35DF9"/>
    <w:rsid w:val="00D51A02"/>
    <w:rsid w:val="00D55FC5"/>
    <w:rsid w:val="00D615C9"/>
    <w:rsid w:val="00D62681"/>
    <w:rsid w:val="00D672FE"/>
    <w:rsid w:val="00D71FF8"/>
    <w:rsid w:val="00D73469"/>
    <w:rsid w:val="00D81367"/>
    <w:rsid w:val="00D93E3C"/>
    <w:rsid w:val="00D96701"/>
    <w:rsid w:val="00DA0AE6"/>
    <w:rsid w:val="00DA3F68"/>
    <w:rsid w:val="00DA4F8A"/>
    <w:rsid w:val="00DA75B5"/>
    <w:rsid w:val="00DC1ACE"/>
    <w:rsid w:val="00DC21D2"/>
    <w:rsid w:val="00DC2C53"/>
    <w:rsid w:val="00DC6693"/>
    <w:rsid w:val="00DD271C"/>
    <w:rsid w:val="00DE68B9"/>
    <w:rsid w:val="00DE7A57"/>
    <w:rsid w:val="00DF3A81"/>
    <w:rsid w:val="00DF5D1A"/>
    <w:rsid w:val="00DF759E"/>
    <w:rsid w:val="00E03335"/>
    <w:rsid w:val="00E03A6D"/>
    <w:rsid w:val="00E051B4"/>
    <w:rsid w:val="00E10507"/>
    <w:rsid w:val="00E145F0"/>
    <w:rsid w:val="00E17680"/>
    <w:rsid w:val="00E2016F"/>
    <w:rsid w:val="00E27E91"/>
    <w:rsid w:val="00E31F1F"/>
    <w:rsid w:val="00E325FB"/>
    <w:rsid w:val="00E35B83"/>
    <w:rsid w:val="00E56881"/>
    <w:rsid w:val="00E60220"/>
    <w:rsid w:val="00E615A8"/>
    <w:rsid w:val="00E71880"/>
    <w:rsid w:val="00E723F3"/>
    <w:rsid w:val="00E75AB8"/>
    <w:rsid w:val="00E80CE2"/>
    <w:rsid w:val="00E82A14"/>
    <w:rsid w:val="00E852F1"/>
    <w:rsid w:val="00E87397"/>
    <w:rsid w:val="00E937AB"/>
    <w:rsid w:val="00EB6EDA"/>
    <w:rsid w:val="00EC2B28"/>
    <w:rsid w:val="00EC4F39"/>
    <w:rsid w:val="00ED19E7"/>
    <w:rsid w:val="00EE3330"/>
    <w:rsid w:val="00EE3836"/>
    <w:rsid w:val="00EF10CD"/>
    <w:rsid w:val="00EF3C5F"/>
    <w:rsid w:val="00F133AC"/>
    <w:rsid w:val="00F16C71"/>
    <w:rsid w:val="00F23339"/>
    <w:rsid w:val="00F2449D"/>
    <w:rsid w:val="00F3591A"/>
    <w:rsid w:val="00F3761D"/>
    <w:rsid w:val="00F562C6"/>
    <w:rsid w:val="00F619DD"/>
    <w:rsid w:val="00F63643"/>
    <w:rsid w:val="00F65D6A"/>
    <w:rsid w:val="00F66766"/>
    <w:rsid w:val="00F704F5"/>
    <w:rsid w:val="00F747B1"/>
    <w:rsid w:val="00F759FF"/>
    <w:rsid w:val="00F85535"/>
    <w:rsid w:val="00F87787"/>
    <w:rsid w:val="00F92E5B"/>
    <w:rsid w:val="00FA06FB"/>
    <w:rsid w:val="00FB0017"/>
    <w:rsid w:val="00FB5492"/>
    <w:rsid w:val="00FF6160"/>
    <w:rsid w:val="00FF689E"/>
    <w:rsid w:val="00FF7EB0"/>
    <w:rsid w:val="3D3B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04A5B"/>
  <w15:docId w15:val="{17AE1D89-054E-4F2F-970A-49E1658F9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37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786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4E066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322A76"/>
    <w:pPr>
      <w:bidi w:val="0"/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22A76"/>
  </w:style>
  <w:style w:type="character" w:customStyle="1" w:styleId="eop">
    <w:name w:val="eop"/>
    <w:basedOn w:val="DefaultParagraphFont"/>
    <w:rsid w:val="00322A76"/>
  </w:style>
  <w:style w:type="character" w:customStyle="1" w:styleId="apple-converted-space">
    <w:name w:val="apple-converted-space"/>
    <w:basedOn w:val="DefaultParagraphFont"/>
    <w:rsid w:val="00322A76"/>
  </w:style>
  <w:style w:type="paragraph" w:styleId="NormalWeb">
    <w:name w:val="Normal (Web)"/>
    <w:basedOn w:val="Normal"/>
    <w:uiPriority w:val="99"/>
    <w:semiHidden/>
    <w:unhideWhenUsed/>
    <w:rsid w:val="009C0BC7"/>
    <w:pPr>
      <w:bidi w:val="0"/>
      <w:spacing w:before="100" w:beforeAutospacing="1" w:after="100" w:afterAutospacing="1"/>
    </w:pPr>
  </w:style>
  <w:style w:type="character" w:styleId="CommentReference">
    <w:name w:val="annotation reference"/>
    <w:basedOn w:val="DefaultParagraphFont"/>
    <w:uiPriority w:val="99"/>
    <w:semiHidden/>
    <w:unhideWhenUsed/>
    <w:rsid w:val="003B77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7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70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7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70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0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51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2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64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30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59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4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5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8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2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2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7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8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4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7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0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4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3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4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23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2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1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3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8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53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29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86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9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71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2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8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20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0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09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77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7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0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9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3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3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6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6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8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9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84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2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3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8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96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8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89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3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47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8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2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87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38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9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6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7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90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8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8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9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8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8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1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4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4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76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3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8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3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7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1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2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1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33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27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9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32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0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96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3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4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7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8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03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2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26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8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8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44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52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9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3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15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23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1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3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2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6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75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63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5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4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2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4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2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8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6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0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7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8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31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1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57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89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2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0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74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5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36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1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4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74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58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7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3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6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09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9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4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6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0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5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9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8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29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30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8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0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7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7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58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8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6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3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1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77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2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5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8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4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9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29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7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72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1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34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9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5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0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7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48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8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porta\Documents\&#1508;&#1512;&#1493;&#1497;&#1511;&#1496;%20&#1495;&#1497;&#1500;%20&#1512;&#1508;&#1493;&#1488;&#1492;\&#1488;&#1508;&#1497;&#1493;&#1504;&#1497;&#1501;\&#1488;&#1508;&#1497;&#1493;&#1503;%20&#1514;&#1491;&#1508;&#1497;&#1505;&#1497;&#1501;\&#1514;&#1489;&#1504;&#1497;&#1514;%20&#1488;&#1508;&#1497;&#1493;&#1503;%20&#1514;&#1491;&#1508;&#1497;&#150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0EA51-0CEB-435B-8A4B-55B1D51971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6DE8163-4CE7-449B-A454-E275ED84C0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18FFA2-EE05-488D-BA3C-21117CD59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DE9064D-2F90-4661-8EFC-BCEEAE9E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תבנית אפיון תדפיס.dotx</Template>
  <TotalTime>134</TotalTime>
  <Pages>1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Eyal Saporta</dc:creator>
  <cp:keywords/>
  <dc:description/>
  <cp:lastModifiedBy>Sagie, Guy</cp:lastModifiedBy>
  <cp:revision>36</cp:revision>
  <cp:lastPrinted>2014-09-21T12:08:00Z</cp:lastPrinted>
  <dcterms:created xsi:type="dcterms:W3CDTF">2014-09-21T11:37:00Z</dcterms:created>
  <dcterms:modified xsi:type="dcterms:W3CDTF">2015-03-23T12:56:00Z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